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Y="108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5143"/>
      </w:tblGrid>
      <w:tr w:rsidR="00841081" w14:paraId="0513BCA0" w14:textId="77777777" w:rsidTr="00110610">
        <w:trPr>
          <w:trHeight w:val="2732"/>
        </w:trPr>
        <w:tc>
          <w:tcPr>
            <w:tcW w:w="4429" w:type="dxa"/>
          </w:tcPr>
          <w:p w14:paraId="76EC53A9" w14:textId="77777777" w:rsidR="004459C8" w:rsidRDefault="004459C8" w:rsidP="008C0BF5">
            <w:pPr>
              <w:ind w:left="360"/>
            </w:pPr>
          </w:p>
        </w:tc>
        <w:tc>
          <w:tcPr>
            <w:tcW w:w="5143" w:type="dxa"/>
          </w:tcPr>
          <w:p w14:paraId="63526970" w14:textId="77777777" w:rsidR="00841081" w:rsidRPr="005F5ADA" w:rsidRDefault="00841081" w:rsidP="009A333C">
            <w:pPr>
              <w:ind w:left="360"/>
              <w:rPr>
                <w:b/>
              </w:rPr>
            </w:pPr>
            <w:r w:rsidRPr="00DA4A91">
              <w:rPr>
                <w:b/>
              </w:rPr>
              <w:t>УТВЕРЖД</w:t>
            </w:r>
            <w:r w:rsidR="005F5ADA">
              <w:rPr>
                <w:b/>
              </w:rPr>
              <w:t>ЕНО</w:t>
            </w:r>
          </w:p>
          <w:p w14:paraId="6BA3CF04" w14:textId="036F60FB" w:rsidR="008E48CB" w:rsidRPr="00110610" w:rsidRDefault="008E48CB" w:rsidP="00110610">
            <w:pPr>
              <w:spacing w:line="276" w:lineRule="auto"/>
              <w:ind w:left="360"/>
            </w:pPr>
            <w:r w:rsidRPr="00110610">
              <w:t xml:space="preserve">Приказ </w:t>
            </w:r>
            <w:r w:rsidR="00114B60" w:rsidRPr="00110610">
              <w:t xml:space="preserve">от </w:t>
            </w:r>
            <w:r w:rsidR="00F10084">
              <w:t>8</w:t>
            </w:r>
            <w:r w:rsidR="00C42F6E" w:rsidRPr="00110610">
              <w:t xml:space="preserve"> </w:t>
            </w:r>
            <w:r w:rsidR="005D6A33">
              <w:t>сентября</w:t>
            </w:r>
            <w:r w:rsidR="00C42F6E" w:rsidRPr="00110610">
              <w:t xml:space="preserve"> </w:t>
            </w:r>
            <w:r w:rsidR="00114B60" w:rsidRPr="00110610">
              <w:t>202</w:t>
            </w:r>
            <w:r w:rsidR="005D6A33">
              <w:t>5</w:t>
            </w:r>
            <w:r w:rsidRPr="00110610">
              <w:t xml:space="preserve"> г</w:t>
            </w:r>
            <w:r w:rsidR="00E478B4" w:rsidRPr="00110610">
              <w:t>ода</w:t>
            </w:r>
            <w:r w:rsidR="005745DC" w:rsidRPr="00110610">
              <w:t xml:space="preserve"> </w:t>
            </w:r>
            <w:r w:rsidR="00A46298" w:rsidRPr="00110610">
              <w:t xml:space="preserve">№ </w:t>
            </w:r>
            <w:r w:rsidR="005D6A33">
              <w:t>60</w:t>
            </w:r>
          </w:p>
          <w:p w14:paraId="0649CAC9" w14:textId="77777777" w:rsidR="00841081" w:rsidRPr="00110610" w:rsidRDefault="00841081" w:rsidP="00110610">
            <w:pPr>
              <w:spacing w:line="276" w:lineRule="auto"/>
              <w:ind w:left="360"/>
            </w:pPr>
            <w:r w:rsidRPr="00110610">
              <w:t xml:space="preserve">Директор </w:t>
            </w:r>
            <w:r w:rsidR="00C42F6E" w:rsidRPr="00110610">
              <w:t>ЧОУ СПб ШТТИШБ</w:t>
            </w:r>
          </w:p>
          <w:p w14:paraId="57F53E16" w14:textId="77777777" w:rsidR="00841081" w:rsidRPr="00110610" w:rsidRDefault="00841081" w:rsidP="00110610">
            <w:pPr>
              <w:spacing w:line="276" w:lineRule="auto"/>
              <w:ind w:left="360"/>
            </w:pPr>
            <w:r w:rsidRPr="00110610">
              <w:t>Адмиралтейского района</w:t>
            </w:r>
            <w:r w:rsidR="008E48CB" w:rsidRPr="00110610">
              <w:t xml:space="preserve"> </w:t>
            </w:r>
            <w:r w:rsidRPr="00110610">
              <w:t>Санкт-Петербурга</w:t>
            </w:r>
          </w:p>
          <w:p w14:paraId="765BAD40" w14:textId="77777777" w:rsidR="00841081" w:rsidRPr="00110610" w:rsidRDefault="00841081" w:rsidP="00110610">
            <w:pPr>
              <w:spacing w:line="276" w:lineRule="auto"/>
            </w:pPr>
          </w:p>
          <w:p w14:paraId="36127998" w14:textId="77777777" w:rsidR="00841081" w:rsidRPr="00110610" w:rsidRDefault="00841081" w:rsidP="00110610">
            <w:pPr>
              <w:spacing w:line="276" w:lineRule="auto"/>
              <w:ind w:left="360"/>
            </w:pPr>
            <w:r w:rsidRPr="00110610">
              <w:t>__________________</w:t>
            </w:r>
            <w:r w:rsidR="00A46298" w:rsidRPr="00110610">
              <w:t>_____</w:t>
            </w:r>
            <w:r w:rsidRPr="00110610">
              <w:t>_</w:t>
            </w:r>
            <w:r w:rsidR="00C42F6E" w:rsidRPr="00110610">
              <w:t>Тимофеева А.В.</w:t>
            </w:r>
          </w:p>
          <w:p w14:paraId="7DCF941B" w14:textId="77777777" w:rsidR="008E48CB" w:rsidRPr="00110610" w:rsidRDefault="008E48CB" w:rsidP="00110610">
            <w:pPr>
              <w:spacing w:line="276" w:lineRule="auto"/>
            </w:pPr>
          </w:p>
          <w:p w14:paraId="1F71D27C" w14:textId="77777777" w:rsidR="00A46298" w:rsidRPr="00110610" w:rsidRDefault="008E48CB" w:rsidP="00110610">
            <w:pPr>
              <w:spacing w:line="276" w:lineRule="auto"/>
              <w:ind w:left="360"/>
            </w:pPr>
            <w:r w:rsidRPr="00110610">
              <w:t xml:space="preserve">Принят решением педагогического совета </w:t>
            </w:r>
          </w:p>
          <w:p w14:paraId="6CA4B07E" w14:textId="65A03F94" w:rsidR="008E48CB" w:rsidRDefault="008E48CB" w:rsidP="00110610">
            <w:pPr>
              <w:spacing w:line="276" w:lineRule="auto"/>
              <w:ind w:left="360"/>
            </w:pPr>
            <w:r w:rsidRPr="00110610">
              <w:t xml:space="preserve">от </w:t>
            </w:r>
            <w:r w:rsidR="00F10084">
              <w:t>8</w:t>
            </w:r>
            <w:r w:rsidR="005D6A33">
              <w:t xml:space="preserve"> сентя</w:t>
            </w:r>
            <w:r w:rsidR="00110610" w:rsidRPr="00110610">
              <w:t xml:space="preserve">бря </w:t>
            </w:r>
            <w:r w:rsidR="00114B60" w:rsidRPr="00110610">
              <w:t>202</w:t>
            </w:r>
            <w:r w:rsidR="00F10084">
              <w:t>5</w:t>
            </w:r>
            <w:r w:rsidRPr="00110610">
              <w:t xml:space="preserve"> г</w:t>
            </w:r>
            <w:r w:rsidR="00E478B4" w:rsidRPr="00110610">
              <w:t>ода</w:t>
            </w:r>
            <w:r w:rsidR="005745DC" w:rsidRPr="00110610">
              <w:t xml:space="preserve"> № </w:t>
            </w:r>
            <w:r w:rsidR="00F10084">
              <w:t>2</w:t>
            </w:r>
          </w:p>
        </w:tc>
      </w:tr>
    </w:tbl>
    <w:p w14:paraId="6137FA80" w14:textId="77777777" w:rsidR="00841081" w:rsidRPr="00841081" w:rsidRDefault="00841081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14:paraId="3B91D911" w14:textId="77777777" w:rsidR="00841081" w:rsidRPr="00841081" w:rsidRDefault="00841081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14:paraId="65412F79" w14:textId="77777777" w:rsidR="00841081" w:rsidRDefault="00841081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14:paraId="10C72E0B" w14:textId="77777777" w:rsidR="00823FF0" w:rsidRDefault="00823FF0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14:paraId="443E23DA" w14:textId="77777777" w:rsidR="00823FF0" w:rsidRDefault="00823FF0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14:paraId="1EF24374" w14:textId="77777777" w:rsidR="00823FF0" w:rsidRPr="00841081" w:rsidRDefault="00823FF0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14:paraId="4F128A23" w14:textId="77777777" w:rsidR="00841081" w:rsidRPr="00841081" w:rsidRDefault="00841081" w:rsidP="00841081">
      <w:pPr>
        <w:spacing w:after="0"/>
        <w:ind w:left="360"/>
        <w:jc w:val="center"/>
        <w:rPr>
          <w:b/>
          <w:bCs/>
          <w:sz w:val="28"/>
          <w:szCs w:val="28"/>
        </w:rPr>
      </w:pPr>
    </w:p>
    <w:p w14:paraId="154A481E" w14:textId="77777777" w:rsidR="00823FF0" w:rsidRDefault="00796BE3" w:rsidP="00823FF0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40"/>
          <w:szCs w:val="40"/>
        </w:rPr>
        <w:t xml:space="preserve">График </w:t>
      </w:r>
      <w:r w:rsidR="00823FF0" w:rsidRPr="00823FF0">
        <w:rPr>
          <w:rFonts w:cs="Times New Roman"/>
          <w:b/>
          <w:sz w:val="40"/>
          <w:szCs w:val="40"/>
        </w:rPr>
        <w:t>оценочных процедур</w:t>
      </w:r>
    </w:p>
    <w:p w14:paraId="5DBD73D9" w14:textId="77777777" w:rsidR="00823FF0" w:rsidRDefault="00C42F6E" w:rsidP="00823FF0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C42F6E">
        <w:rPr>
          <w:rFonts w:cs="Times New Roman"/>
          <w:b/>
          <w:sz w:val="28"/>
          <w:szCs w:val="28"/>
        </w:rPr>
        <w:t>ЧОУ СПб ШТТИШБ</w:t>
      </w:r>
    </w:p>
    <w:p w14:paraId="48123A93" w14:textId="77777777" w:rsidR="00823FF0" w:rsidRDefault="00823FF0" w:rsidP="00823FF0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Адмиралтейского района Санкт-Петербурга</w:t>
      </w:r>
    </w:p>
    <w:p w14:paraId="7E5E0512" w14:textId="3FB76BBF" w:rsidR="00907DA5" w:rsidRPr="00823FF0" w:rsidRDefault="00E91C0F" w:rsidP="00823FF0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</w:t>
      </w:r>
      <w:r w:rsidR="00823FF0" w:rsidRPr="003F3231">
        <w:rPr>
          <w:rFonts w:cs="Times New Roman"/>
          <w:b/>
          <w:sz w:val="28"/>
          <w:szCs w:val="28"/>
        </w:rPr>
        <w:t xml:space="preserve"> </w:t>
      </w:r>
      <w:r w:rsidR="005D6A33">
        <w:rPr>
          <w:rFonts w:cs="Times New Roman"/>
          <w:b/>
          <w:sz w:val="28"/>
          <w:szCs w:val="28"/>
        </w:rPr>
        <w:t>первое</w:t>
      </w:r>
      <w:r w:rsidR="00823FF0" w:rsidRPr="003F3231">
        <w:rPr>
          <w:rFonts w:cs="Times New Roman"/>
          <w:b/>
          <w:sz w:val="28"/>
          <w:szCs w:val="28"/>
        </w:rPr>
        <w:t xml:space="preserve"> полугоди</w:t>
      </w:r>
      <w:r>
        <w:rPr>
          <w:rFonts w:cs="Times New Roman"/>
          <w:b/>
          <w:sz w:val="28"/>
          <w:szCs w:val="28"/>
        </w:rPr>
        <w:t>е</w:t>
      </w:r>
      <w:r w:rsidR="00823FF0" w:rsidRPr="003F3231">
        <w:rPr>
          <w:rFonts w:cs="Times New Roman"/>
          <w:b/>
          <w:sz w:val="28"/>
          <w:szCs w:val="28"/>
        </w:rPr>
        <w:t xml:space="preserve"> 202</w:t>
      </w:r>
      <w:r w:rsidR="005D6A33">
        <w:rPr>
          <w:rFonts w:cs="Times New Roman"/>
          <w:b/>
          <w:sz w:val="28"/>
          <w:szCs w:val="28"/>
        </w:rPr>
        <w:t>5</w:t>
      </w:r>
      <w:r w:rsidR="00823FF0" w:rsidRPr="003F3231">
        <w:rPr>
          <w:rFonts w:cs="Times New Roman"/>
          <w:b/>
          <w:sz w:val="28"/>
          <w:szCs w:val="28"/>
        </w:rPr>
        <w:t>/202</w:t>
      </w:r>
      <w:r w:rsidR="005D6A33">
        <w:rPr>
          <w:rFonts w:cs="Times New Roman"/>
          <w:b/>
          <w:sz w:val="28"/>
          <w:szCs w:val="28"/>
        </w:rPr>
        <w:t>6</w:t>
      </w:r>
      <w:r w:rsidR="00823FF0" w:rsidRPr="003F3231">
        <w:rPr>
          <w:rFonts w:cs="Times New Roman"/>
          <w:b/>
          <w:sz w:val="28"/>
          <w:szCs w:val="28"/>
        </w:rPr>
        <w:t xml:space="preserve"> учебного года</w:t>
      </w:r>
    </w:p>
    <w:p w14:paraId="77F5846A" w14:textId="77777777" w:rsidR="00DF1E86" w:rsidRPr="00C129CE" w:rsidRDefault="00DF1E86" w:rsidP="00DF1E86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20E5C089" w14:textId="77777777" w:rsidR="00907DA5" w:rsidRPr="00C129CE" w:rsidRDefault="00907DA5" w:rsidP="00907DA5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2917FC25" w14:textId="77777777" w:rsidR="00907DA5" w:rsidRPr="00C129CE" w:rsidRDefault="00907DA5" w:rsidP="00907DA5">
      <w:pPr>
        <w:spacing w:after="0"/>
        <w:rPr>
          <w:rFonts w:cs="Times New Roman"/>
          <w:b/>
          <w:sz w:val="24"/>
          <w:szCs w:val="24"/>
        </w:rPr>
      </w:pPr>
    </w:p>
    <w:p w14:paraId="1830F002" w14:textId="77777777" w:rsidR="00823FF0" w:rsidRPr="00C129CE" w:rsidRDefault="00823FF0" w:rsidP="00907DA5">
      <w:pPr>
        <w:rPr>
          <w:rFonts w:cs="Times New Roman"/>
          <w:b/>
          <w:sz w:val="24"/>
          <w:szCs w:val="24"/>
        </w:rPr>
      </w:pPr>
    </w:p>
    <w:p w14:paraId="28744B07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106F1E44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11E8DE90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2DAEF535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2C01C341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5AAC55A6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205EB49F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6C440024" w14:textId="77777777" w:rsidR="00823FF0" w:rsidRDefault="00823FF0" w:rsidP="00907DA5">
      <w:pPr>
        <w:rPr>
          <w:rFonts w:cs="Times New Roman"/>
          <w:b/>
          <w:sz w:val="24"/>
          <w:szCs w:val="24"/>
        </w:rPr>
      </w:pPr>
    </w:p>
    <w:p w14:paraId="07C650C1" w14:textId="77777777" w:rsidR="00823FF0" w:rsidRDefault="00823FF0" w:rsidP="00907DA5">
      <w:pPr>
        <w:rPr>
          <w:rFonts w:cs="Times New Roman"/>
          <w:b/>
          <w:sz w:val="24"/>
          <w:szCs w:val="24"/>
        </w:rPr>
      </w:pPr>
    </w:p>
    <w:p w14:paraId="5E14B056" w14:textId="77777777" w:rsidR="00823FF0" w:rsidRPr="00C129CE" w:rsidRDefault="00823FF0" w:rsidP="00907DA5">
      <w:pPr>
        <w:rPr>
          <w:rFonts w:cs="Times New Roman"/>
          <w:b/>
          <w:sz w:val="24"/>
          <w:szCs w:val="24"/>
        </w:rPr>
      </w:pPr>
    </w:p>
    <w:p w14:paraId="5ABDC43C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3D1E0857" w14:textId="77777777" w:rsidR="00907DA5" w:rsidRPr="00C129CE" w:rsidRDefault="00907DA5" w:rsidP="00907DA5">
      <w:pPr>
        <w:rPr>
          <w:rFonts w:cs="Times New Roman"/>
          <w:b/>
          <w:sz w:val="24"/>
          <w:szCs w:val="24"/>
        </w:rPr>
      </w:pPr>
    </w:p>
    <w:p w14:paraId="4432C394" w14:textId="77777777" w:rsidR="00907DA5" w:rsidRPr="00C129CE" w:rsidRDefault="00907DA5" w:rsidP="00907DA5">
      <w:pPr>
        <w:spacing w:after="0"/>
        <w:jc w:val="center"/>
        <w:rPr>
          <w:rFonts w:cs="Times New Roman"/>
          <w:sz w:val="24"/>
          <w:szCs w:val="24"/>
        </w:rPr>
      </w:pPr>
      <w:r w:rsidRPr="00C129CE">
        <w:rPr>
          <w:rFonts w:cs="Times New Roman"/>
          <w:sz w:val="24"/>
          <w:szCs w:val="24"/>
        </w:rPr>
        <w:t xml:space="preserve">Санкт-Петербург </w:t>
      </w:r>
    </w:p>
    <w:p w14:paraId="6A85D3AA" w14:textId="68634C20" w:rsidR="00907DA5" w:rsidRDefault="00907DA5" w:rsidP="00907DA5">
      <w:pPr>
        <w:spacing w:after="0"/>
        <w:jc w:val="center"/>
        <w:rPr>
          <w:rFonts w:cs="Times New Roman"/>
          <w:sz w:val="24"/>
          <w:szCs w:val="24"/>
        </w:rPr>
      </w:pPr>
      <w:r w:rsidRPr="00C129CE">
        <w:rPr>
          <w:rFonts w:cs="Times New Roman"/>
          <w:sz w:val="24"/>
          <w:szCs w:val="24"/>
        </w:rPr>
        <w:t>202</w:t>
      </w:r>
      <w:r w:rsidR="005D6A33">
        <w:rPr>
          <w:rFonts w:cs="Times New Roman"/>
          <w:sz w:val="24"/>
          <w:szCs w:val="24"/>
        </w:rPr>
        <w:t>5</w:t>
      </w:r>
    </w:p>
    <w:p w14:paraId="2B1604DD" w14:textId="77777777" w:rsidR="00796BE3" w:rsidRDefault="00796BE3" w:rsidP="00796BE3">
      <w:pPr>
        <w:spacing w:after="0" w:line="240" w:lineRule="auto"/>
        <w:ind w:left="2221" w:right="504" w:hanging="1176"/>
        <w:jc w:val="center"/>
        <w:rPr>
          <w:rFonts w:asciiTheme="minorHAnsi" w:hAnsiTheme="minorHAnsi" w:cs="Times New Roman,Bold"/>
          <w:b/>
          <w:bCs/>
          <w:color w:val="000000"/>
          <w:sz w:val="24"/>
          <w:szCs w:val="24"/>
        </w:rPr>
      </w:pPr>
      <w:r w:rsidRPr="00D244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Пояснительна</w:t>
      </w:r>
      <w:r w:rsidRPr="00D24450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я</w:t>
      </w:r>
      <w:r w:rsidRPr="00D2445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D2445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записк</w:t>
      </w:r>
      <w:r w:rsidRPr="00D24450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а</w:t>
      </w:r>
      <w:r w:rsidRPr="00D2445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06C55F8A" w14:textId="77777777" w:rsidR="00796BE3" w:rsidRDefault="00796BE3" w:rsidP="00796BE3">
      <w:pPr>
        <w:spacing w:after="0" w:line="240" w:lineRule="auto"/>
        <w:ind w:left="474" w:right="216" w:firstLine="283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5CEEEF06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ины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 xml:space="preserve">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является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ффективны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ом плани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позволяющим мин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мизи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оват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 xml:space="preserve"> нагр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зк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об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ся.</w:t>
      </w:r>
    </w:p>
    <w:p w14:paraId="5554945E" w14:textId="77777777" w:rsidR="00796BE3" w:rsidRPr="00C42F6E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00000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ины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разработа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закона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"</w:t>
      </w:r>
      <w:r w:rsidRPr="00796BE3">
        <w:rPr>
          <w:rFonts w:cs="Times New Roman"/>
          <w:color w:val="000000"/>
          <w:spacing w:val="-5"/>
          <w:sz w:val="24"/>
          <w:szCs w:val="24"/>
        </w:rPr>
        <w:t>О</w:t>
      </w:r>
      <w:r w:rsidRPr="00796BE3">
        <w:rPr>
          <w:rFonts w:cs="Times New Roman"/>
          <w:color w:val="000000"/>
          <w:sz w:val="24"/>
          <w:szCs w:val="24"/>
        </w:rPr>
        <w:t>б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и в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оссийско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ерации" N 27</w:t>
      </w:r>
      <w:r w:rsidRPr="00796BE3">
        <w:rPr>
          <w:rFonts w:cs="Times New Roman"/>
          <w:color w:val="000000"/>
          <w:spacing w:val="-4"/>
          <w:sz w:val="24"/>
          <w:szCs w:val="24"/>
        </w:rPr>
        <w:t>3</w:t>
      </w:r>
      <w:r w:rsidRPr="00796BE3">
        <w:rPr>
          <w:rFonts w:cs="Times New Roman"/>
          <w:color w:val="000000"/>
          <w:sz w:val="24"/>
          <w:szCs w:val="24"/>
        </w:rPr>
        <w:t xml:space="preserve"> ФЗ 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 xml:space="preserve"> 29.</w:t>
      </w:r>
      <w:r w:rsidRPr="00796BE3">
        <w:rPr>
          <w:rFonts w:cs="Times New Roman"/>
          <w:color w:val="000000"/>
          <w:spacing w:val="-4"/>
          <w:sz w:val="24"/>
          <w:szCs w:val="24"/>
        </w:rPr>
        <w:t>1</w:t>
      </w:r>
      <w:r w:rsidRPr="00796BE3">
        <w:rPr>
          <w:rFonts w:cs="Times New Roman"/>
          <w:color w:val="000000"/>
          <w:sz w:val="24"/>
          <w:szCs w:val="24"/>
        </w:rPr>
        <w:t>2.201</w:t>
      </w:r>
      <w:r w:rsidRPr="00796BE3">
        <w:rPr>
          <w:rFonts w:cs="Times New Roman"/>
          <w:color w:val="000000"/>
          <w:spacing w:val="-4"/>
          <w:sz w:val="24"/>
          <w:szCs w:val="24"/>
        </w:rPr>
        <w:t>2</w:t>
      </w:r>
      <w:r w:rsidRPr="00796BE3">
        <w:rPr>
          <w:rFonts w:cs="Times New Roman"/>
          <w:color w:val="000000"/>
          <w:sz w:val="24"/>
          <w:szCs w:val="24"/>
        </w:rPr>
        <w:t>,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о 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ос</w:t>
      </w:r>
      <w:r w:rsidRPr="00C42F6E">
        <w:rPr>
          <w:rFonts w:cs="Times New Roman"/>
          <w:color w:val="000000"/>
          <w:spacing w:val="-4"/>
          <w:sz w:val="24"/>
          <w:szCs w:val="24"/>
        </w:rPr>
        <w:t>у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арственно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о стан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арта</w:t>
      </w:r>
      <w:r w:rsidRPr="00C42F6E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начально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7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ще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3"/>
          <w:sz w:val="24"/>
          <w:szCs w:val="24"/>
        </w:rPr>
        <w:t>з</w:t>
      </w:r>
      <w:r w:rsidRPr="00C42F6E">
        <w:rPr>
          <w:rFonts w:cs="Times New Roman"/>
          <w:color w:val="000000"/>
          <w:sz w:val="24"/>
          <w:szCs w:val="24"/>
        </w:rPr>
        <w:t>овани</w:t>
      </w:r>
      <w:r w:rsidRPr="00C42F6E">
        <w:rPr>
          <w:rFonts w:cs="Times New Roman"/>
          <w:color w:val="000000"/>
          <w:spacing w:val="-4"/>
          <w:sz w:val="24"/>
          <w:szCs w:val="24"/>
        </w:rPr>
        <w:t>я</w:t>
      </w:r>
      <w:r w:rsidRPr="00C42F6E">
        <w:rPr>
          <w:rFonts w:cs="Times New Roman"/>
          <w:color w:val="000000"/>
          <w:sz w:val="24"/>
          <w:szCs w:val="24"/>
        </w:rPr>
        <w:t>,</w:t>
      </w:r>
      <w:r w:rsidRPr="00C42F6E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осно</w:t>
      </w:r>
      <w:r w:rsidRPr="00C42F6E">
        <w:rPr>
          <w:rFonts w:cs="Times New Roman"/>
          <w:color w:val="000000"/>
          <w:spacing w:val="-2"/>
          <w:sz w:val="24"/>
          <w:szCs w:val="24"/>
        </w:rPr>
        <w:t>в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ого</w:t>
      </w:r>
      <w:r w:rsidRPr="00C42F6E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ще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разования</w:t>
      </w:r>
      <w:r w:rsidRPr="00C42F6E">
        <w:rPr>
          <w:rFonts w:cs="Times New Roman"/>
          <w:color w:val="000000"/>
          <w:spacing w:val="-2"/>
          <w:sz w:val="24"/>
          <w:szCs w:val="24"/>
        </w:rPr>
        <w:t>,</w:t>
      </w:r>
      <w:r w:rsidRPr="00C42F6E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сре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не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бщ</w:t>
      </w:r>
      <w:r w:rsidRPr="00C42F6E">
        <w:rPr>
          <w:rFonts w:cs="Times New Roman"/>
          <w:color w:val="000000"/>
          <w:sz w:val="24"/>
          <w:szCs w:val="24"/>
        </w:rPr>
        <w:t>ег</w:t>
      </w:r>
      <w:r w:rsidRPr="00C42F6E">
        <w:rPr>
          <w:rFonts w:cs="Times New Roman"/>
          <w:color w:val="000000"/>
          <w:spacing w:val="-4"/>
          <w:sz w:val="24"/>
          <w:szCs w:val="24"/>
        </w:rPr>
        <w:t>о</w:t>
      </w:r>
      <w:r w:rsidRPr="00C42F6E">
        <w:rPr>
          <w:rFonts w:cs="Times New Roman"/>
          <w:color w:val="000000"/>
          <w:sz w:val="24"/>
          <w:szCs w:val="24"/>
        </w:rPr>
        <w:t xml:space="preserve"> о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3"/>
          <w:sz w:val="24"/>
          <w:szCs w:val="24"/>
        </w:rPr>
        <w:t>з</w:t>
      </w:r>
      <w:r w:rsidRPr="00C42F6E">
        <w:rPr>
          <w:rFonts w:cs="Times New Roman"/>
          <w:color w:val="000000"/>
          <w:sz w:val="24"/>
          <w:szCs w:val="24"/>
        </w:rPr>
        <w:t>овани</w:t>
      </w:r>
      <w:r w:rsidRPr="00C42F6E">
        <w:rPr>
          <w:rFonts w:cs="Times New Roman"/>
          <w:color w:val="000000"/>
          <w:spacing w:val="-4"/>
          <w:sz w:val="24"/>
          <w:szCs w:val="24"/>
        </w:rPr>
        <w:t>я</w:t>
      </w:r>
      <w:r w:rsidRPr="00C42F6E">
        <w:rPr>
          <w:rFonts w:cs="Times New Roman"/>
          <w:color w:val="000000"/>
          <w:sz w:val="24"/>
          <w:szCs w:val="24"/>
        </w:rPr>
        <w:t>,</w:t>
      </w:r>
      <w:r w:rsidRPr="00C42F6E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ос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ов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ой</w:t>
      </w:r>
      <w:r w:rsidRPr="00C42F6E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3"/>
          <w:sz w:val="24"/>
          <w:szCs w:val="24"/>
        </w:rPr>
        <w:t>з</w:t>
      </w:r>
      <w:r w:rsidRPr="00C42F6E">
        <w:rPr>
          <w:rFonts w:cs="Times New Roman"/>
          <w:color w:val="000000"/>
          <w:sz w:val="24"/>
          <w:szCs w:val="24"/>
        </w:rPr>
        <w:t>ователь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ой</w:t>
      </w:r>
      <w:r w:rsidRPr="00C42F6E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п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раммы</w:t>
      </w:r>
      <w:r w:rsidRPr="00C42F6E">
        <w:rPr>
          <w:rFonts w:cs="Times New Roman"/>
          <w:color w:val="000000"/>
          <w:spacing w:val="7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НОО</w:t>
      </w:r>
      <w:r w:rsidRPr="00C42F6E">
        <w:rPr>
          <w:rFonts w:cs="Times New Roman"/>
          <w:color w:val="000000"/>
          <w:spacing w:val="-2"/>
          <w:sz w:val="24"/>
          <w:szCs w:val="24"/>
        </w:rPr>
        <w:t>,</w:t>
      </w:r>
      <w:r w:rsidRPr="00C42F6E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ООО,</w:t>
      </w:r>
      <w:r w:rsidRPr="00C42F6E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 xml:space="preserve">СОО </w:t>
      </w:r>
      <w:r w:rsidR="00C42F6E" w:rsidRPr="00C42F6E">
        <w:rPr>
          <w:rFonts w:cs="Times New Roman"/>
          <w:color w:val="000000"/>
          <w:spacing w:val="-4"/>
          <w:sz w:val="24"/>
          <w:szCs w:val="24"/>
        </w:rPr>
        <w:t>ЧОУ СПБ ШТТИШБ</w:t>
      </w:r>
      <w:r w:rsidRPr="00C42F6E">
        <w:rPr>
          <w:rFonts w:cs="Times New Roman"/>
          <w:color w:val="000000"/>
          <w:sz w:val="24"/>
          <w:szCs w:val="24"/>
        </w:rPr>
        <w:t xml:space="preserve"> Адмиралтейского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3"/>
          <w:sz w:val="24"/>
          <w:szCs w:val="24"/>
        </w:rPr>
        <w:t>й</w:t>
      </w:r>
      <w:r w:rsidRPr="00C42F6E">
        <w:rPr>
          <w:rFonts w:cs="Times New Roman"/>
          <w:color w:val="000000"/>
          <w:sz w:val="24"/>
          <w:szCs w:val="24"/>
        </w:rPr>
        <w:t>она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Санкт-Петерб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рга,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По</w:t>
      </w:r>
      <w:r w:rsidRPr="00C42F6E">
        <w:rPr>
          <w:rFonts w:cs="Times New Roman"/>
          <w:color w:val="000000"/>
          <w:spacing w:val="-4"/>
          <w:sz w:val="24"/>
          <w:szCs w:val="24"/>
        </w:rPr>
        <w:t>л</w:t>
      </w:r>
      <w:r w:rsidRPr="00C42F6E">
        <w:rPr>
          <w:rFonts w:cs="Times New Roman"/>
          <w:color w:val="000000"/>
          <w:sz w:val="24"/>
          <w:szCs w:val="24"/>
        </w:rPr>
        <w:t>ож</w:t>
      </w:r>
      <w:r w:rsidRPr="00C42F6E">
        <w:rPr>
          <w:rFonts w:cs="Times New Roman"/>
          <w:color w:val="000000"/>
          <w:spacing w:val="-5"/>
          <w:sz w:val="24"/>
          <w:szCs w:val="24"/>
        </w:rPr>
        <w:t>е</w:t>
      </w:r>
      <w:r w:rsidRPr="00C42F6E">
        <w:rPr>
          <w:rFonts w:cs="Times New Roman"/>
          <w:color w:val="000000"/>
          <w:sz w:val="24"/>
          <w:szCs w:val="24"/>
        </w:rPr>
        <w:t>ния</w:t>
      </w:r>
      <w:r w:rsidRPr="00C42F6E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 xml:space="preserve">текущем контроле и промежуточной аттестации </w:t>
      </w:r>
      <w:r w:rsidR="00C42F6E" w:rsidRPr="00C42F6E">
        <w:rPr>
          <w:rFonts w:cs="Times New Roman"/>
          <w:color w:val="000000"/>
          <w:spacing w:val="-4"/>
          <w:sz w:val="24"/>
          <w:szCs w:val="24"/>
        </w:rPr>
        <w:t>ЧОУ СПБ ШТТИШБ</w:t>
      </w:r>
      <w:r w:rsidRPr="00C42F6E">
        <w:rPr>
          <w:rFonts w:cs="Times New Roman"/>
          <w:color w:val="000000"/>
          <w:sz w:val="24"/>
          <w:szCs w:val="24"/>
        </w:rPr>
        <w:t xml:space="preserve"> Адмиралтейского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3"/>
          <w:sz w:val="24"/>
          <w:szCs w:val="24"/>
        </w:rPr>
        <w:t>й</w:t>
      </w:r>
      <w:r w:rsidRPr="00C42F6E">
        <w:rPr>
          <w:rFonts w:cs="Times New Roman"/>
          <w:color w:val="000000"/>
          <w:sz w:val="24"/>
          <w:szCs w:val="24"/>
        </w:rPr>
        <w:t>она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Санкт-Петерб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рга,</w:t>
      </w:r>
      <w:r w:rsidRPr="00C42F6E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5"/>
          <w:sz w:val="24"/>
          <w:szCs w:val="24"/>
        </w:rPr>
        <w:t>с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в</w:t>
      </w:r>
      <w:r w:rsidRPr="00C42F6E">
        <w:rPr>
          <w:rFonts w:cs="Times New Roman"/>
          <w:color w:val="000000"/>
          <w:sz w:val="24"/>
          <w:szCs w:val="24"/>
        </w:rPr>
        <w:t>мест</w:t>
      </w:r>
      <w:r w:rsidRPr="00C42F6E">
        <w:rPr>
          <w:rFonts w:cs="Times New Roman"/>
          <w:color w:val="000000"/>
          <w:spacing w:val="-2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3"/>
          <w:sz w:val="24"/>
          <w:szCs w:val="24"/>
        </w:rPr>
        <w:t>п</w:t>
      </w:r>
      <w:r w:rsidRPr="00C42F6E">
        <w:rPr>
          <w:rFonts w:cs="Times New Roman"/>
          <w:color w:val="000000"/>
          <w:sz w:val="24"/>
          <w:szCs w:val="24"/>
        </w:rPr>
        <w:t>исьм</w:t>
      </w:r>
      <w:r w:rsidRPr="00C42F6E">
        <w:rPr>
          <w:rFonts w:cs="Times New Roman"/>
          <w:color w:val="000000"/>
          <w:spacing w:val="-5"/>
          <w:sz w:val="24"/>
          <w:szCs w:val="24"/>
        </w:rPr>
        <w:t>а</w:t>
      </w:r>
      <w:r w:rsidRPr="00C42F6E">
        <w:rPr>
          <w:rFonts w:cs="Times New Roman"/>
          <w:color w:val="000000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2"/>
          <w:sz w:val="24"/>
          <w:szCs w:val="24"/>
        </w:rPr>
        <w:t>М</w:t>
      </w:r>
      <w:r w:rsidRPr="00C42F6E">
        <w:rPr>
          <w:rFonts w:cs="Times New Roman"/>
          <w:color w:val="000000"/>
          <w:sz w:val="24"/>
          <w:szCs w:val="24"/>
        </w:rPr>
        <w:t>инистерства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п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освеще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ия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3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оссии</w:t>
      </w:r>
      <w:r w:rsidRPr="00C42F6E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4"/>
          <w:sz w:val="24"/>
          <w:szCs w:val="24"/>
        </w:rPr>
        <w:t>т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06.0</w:t>
      </w:r>
      <w:r w:rsidRPr="00C42F6E">
        <w:rPr>
          <w:rFonts w:cs="Times New Roman"/>
          <w:color w:val="000000"/>
          <w:spacing w:val="-4"/>
          <w:sz w:val="24"/>
          <w:szCs w:val="24"/>
        </w:rPr>
        <w:t>8</w:t>
      </w:r>
      <w:r w:rsidRPr="00C42F6E">
        <w:rPr>
          <w:rFonts w:cs="Times New Roman"/>
          <w:color w:val="000000"/>
          <w:spacing w:val="-2"/>
          <w:sz w:val="24"/>
          <w:szCs w:val="24"/>
        </w:rPr>
        <w:t>.</w:t>
      </w:r>
      <w:r w:rsidRPr="00C42F6E">
        <w:rPr>
          <w:rFonts w:cs="Times New Roman"/>
          <w:color w:val="000000"/>
          <w:sz w:val="24"/>
          <w:szCs w:val="24"/>
        </w:rPr>
        <w:t>2021г.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№</w:t>
      </w:r>
      <w:r w:rsidRPr="00C42F6E">
        <w:rPr>
          <w:rFonts w:cs="Times New Roman"/>
          <w:color w:val="000000"/>
          <w:spacing w:val="13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СК</w:t>
      </w:r>
      <w:r w:rsidRPr="00C42F6E">
        <w:rPr>
          <w:rFonts w:cs="Times New Roman"/>
          <w:color w:val="000000"/>
          <w:spacing w:val="20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-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22</w:t>
      </w:r>
      <w:r w:rsidRPr="00C42F6E">
        <w:rPr>
          <w:rFonts w:cs="Times New Roman"/>
          <w:color w:val="000000"/>
          <w:spacing w:val="-4"/>
          <w:sz w:val="24"/>
          <w:szCs w:val="24"/>
        </w:rPr>
        <w:t>8</w:t>
      </w:r>
      <w:r w:rsidRPr="00C42F6E">
        <w:rPr>
          <w:rFonts w:cs="Times New Roman"/>
          <w:color w:val="000000"/>
          <w:sz w:val="24"/>
          <w:szCs w:val="24"/>
        </w:rPr>
        <w:t>\</w:t>
      </w:r>
      <w:r w:rsidRPr="00C42F6E">
        <w:rPr>
          <w:rFonts w:cs="Times New Roman"/>
          <w:sz w:val="24"/>
          <w:szCs w:val="24"/>
        </w:rPr>
        <w:t>03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и</w:t>
      </w:r>
      <w:r w:rsidRPr="00C42F6E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Роспотребнадзора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от</w:t>
      </w:r>
      <w:r w:rsidRPr="00C42F6E">
        <w:rPr>
          <w:rFonts w:cs="Times New Roman"/>
          <w:color w:val="000000"/>
          <w:sz w:val="24"/>
          <w:szCs w:val="24"/>
        </w:rPr>
        <w:t xml:space="preserve"> 06.08.202</w:t>
      </w:r>
      <w:r w:rsidRPr="00C42F6E">
        <w:rPr>
          <w:rFonts w:cs="Times New Roman"/>
          <w:color w:val="000000"/>
          <w:spacing w:val="-4"/>
          <w:sz w:val="24"/>
          <w:szCs w:val="24"/>
        </w:rPr>
        <w:t>1</w:t>
      </w:r>
      <w:r w:rsidRPr="00C42F6E">
        <w:rPr>
          <w:rFonts w:cs="Times New Roman"/>
          <w:color w:val="000000"/>
          <w:sz w:val="24"/>
          <w:szCs w:val="24"/>
        </w:rPr>
        <w:t>г</w:t>
      </w:r>
      <w:r w:rsidRPr="00C42F6E">
        <w:rPr>
          <w:rFonts w:cs="Times New Roman"/>
          <w:color w:val="000000"/>
          <w:spacing w:val="-2"/>
          <w:sz w:val="24"/>
          <w:szCs w:val="24"/>
        </w:rPr>
        <w:t>.</w:t>
      </w:r>
      <w:r w:rsidRPr="00C42F6E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с</w:t>
      </w:r>
      <w:r w:rsidRPr="00C42F6E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рекомендациями</w:t>
      </w:r>
      <w:r w:rsidRPr="00C42F6E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для</w:t>
      </w:r>
      <w:r w:rsidRPr="00C42F6E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системы</w:t>
      </w:r>
      <w:r w:rsidRPr="00C42F6E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общего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образования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по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основным</w:t>
      </w:r>
      <w:r w:rsidRPr="00C42F6E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подходам</w:t>
      </w:r>
      <w:r w:rsidRPr="00C42F6E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к</w:t>
      </w:r>
      <w:r w:rsidRPr="00C42F6E">
        <w:rPr>
          <w:rFonts w:cs="Times New Roman"/>
          <w:color w:val="000000"/>
          <w:sz w:val="24"/>
          <w:szCs w:val="24"/>
        </w:rPr>
        <w:t xml:space="preserve"> формированию</w:t>
      </w:r>
      <w:r w:rsidRPr="00C42F6E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графика оце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очны</w:t>
      </w:r>
      <w:r w:rsidRPr="00C42F6E">
        <w:rPr>
          <w:rFonts w:cs="Times New Roman"/>
          <w:color w:val="000000"/>
          <w:spacing w:val="-4"/>
          <w:sz w:val="24"/>
          <w:szCs w:val="24"/>
        </w:rPr>
        <w:t>х</w:t>
      </w:r>
      <w:r w:rsidRPr="00C42F6E">
        <w:rPr>
          <w:rFonts w:cs="Times New Roman"/>
          <w:color w:val="000000"/>
          <w:sz w:val="24"/>
          <w:szCs w:val="24"/>
        </w:rPr>
        <w:t xml:space="preserve"> п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оцед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р (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алее – Рекомен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аци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z w:val="24"/>
          <w:szCs w:val="24"/>
        </w:rPr>
        <w:t>)</w:t>
      </w:r>
      <w:r w:rsidRPr="00C42F6E">
        <w:rPr>
          <w:rFonts w:cs="Times New Roman"/>
          <w:color w:val="000000"/>
          <w:spacing w:val="-2"/>
          <w:sz w:val="24"/>
          <w:szCs w:val="24"/>
        </w:rPr>
        <w:t xml:space="preserve">. </w:t>
      </w:r>
    </w:p>
    <w:p w14:paraId="28CCB62A" w14:textId="1F4380ED" w:rsidR="00796BE3" w:rsidRPr="00C42F6E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C42F6E">
        <w:rPr>
          <w:rFonts w:cs="Times New Roman"/>
          <w:color w:val="000000"/>
          <w:sz w:val="24"/>
          <w:szCs w:val="24"/>
        </w:rPr>
        <w:t>В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соо</w:t>
      </w:r>
      <w:r w:rsidRPr="00C42F6E">
        <w:rPr>
          <w:rFonts w:cs="Times New Roman"/>
          <w:color w:val="000000"/>
          <w:spacing w:val="-4"/>
          <w:sz w:val="24"/>
          <w:szCs w:val="24"/>
        </w:rPr>
        <w:t>т</w:t>
      </w:r>
      <w:r w:rsidRPr="00C42F6E">
        <w:rPr>
          <w:rFonts w:cs="Times New Roman"/>
          <w:color w:val="000000"/>
          <w:sz w:val="24"/>
          <w:szCs w:val="24"/>
        </w:rPr>
        <w:t>ветстви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5"/>
          <w:sz w:val="24"/>
          <w:szCs w:val="24"/>
        </w:rPr>
        <w:t>с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Рекомен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ациям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z w:val="24"/>
          <w:szCs w:val="24"/>
        </w:rPr>
        <w:t>,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единый</w:t>
      </w:r>
      <w:r w:rsidRPr="00C42F6E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график</w:t>
      </w:r>
      <w:r w:rsidRPr="00C42F6E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оце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оч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ы</w:t>
      </w:r>
      <w:r w:rsidRPr="00C42F6E">
        <w:rPr>
          <w:rFonts w:cs="Times New Roman"/>
          <w:color w:val="000000"/>
          <w:spacing w:val="-4"/>
          <w:sz w:val="24"/>
          <w:szCs w:val="24"/>
        </w:rPr>
        <w:t>х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п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оцед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р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со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ерж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z w:val="24"/>
          <w:szCs w:val="24"/>
        </w:rPr>
        <w:t>т контрольные</w:t>
      </w:r>
      <w:r w:rsidRPr="00C42F6E">
        <w:rPr>
          <w:rFonts w:cs="Times New Roman"/>
          <w:color w:val="000000"/>
          <w:spacing w:val="-2"/>
          <w:sz w:val="24"/>
          <w:szCs w:val="24"/>
        </w:rPr>
        <w:t>,</w:t>
      </w:r>
      <w:r w:rsidRPr="00C42F6E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проверочные</w:t>
      </w:r>
      <w:r w:rsidRPr="00C42F6E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иаг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ости</w:t>
      </w:r>
      <w:r w:rsidRPr="00C42F6E">
        <w:rPr>
          <w:rFonts w:cs="Times New Roman"/>
          <w:color w:val="000000"/>
          <w:spacing w:val="-5"/>
          <w:sz w:val="24"/>
          <w:szCs w:val="24"/>
        </w:rPr>
        <w:t>ч</w:t>
      </w:r>
      <w:r w:rsidRPr="00C42F6E">
        <w:rPr>
          <w:rFonts w:cs="Times New Roman"/>
          <w:color w:val="000000"/>
          <w:sz w:val="24"/>
          <w:szCs w:val="24"/>
        </w:rPr>
        <w:t>еские</w:t>
      </w:r>
      <w:r w:rsidRPr="00C42F6E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оты</w:t>
      </w:r>
      <w:r w:rsidRPr="00C42F6E">
        <w:rPr>
          <w:rFonts w:cs="Times New Roman"/>
          <w:color w:val="000000"/>
          <w:spacing w:val="-2"/>
          <w:sz w:val="24"/>
          <w:szCs w:val="24"/>
        </w:rPr>
        <w:t>,</w:t>
      </w:r>
      <w:r w:rsidRPr="00C42F6E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которые</w:t>
      </w:r>
      <w:r w:rsidRPr="00C42F6E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вы</w:t>
      </w:r>
      <w:r w:rsidRPr="00C42F6E">
        <w:rPr>
          <w:rFonts w:cs="Times New Roman"/>
          <w:color w:val="000000"/>
          <w:spacing w:val="-3"/>
          <w:sz w:val="24"/>
          <w:szCs w:val="24"/>
        </w:rPr>
        <w:t>п</w:t>
      </w:r>
      <w:r w:rsidRPr="00C42F6E">
        <w:rPr>
          <w:rFonts w:cs="Times New Roman"/>
          <w:color w:val="000000"/>
          <w:sz w:val="24"/>
          <w:szCs w:val="24"/>
        </w:rPr>
        <w:t>олняются</w:t>
      </w:r>
      <w:r w:rsidRPr="00C42F6E">
        <w:rPr>
          <w:rFonts w:cs="Times New Roman"/>
          <w:color w:val="000000"/>
          <w:spacing w:val="29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в</w:t>
      </w:r>
      <w:r w:rsidRPr="00C42F6E">
        <w:rPr>
          <w:rFonts w:cs="Times New Roman"/>
          <w:color w:val="000000"/>
          <w:spacing w:val="-5"/>
          <w:sz w:val="24"/>
          <w:szCs w:val="24"/>
        </w:rPr>
        <w:t>с</w:t>
      </w:r>
      <w:r w:rsidRPr="00C42F6E">
        <w:rPr>
          <w:rFonts w:cs="Times New Roman"/>
          <w:color w:val="000000"/>
          <w:sz w:val="24"/>
          <w:szCs w:val="24"/>
        </w:rPr>
        <w:t>ем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z w:val="24"/>
          <w:szCs w:val="24"/>
        </w:rPr>
        <w:t xml:space="preserve"> </w:t>
      </w:r>
      <w:r w:rsidRPr="00C42F6E">
        <w:rPr>
          <w:rFonts w:cs="Times New Roman"/>
          <w:sz w:val="24"/>
          <w:szCs w:val="24"/>
        </w:rPr>
        <w:t>обучающимися в классе одновременно и длительность которых составляет не менее 30</w:t>
      </w:r>
      <w:r w:rsidR="005D6A33">
        <w:rPr>
          <w:rFonts w:cs="Times New Roman"/>
          <w:sz w:val="24"/>
          <w:szCs w:val="24"/>
        </w:rPr>
        <w:t xml:space="preserve"> </w:t>
      </w:r>
      <w:proofErr w:type="gramStart"/>
      <w:r w:rsidR="005D6A33">
        <w:rPr>
          <w:rFonts w:cs="Times New Roman"/>
          <w:sz w:val="24"/>
          <w:szCs w:val="24"/>
        </w:rPr>
        <w:t xml:space="preserve">минут </w:t>
      </w:r>
      <w:r w:rsidRPr="00C42F6E">
        <w:rPr>
          <w:rFonts w:cs="Times New Roman"/>
          <w:sz w:val="24"/>
          <w:szCs w:val="24"/>
        </w:rPr>
        <w:t xml:space="preserve"> для</w:t>
      </w:r>
      <w:proofErr w:type="gramEnd"/>
      <w:r w:rsidRPr="00C42F6E">
        <w:rPr>
          <w:rFonts w:cs="Times New Roman"/>
          <w:sz w:val="24"/>
          <w:szCs w:val="24"/>
        </w:rPr>
        <w:t xml:space="preserve"> обучающихся </w:t>
      </w:r>
      <w:r w:rsidR="005D6A33">
        <w:rPr>
          <w:rFonts w:cs="Times New Roman"/>
          <w:sz w:val="24"/>
          <w:szCs w:val="24"/>
        </w:rPr>
        <w:t>5</w:t>
      </w:r>
      <w:r w:rsidRPr="00C42F6E">
        <w:rPr>
          <w:rFonts w:cs="Times New Roman"/>
          <w:sz w:val="24"/>
          <w:szCs w:val="24"/>
        </w:rPr>
        <w:softHyphen/>
        <w:t>-11</w:t>
      </w:r>
      <w:r w:rsidR="005D6A33">
        <w:rPr>
          <w:rFonts w:cs="Times New Roman"/>
          <w:sz w:val="24"/>
          <w:szCs w:val="24"/>
        </w:rPr>
        <w:t>-ых</w:t>
      </w:r>
      <w:r w:rsidRPr="00C42F6E">
        <w:rPr>
          <w:rFonts w:cs="Times New Roman"/>
          <w:sz w:val="24"/>
          <w:szCs w:val="24"/>
        </w:rPr>
        <w:t xml:space="preserve"> классов. Все перечисленные виды работ</w:t>
      </w:r>
      <w:r w:rsidRPr="00C42F6E">
        <w:rPr>
          <w:rFonts w:cs="Times New Roman"/>
          <w:color w:val="000000"/>
          <w:sz w:val="24"/>
          <w:szCs w:val="24"/>
        </w:rPr>
        <w:t xml:space="preserve"> на</w:t>
      </w:r>
      <w:r w:rsidRPr="00C42F6E">
        <w:rPr>
          <w:rFonts w:cs="Times New Roman"/>
          <w:color w:val="000000"/>
          <w:spacing w:val="-3"/>
          <w:sz w:val="24"/>
          <w:szCs w:val="24"/>
        </w:rPr>
        <w:t>з</w:t>
      </w:r>
      <w:r w:rsidRPr="00C42F6E">
        <w:rPr>
          <w:rFonts w:cs="Times New Roman"/>
          <w:color w:val="000000"/>
          <w:sz w:val="24"/>
          <w:szCs w:val="24"/>
        </w:rPr>
        <w:t>ыв</w:t>
      </w:r>
      <w:r w:rsidRPr="00C42F6E">
        <w:rPr>
          <w:rFonts w:cs="Times New Roman"/>
          <w:color w:val="000000"/>
          <w:spacing w:val="-5"/>
          <w:sz w:val="24"/>
          <w:szCs w:val="24"/>
        </w:rPr>
        <w:t>а</w:t>
      </w:r>
      <w:r w:rsidRPr="00C42F6E">
        <w:rPr>
          <w:rFonts w:cs="Times New Roman"/>
          <w:color w:val="000000"/>
          <w:sz w:val="24"/>
          <w:szCs w:val="24"/>
        </w:rPr>
        <w:t>ются оце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5"/>
          <w:sz w:val="24"/>
          <w:szCs w:val="24"/>
        </w:rPr>
        <w:t>ч</w:t>
      </w:r>
      <w:r w:rsidRPr="00C42F6E">
        <w:rPr>
          <w:rFonts w:cs="Times New Roman"/>
          <w:color w:val="000000"/>
          <w:sz w:val="24"/>
          <w:szCs w:val="24"/>
        </w:rPr>
        <w:t>ны</w:t>
      </w:r>
      <w:r w:rsidRPr="00C42F6E">
        <w:rPr>
          <w:rFonts w:cs="Times New Roman"/>
          <w:color w:val="000000"/>
          <w:spacing w:val="-3"/>
          <w:sz w:val="24"/>
          <w:szCs w:val="24"/>
        </w:rPr>
        <w:t>м</w:t>
      </w:r>
      <w:r w:rsidRPr="00C42F6E">
        <w:rPr>
          <w:rFonts w:cs="Times New Roman"/>
          <w:color w:val="000000"/>
          <w:sz w:val="24"/>
          <w:szCs w:val="24"/>
        </w:rPr>
        <w:t>и п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оцед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 xml:space="preserve">рами. </w:t>
      </w:r>
    </w:p>
    <w:p w14:paraId="50751ED5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C42F6E">
        <w:rPr>
          <w:rFonts w:cs="Times New Roman"/>
          <w:color w:val="000000"/>
          <w:sz w:val="24"/>
          <w:szCs w:val="24"/>
        </w:rPr>
        <w:t>По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pacing w:val="46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6"/>
          <w:sz w:val="24"/>
          <w:szCs w:val="24"/>
        </w:rPr>
        <w:t>к</w:t>
      </w:r>
      <w:r w:rsidRPr="00C42F6E">
        <w:rPr>
          <w:rFonts w:cs="Times New Roman"/>
          <w:color w:val="000000"/>
          <w:sz w:val="24"/>
          <w:szCs w:val="24"/>
        </w:rPr>
        <w:t>онт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4"/>
          <w:sz w:val="24"/>
          <w:szCs w:val="24"/>
        </w:rPr>
        <w:t>л</w:t>
      </w:r>
      <w:r w:rsidRPr="00C42F6E">
        <w:rPr>
          <w:rFonts w:cs="Times New Roman"/>
          <w:color w:val="000000"/>
          <w:sz w:val="24"/>
          <w:szCs w:val="24"/>
        </w:rPr>
        <w:t>ь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3"/>
          <w:sz w:val="24"/>
          <w:szCs w:val="24"/>
        </w:rPr>
        <w:t>й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ил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п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овероч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ой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6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4"/>
          <w:sz w:val="24"/>
          <w:szCs w:val="24"/>
        </w:rPr>
        <w:t>т</w:t>
      </w:r>
      <w:r w:rsidRPr="00C42F6E">
        <w:rPr>
          <w:rFonts w:cs="Times New Roman"/>
          <w:color w:val="000000"/>
          <w:sz w:val="24"/>
          <w:szCs w:val="24"/>
        </w:rPr>
        <w:t>ой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3"/>
          <w:sz w:val="24"/>
          <w:szCs w:val="24"/>
        </w:rPr>
        <w:t>п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имается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6"/>
          <w:sz w:val="24"/>
          <w:szCs w:val="24"/>
        </w:rPr>
        <w:t>ф</w:t>
      </w:r>
      <w:r w:rsidRPr="00C42F6E">
        <w:rPr>
          <w:rFonts w:cs="Times New Roman"/>
          <w:color w:val="000000"/>
          <w:sz w:val="24"/>
          <w:szCs w:val="24"/>
        </w:rPr>
        <w:t>орм</w:t>
      </w:r>
      <w:r w:rsidRPr="00C42F6E">
        <w:rPr>
          <w:rFonts w:cs="Times New Roman"/>
          <w:color w:val="000000"/>
          <w:spacing w:val="-5"/>
          <w:sz w:val="24"/>
          <w:szCs w:val="24"/>
        </w:rPr>
        <w:t>а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тек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щего</w:t>
      </w:r>
      <w:r w:rsidRPr="00C42F6E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6"/>
          <w:sz w:val="24"/>
          <w:szCs w:val="24"/>
        </w:rPr>
        <w:t>к</w:t>
      </w:r>
      <w:r w:rsidRPr="00C42F6E">
        <w:rPr>
          <w:rFonts w:cs="Times New Roman"/>
          <w:color w:val="000000"/>
          <w:sz w:val="24"/>
          <w:szCs w:val="24"/>
        </w:rPr>
        <w:t>онт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ол</w:t>
      </w:r>
      <w:r w:rsidRPr="00C42F6E">
        <w:rPr>
          <w:rFonts w:cs="Times New Roman"/>
          <w:color w:val="000000"/>
          <w:spacing w:val="-4"/>
          <w:sz w:val="24"/>
          <w:szCs w:val="24"/>
        </w:rPr>
        <w:t>я</w:t>
      </w:r>
      <w:r w:rsidRPr="00C42F6E">
        <w:rPr>
          <w:rFonts w:cs="Times New Roman"/>
          <w:color w:val="000000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pacing w:val="-4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спеваемости</w:t>
      </w:r>
      <w:r w:rsidRPr="00C42F6E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ил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п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омеж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точ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ой</w:t>
      </w:r>
      <w:r w:rsidRPr="00C42F6E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аттес</w:t>
      </w:r>
      <w:r w:rsidRPr="00C42F6E">
        <w:rPr>
          <w:rFonts w:cs="Times New Roman"/>
          <w:color w:val="000000"/>
          <w:spacing w:val="-4"/>
          <w:sz w:val="24"/>
          <w:szCs w:val="24"/>
        </w:rPr>
        <w:t>т</w:t>
      </w:r>
      <w:r w:rsidRPr="00C42F6E">
        <w:rPr>
          <w:rFonts w:cs="Times New Roman"/>
          <w:color w:val="000000"/>
          <w:sz w:val="24"/>
          <w:szCs w:val="24"/>
        </w:rPr>
        <w:t>ации</w:t>
      </w:r>
      <w:r w:rsidRPr="00C42F6E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об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чающи</w:t>
      </w:r>
      <w:r w:rsidRPr="00C42F6E">
        <w:rPr>
          <w:rFonts w:cs="Times New Roman"/>
          <w:color w:val="000000"/>
          <w:spacing w:val="-4"/>
          <w:sz w:val="24"/>
          <w:szCs w:val="24"/>
        </w:rPr>
        <w:t>х</w:t>
      </w:r>
      <w:r w:rsidRPr="00C42F6E">
        <w:rPr>
          <w:rFonts w:cs="Times New Roman"/>
          <w:color w:val="000000"/>
          <w:sz w:val="24"/>
          <w:szCs w:val="24"/>
        </w:rPr>
        <w:t>ся,</w:t>
      </w:r>
      <w:r w:rsidRPr="00C42F6E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реализ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емая</w:t>
      </w:r>
      <w:r w:rsidRPr="00C42F6E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в</w:t>
      </w:r>
      <w:r w:rsidRPr="00C42F6E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рамках о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3"/>
          <w:sz w:val="24"/>
          <w:szCs w:val="24"/>
        </w:rPr>
        <w:t>з</w:t>
      </w:r>
      <w:r w:rsidRPr="00C42F6E">
        <w:rPr>
          <w:rFonts w:cs="Times New Roman"/>
          <w:color w:val="000000"/>
          <w:sz w:val="24"/>
          <w:szCs w:val="24"/>
        </w:rPr>
        <w:t>ователь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г</w:t>
      </w:r>
      <w:r w:rsidRPr="00C42F6E">
        <w:rPr>
          <w:rFonts w:cs="Times New Roman"/>
          <w:color w:val="000000"/>
          <w:sz w:val="24"/>
          <w:szCs w:val="24"/>
        </w:rPr>
        <w:t>о п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 xml:space="preserve">оцесса в </w:t>
      </w:r>
      <w:r w:rsidR="00C42F6E" w:rsidRPr="00C42F6E">
        <w:rPr>
          <w:rFonts w:cs="Times New Roman"/>
          <w:color w:val="000000"/>
          <w:spacing w:val="-4"/>
          <w:sz w:val="24"/>
          <w:szCs w:val="24"/>
        </w:rPr>
        <w:t>ЧОУ СПБ ШТТИШБ</w:t>
      </w:r>
      <w:r w:rsidRPr="00C42F6E">
        <w:rPr>
          <w:rFonts w:cs="Times New Roman"/>
          <w:color w:val="000000"/>
          <w:sz w:val="24"/>
          <w:szCs w:val="24"/>
        </w:rPr>
        <w:t xml:space="preserve"> Адмиралтейского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3"/>
          <w:sz w:val="24"/>
          <w:szCs w:val="24"/>
        </w:rPr>
        <w:t>й</w:t>
      </w:r>
      <w:r w:rsidRPr="00C42F6E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алее </w:t>
      </w:r>
      <w:r w:rsidRPr="00796BE3">
        <w:rPr>
          <w:rFonts w:cs="Times New Roman"/>
          <w:color w:val="000000"/>
          <w:spacing w:val="-4"/>
          <w:sz w:val="24"/>
          <w:szCs w:val="24"/>
        </w:rPr>
        <w:t>–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 xml:space="preserve">кола)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нацеленна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на оценк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остижени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каж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ым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чающимся и/и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и гр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ппой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 тре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/ил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метапре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етны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льтатам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оответст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 xml:space="preserve">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еральными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арственными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ьным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артами началь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о, 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</w:t>
      </w:r>
      <w:r w:rsidRPr="00796BE3">
        <w:rPr>
          <w:rFonts w:cs="Times New Roman"/>
          <w:color w:val="000000"/>
          <w:spacing w:val="4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—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ФГОС)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8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програм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2"/>
          <w:sz w:val="24"/>
          <w:szCs w:val="24"/>
        </w:rPr>
        <w:t>, в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числе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отдельно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части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его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ъем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, </w:t>
      </w:r>
      <w:r w:rsidRPr="00796BE3">
        <w:rPr>
          <w:rFonts w:cs="Times New Roman"/>
          <w:color w:val="000000"/>
          <w:sz w:val="24"/>
          <w:szCs w:val="24"/>
        </w:rPr>
        <w:t>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рса,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д</w:t>
      </w:r>
      <w:r w:rsidRPr="00796BE3">
        <w:rPr>
          <w:rFonts w:cs="Times New Roman"/>
          <w:color w:val="000000"/>
          <w:sz w:val="24"/>
          <w:szCs w:val="24"/>
        </w:rPr>
        <w:t>исципл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 xml:space="preserve"> (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ля)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мы. </w:t>
      </w:r>
    </w:p>
    <w:p w14:paraId="382CA659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43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диагностической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работой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sz w:val="24"/>
          <w:szCs w:val="24"/>
        </w:rPr>
        <w:t>понимается</w:t>
      </w:r>
      <w:r w:rsidRPr="00796BE3">
        <w:rPr>
          <w:rFonts w:cs="Times New Roman"/>
          <w:color w:val="000000"/>
          <w:spacing w:val="3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форма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оценк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га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чения,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емая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рамка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ного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роцесса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нацеленная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вы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вление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чение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овк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включая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остиже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ие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ым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чающимся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и/ил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-4"/>
          <w:sz w:val="24"/>
          <w:szCs w:val="24"/>
        </w:rPr>
        <w:t>ру</w:t>
      </w:r>
      <w:r w:rsidRPr="00796BE3">
        <w:rPr>
          <w:rFonts w:cs="Times New Roman"/>
          <w:color w:val="000000"/>
          <w:sz w:val="24"/>
          <w:szCs w:val="24"/>
        </w:rPr>
        <w:t>ппой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(классом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всем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классами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z w:val="24"/>
          <w:szCs w:val="24"/>
        </w:rPr>
        <w:t xml:space="preserve"> тре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и/ил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метапре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и/и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лич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ым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льтатам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чения</w:t>
      </w:r>
      <w:r w:rsidR="008D769B">
        <w:rPr>
          <w:rFonts w:cs="Times New Roman"/>
          <w:color w:val="000000"/>
          <w:spacing w:val="45"/>
          <w:sz w:val="24"/>
          <w:szCs w:val="24"/>
        </w:rPr>
        <w:t>.</w:t>
      </w:r>
    </w:p>
    <w:p w14:paraId="23F67D6C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графике</w:t>
      </w:r>
      <w:r w:rsidRPr="00796BE3">
        <w:rPr>
          <w:rFonts w:cs="Times New Roman"/>
          <w:color w:val="000000"/>
          <w:spacing w:val="2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2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отражен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 xml:space="preserve"> оц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ноч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тре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ровней: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е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 регионал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 про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мы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в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>кол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14:paraId="423670F3" w14:textId="77777777" w:rsidR="00796BE3" w:rsidRPr="00E654E1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  <w:u w:val="single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д</w:t>
      </w:r>
      <w:r w:rsidRPr="00796BE3">
        <w:rPr>
          <w:rFonts w:cs="Times New Roman"/>
          <w:color w:val="000000"/>
          <w:sz w:val="24"/>
          <w:szCs w:val="24"/>
          <w:u w:val="single"/>
        </w:rPr>
        <w:t>еральные</w:t>
      </w:r>
      <w:r w:rsidRPr="00796BE3">
        <w:rPr>
          <w:rFonts w:cs="Times New Roman"/>
          <w:color w:val="000000"/>
          <w:spacing w:val="59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z w:val="24"/>
          <w:szCs w:val="24"/>
          <w:u w:val="single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  <w:u w:val="single"/>
        </w:rPr>
        <w:t>ч</w:t>
      </w:r>
      <w:r w:rsidRPr="00796BE3">
        <w:rPr>
          <w:rFonts w:cs="Times New Roman"/>
          <w:color w:val="000000"/>
          <w:sz w:val="24"/>
          <w:szCs w:val="24"/>
          <w:u w:val="single"/>
        </w:rPr>
        <w:t>ны</w:t>
      </w:r>
      <w:r w:rsidRPr="00796BE3">
        <w:rPr>
          <w:rFonts w:cs="Times New Roman"/>
          <w:color w:val="000000"/>
          <w:spacing w:val="-5"/>
          <w:sz w:val="24"/>
          <w:szCs w:val="24"/>
          <w:u w:val="single"/>
        </w:rPr>
        <w:t>е</w:t>
      </w:r>
      <w:r w:rsidRPr="00796BE3">
        <w:rPr>
          <w:rFonts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z w:val="24"/>
          <w:szCs w:val="24"/>
          <w:u w:val="single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  <w:u w:val="single"/>
        </w:rPr>
        <w:t>р</w:t>
      </w:r>
      <w:r w:rsidRPr="00796BE3">
        <w:rPr>
          <w:rFonts w:cs="Times New Roman"/>
          <w:color w:val="000000"/>
          <w:sz w:val="24"/>
          <w:szCs w:val="24"/>
          <w:u w:val="single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  <w:u w:val="single"/>
        </w:rPr>
        <w:t>у</w:t>
      </w:r>
      <w:r w:rsidRPr="00796BE3">
        <w:rPr>
          <w:rFonts w:cs="Times New Roman"/>
          <w:color w:val="000000"/>
          <w:sz w:val="24"/>
          <w:szCs w:val="24"/>
          <w:u w:val="single"/>
        </w:rPr>
        <w:t>ры</w:t>
      </w:r>
      <w:r w:rsidRPr="00796BE3">
        <w:rPr>
          <w:rFonts w:cs="Times New Roman"/>
          <w:i/>
          <w:iCs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Соглас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3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стать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9</w:t>
      </w:r>
      <w:r w:rsidRPr="00796BE3">
        <w:rPr>
          <w:rFonts w:cs="Times New Roman"/>
          <w:color w:val="000000"/>
          <w:spacing w:val="-4"/>
          <w:sz w:val="24"/>
          <w:szCs w:val="24"/>
        </w:rPr>
        <w:t>7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закона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 xml:space="preserve"> 29.12.201</w:t>
      </w:r>
      <w:r w:rsidRPr="00796BE3">
        <w:rPr>
          <w:rFonts w:cs="Times New Roman"/>
          <w:color w:val="000000"/>
          <w:spacing w:val="-4"/>
          <w:sz w:val="24"/>
          <w:szCs w:val="24"/>
        </w:rPr>
        <w:t>2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№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27</w:t>
      </w:r>
      <w:r w:rsidRPr="00796BE3">
        <w:rPr>
          <w:rFonts w:cs="Times New Roman"/>
          <w:color w:val="000000"/>
          <w:spacing w:val="-4"/>
          <w:sz w:val="24"/>
          <w:szCs w:val="24"/>
        </w:rPr>
        <w:t>3</w:t>
      </w:r>
      <w:r w:rsidRPr="00796BE3">
        <w:rPr>
          <w:rFonts w:cs="Times New Roman"/>
          <w:color w:val="000000"/>
          <w:sz w:val="24"/>
          <w:szCs w:val="24"/>
        </w:rPr>
        <w:t>-Ф</w:t>
      </w:r>
      <w:r w:rsidRPr="00796BE3">
        <w:rPr>
          <w:rFonts w:cs="Times New Roman"/>
          <w:color w:val="000000"/>
          <w:spacing w:val="-5"/>
          <w:sz w:val="24"/>
          <w:szCs w:val="24"/>
        </w:rPr>
        <w:t>З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б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в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йско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 —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№</w:t>
      </w:r>
      <w:r w:rsidRPr="00796BE3">
        <w:rPr>
          <w:rFonts w:cs="Times New Roman"/>
          <w:color w:val="000000"/>
          <w:sz w:val="24"/>
          <w:szCs w:val="24"/>
        </w:rPr>
        <w:t xml:space="preserve"> 273-ФЗ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истем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ания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ставляет</w:t>
      </w:r>
      <w:r w:rsidRPr="00796BE3">
        <w:rPr>
          <w:rFonts w:cs="Times New Roman"/>
          <w:color w:val="000000"/>
          <w:spacing w:val="1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систематиче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кое 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артизирован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лю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ение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нием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ми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измен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числе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рамка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оценк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словиями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ществления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еятель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нген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вне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остиже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офессионал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ижени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ып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скнико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ий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ществляющи</w:t>
      </w:r>
      <w:r w:rsidRPr="00796BE3">
        <w:rPr>
          <w:rFonts w:cs="Times New Roman"/>
          <w:color w:val="000000"/>
          <w:spacing w:val="-3"/>
          <w:sz w:val="24"/>
          <w:szCs w:val="24"/>
        </w:rPr>
        <w:t>х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ю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еятельность,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ние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сет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-1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изаци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-1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овательн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ю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еятельность. </w:t>
      </w:r>
    </w:p>
    <w:p w14:paraId="3D97F684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Организаци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га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системы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ществляется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еральными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органа</w:t>
      </w:r>
      <w:r w:rsidRPr="00796BE3">
        <w:rPr>
          <w:rFonts w:cs="Times New Roman"/>
          <w:color w:val="000000"/>
          <w:spacing w:val="-3"/>
          <w:sz w:val="24"/>
          <w:szCs w:val="24"/>
        </w:rPr>
        <w:t>ми</w:t>
      </w:r>
      <w:r w:rsidRPr="00796BE3">
        <w:rPr>
          <w:rFonts w:cs="Times New Roman"/>
          <w:color w:val="000000"/>
          <w:sz w:val="24"/>
          <w:szCs w:val="24"/>
        </w:rPr>
        <w:t xml:space="preserve"> испо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нитель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власт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ганами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ельной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власт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ъектов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оссийской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-7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ществляющими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арственное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правление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сфере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ми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мест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pacing w:val="-4"/>
          <w:sz w:val="24"/>
          <w:szCs w:val="24"/>
        </w:rPr>
        <w:t>о</w:t>
      </w:r>
      <w:r w:rsidR="00110610">
        <w:rPr>
          <w:rFonts w:cs="Times New Roman"/>
          <w:color w:val="000000"/>
          <w:spacing w:val="-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само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правления,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ществляющими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правление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сфере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(часть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4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стать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9</w:t>
      </w:r>
      <w:r w:rsidRPr="00796BE3">
        <w:rPr>
          <w:rFonts w:cs="Times New Roman"/>
          <w:color w:val="000000"/>
          <w:spacing w:val="-4"/>
          <w:sz w:val="24"/>
          <w:szCs w:val="24"/>
        </w:rPr>
        <w:t>7</w:t>
      </w:r>
      <w:r w:rsidRPr="00796BE3">
        <w:rPr>
          <w:rFonts w:cs="Times New Roman"/>
          <w:color w:val="000000"/>
          <w:sz w:val="24"/>
          <w:szCs w:val="24"/>
        </w:rPr>
        <w:t xml:space="preserve">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за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№ 273-ФЗ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14:paraId="09D8F06F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lastRenderedPageBreak/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льтаты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х анало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ичны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оприя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ий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</w:t>
      </w:r>
      <w:r w:rsidRPr="00796BE3">
        <w:rPr>
          <w:rFonts w:cs="Times New Roman"/>
          <w:color w:val="000000"/>
          <w:spacing w:val="-2"/>
          <w:sz w:val="24"/>
          <w:szCs w:val="24"/>
        </w:rPr>
        <w:t>ж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льтаты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чающихся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опри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тия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осятс</w:t>
      </w:r>
      <w:r w:rsidRPr="00796BE3">
        <w:rPr>
          <w:rFonts w:cs="Times New Roman"/>
          <w:color w:val="000000"/>
          <w:spacing w:val="-5"/>
          <w:sz w:val="24"/>
          <w:szCs w:val="24"/>
        </w:rPr>
        <w:t>я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Перечню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язатель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ин</w:t>
      </w:r>
      <w:r w:rsidRPr="00796BE3">
        <w:rPr>
          <w:rFonts w:cs="Times New Roman"/>
          <w:color w:val="000000"/>
          <w:spacing w:val="-6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>орма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еме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лежащ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утверж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поста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овление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Правитель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тв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Российс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0</w:t>
      </w:r>
      <w:r w:rsidRPr="00796BE3">
        <w:rPr>
          <w:rFonts w:cs="Times New Roman"/>
          <w:color w:val="000000"/>
          <w:spacing w:val="-4"/>
          <w:sz w:val="24"/>
          <w:szCs w:val="24"/>
        </w:rPr>
        <w:t>5</w:t>
      </w:r>
      <w:r w:rsidRPr="00796BE3">
        <w:rPr>
          <w:rFonts w:cs="Times New Roman"/>
          <w:color w:val="000000"/>
          <w:sz w:val="24"/>
          <w:szCs w:val="24"/>
        </w:rPr>
        <w:t>.08.2013</w:t>
      </w:r>
      <w:r w:rsidRPr="00796BE3">
        <w:rPr>
          <w:rFonts w:cs="Times New Roman"/>
          <w:color w:val="000000"/>
          <w:spacing w:val="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№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6</w:t>
      </w:r>
      <w:r w:rsidRPr="00796BE3">
        <w:rPr>
          <w:rFonts w:cs="Times New Roman"/>
          <w:color w:val="000000"/>
          <w:sz w:val="24"/>
          <w:szCs w:val="24"/>
        </w:rPr>
        <w:t>62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ществлении</w:t>
      </w:r>
      <w:r w:rsidRPr="00796BE3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инг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z w:val="24"/>
          <w:szCs w:val="24"/>
        </w:rPr>
        <w:t xml:space="preserve"> 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алее </w:t>
      </w:r>
      <w:r w:rsidRPr="00796BE3">
        <w:rPr>
          <w:rFonts w:cs="Times New Roman"/>
          <w:color w:val="000000"/>
          <w:spacing w:val="-4"/>
          <w:sz w:val="24"/>
          <w:szCs w:val="24"/>
        </w:rPr>
        <w:t>—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оста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овление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</w:rPr>
        <w:t xml:space="preserve"> Согл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сно 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нкт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5 Правил 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ществления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нга системы</w:t>
      </w:r>
      <w:r w:rsidRPr="00796BE3">
        <w:rPr>
          <w:rFonts w:cs="Times New Roman"/>
          <w:color w:val="000000"/>
          <w:spacing w:val="4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Пост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новление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рна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зо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такж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зац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ю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народны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качества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ых анало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ичны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мероприяти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14:paraId="628C9AEE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ыше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ществляется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ветств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оказателя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 мони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нга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народны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ований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аналогичны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опри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ти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кже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частия 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иятия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приказом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рна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зор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вещени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рна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Росси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</w:t>
      </w:r>
      <w:r w:rsidRPr="00796BE3">
        <w:rPr>
          <w:rFonts w:cs="Times New Roman"/>
          <w:color w:val="000000"/>
          <w:spacing w:val="-4"/>
          <w:sz w:val="24"/>
          <w:szCs w:val="24"/>
        </w:rPr>
        <w:t>8</w:t>
      </w:r>
      <w:r w:rsidRPr="00796BE3">
        <w:rPr>
          <w:rFonts w:cs="Times New Roman"/>
          <w:color w:val="000000"/>
          <w:sz w:val="24"/>
          <w:szCs w:val="24"/>
        </w:rPr>
        <w:t>.12.201</w:t>
      </w:r>
      <w:r w:rsidRPr="00796BE3">
        <w:rPr>
          <w:rFonts w:cs="Times New Roman"/>
          <w:color w:val="000000"/>
          <w:spacing w:val="-4"/>
          <w:sz w:val="24"/>
          <w:szCs w:val="24"/>
        </w:rPr>
        <w:t>9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№</w:t>
      </w:r>
      <w:r w:rsidRPr="00796BE3">
        <w:rPr>
          <w:rFonts w:cs="Times New Roman"/>
          <w:color w:val="000000"/>
          <w:sz w:val="24"/>
          <w:szCs w:val="24"/>
        </w:rPr>
        <w:t xml:space="preserve"> 1684/694/1377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—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Приказ</w:t>
      </w:r>
      <w:r w:rsidRPr="00796BE3">
        <w:rPr>
          <w:rFonts w:cs="Times New Roman"/>
          <w:color w:val="000000"/>
          <w:spacing w:val="-2"/>
          <w:sz w:val="24"/>
          <w:szCs w:val="24"/>
        </w:rPr>
        <w:t>)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ж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сфере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инистерст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освеще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инистерс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ки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высше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инга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5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сти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ований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ин</w:t>
      </w:r>
      <w:r w:rsidRPr="00796BE3">
        <w:rPr>
          <w:rFonts w:cs="Times New Roman"/>
          <w:color w:val="000000"/>
          <w:sz w:val="24"/>
          <w:szCs w:val="24"/>
        </w:rPr>
        <w:t>ых анало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ичны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ияти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</w:t>
      </w:r>
      <w:r w:rsidRPr="00796BE3">
        <w:rPr>
          <w:rFonts w:cs="Times New Roman"/>
          <w:color w:val="000000"/>
          <w:spacing w:val="-2"/>
          <w:sz w:val="24"/>
          <w:szCs w:val="24"/>
        </w:rPr>
        <w:t>ж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частия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чающихся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казанных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мероприятия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х»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14:paraId="472076AD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ветстви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икой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расчета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оказат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ля,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Прика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расчет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оказате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 xml:space="preserve">я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Доля</w:t>
      </w:r>
      <w:r w:rsidRPr="00796BE3">
        <w:rPr>
          <w:rFonts w:cs="Times New Roman"/>
          <w:color w:val="000000"/>
          <w:spacing w:val="1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1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ости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ши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нимал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по</w:t>
      </w:r>
      <w:r w:rsidRPr="00796BE3">
        <w:rPr>
          <w:rFonts w:cs="Times New Roman"/>
          <w:color w:val="000000"/>
          <w:spacing w:val="-2"/>
          <w:sz w:val="24"/>
          <w:szCs w:val="24"/>
        </w:rPr>
        <w:t>дг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овк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оответс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еральным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артами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ществляется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 все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 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алее — BП</w:t>
      </w:r>
      <w:r w:rsidRPr="00796BE3">
        <w:rPr>
          <w:rFonts w:cs="Times New Roman"/>
          <w:color w:val="000000"/>
          <w:spacing w:val="-4"/>
          <w:sz w:val="24"/>
          <w:szCs w:val="24"/>
        </w:rPr>
        <w:t>P</w:t>
      </w:r>
      <w:r w:rsidRPr="00796BE3">
        <w:rPr>
          <w:rFonts w:cs="Times New Roman"/>
          <w:color w:val="000000"/>
          <w:sz w:val="24"/>
          <w:szCs w:val="24"/>
        </w:rPr>
        <w:t xml:space="preserve">). </w:t>
      </w:r>
    </w:p>
    <w:p w14:paraId="437598FF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Соглас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нкт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10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началь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иказо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освеще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31.0</w:t>
      </w:r>
      <w:r w:rsidRPr="00796BE3">
        <w:rPr>
          <w:rFonts w:cs="Times New Roman"/>
          <w:color w:val="000000"/>
          <w:spacing w:val="-4"/>
          <w:sz w:val="24"/>
          <w:szCs w:val="24"/>
        </w:rPr>
        <w:t>5</w:t>
      </w:r>
      <w:r w:rsidRPr="00796BE3">
        <w:rPr>
          <w:rFonts w:cs="Times New Roman"/>
          <w:color w:val="000000"/>
          <w:sz w:val="24"/>
          <w:szCs w:val="24"/>
        </w:rPr>
        <w:t>.2021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="00224B51">
        <w:rPr>
          <w:rFonts w:cs="Times New Roman"/>
          <w:color w:val="000000"/>
          <w:spacing w:val="30"/>
          <w:sz w:val="24"/>
          <w:szCs w:val="24"/>
        </w:rPr>
        <w:t xml:space="preserve">№ </w:t>
      </w:r>
      <w:r w:rsidRPr="00796BE3">
        <w:rPr>
          <w:rFonts w:cs="Times New Roman"/>
          <w:color w:val="000000"/>
          <w:sz w:val="24"/>
          <w:szCs w:val="24"/>
        </w:rPr>
        <w:t>2</w:t>
      </w:r>
      <w:r w:rsidRPr="00796BE3">
        <w:rPr>
          <w:rFonts w:cs="Times New Roman"/>
          <w:color w:val="000000"/>
          <w:spacing w:val="-4"/>
          <w:sz w:val="24"/>
          <w:szCs w:val="24"/>
        </w:rPr>
        <w:t>8</w:t>
      </w:r>
      <w:r w:rsidRPr="00796BE3">
        <w:rPr>
          <w:rFonts w:cs="Times New Roman"/>
          <w:color w:val="000000"/>
          <w:sz w:val="24"/>
          <w:szCs w:val="24"/>
        </w:rPr>
        <w:t>6,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нкт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9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дарственно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арта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,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прика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 xml:space="preserve">освещения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 3</w:t>
      </w:r>
      <w:r w:rsidRPr="00796BE3">
        <w:rPr>
          <w:rFonts w:cs="Times New Roman"/>
          <w:color w:val="000000"/>
          <w:spacing w:val="-4"/>
          <w:sz w:val="24"/>
          <w:szCs w:val="24"/>
        </w:rPr>
        <w:t>1</w:t>
      </w:r>
      <w:r w:rsidRPr="00796BE3">
        <w:rPr>
          <w:rFonts w:cs="Times New Roman"/>
          <w:color w:val="000000"/>
          <w:sz w:val="24"/>
          <w:szCs w:val="24"/>
        </w:rPr>
        <w:t>.05.2021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№ 28</w:t>
      </w:r>
      <w:r w:rsidRPr="00796BE3">
        <w:rPr>
          <w:rFonts w:cs="Times New Roman"/>
          <w:color w:val="000000"/>
          <w:spacing w:val="-4"/>
          <w:sz w:val="24"/>
          <w:szCs w:val="24"/>
        </w:rPr>
        <w:t>7</w:t>
      </w:r>
      <w:r w:rsidRPr="00796BE3">
        <w:rPr>
          <w:rFonts w:cs="Times New Roman"/>
          <w:color w:val="000000"/>
          <w:sz w:val="24"/>
          <w:szCs w:val="24"/>
        </w:rPr>
        <w:t>, тре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ния к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метным</w:t>
      </w:r>
      <w:r w:rsidRPr="00796BE3">
        <w:rPr>
          <w:rFonts w:cs="Times New Roman"/>
          <w:color w:val="000000"/>
          <w:spacing w:val="3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льтатам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форм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лир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ются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четом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льтатов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имы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еральном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оценки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(</w:t>
      </w:r>
      <w:r w:rsidRPr="00796BE3">
        <w:rPr>
          <w:rFonts w:cs="Times New Roman"/>
          <w:color w:val="000000"/>
          <w:sz w:val="24"/>
          <w:szCs w:val="24"/>
        </w:rPr>
        <w:t>всероссийски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х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качества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жд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сравнител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ий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14:paraId="117B59CA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Таким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 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ии в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ше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казанны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 xml:space="preserve">м,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рна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ор 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ществляет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ори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 системы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тем 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рег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лярной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ове всероссийски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оверо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нац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ические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ы)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кже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еспечивает</w:t>
      </w:r>
      <w:r w:rsidRPr="00796BE3">
        <w:rPr>
          <w:rFonts w:cs="Times New Roman"/>
          <w:color w:val="000000"/>
          <w:spacing w:val="4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частие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орг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изаций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меж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ных сравнительны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качества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остические 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)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14:paraId="4430441E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льтаты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имы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еральном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не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использ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ются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>ко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 xml:space="preserve">е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ля анализ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ии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но-ме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ическо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такж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аттестац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8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 пром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аттестаци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 в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  <w:vertAlign w:val="superscript"/>
        </w:rPr>
        <w:t>1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</w:p>
    <w:p w14:paraId="0AB21369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  <w:u w:val="single"/>
        </w:rPr>
        <w:t>Рег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и</w:t>
      </w:r>
      <w:r w:rsidRPr="00796BE3">
        <w:rPr>
          <w:rFonts w:cs="Times New Roman"/>
          <w:color w:val="000000"/>
          <w:sz w:val="24"/>
          <w:szCs w:val="24"/>
          <w:u w:val="single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ые</w:t>
      </w:r>
      <w:r w:rsidRPr="00796BE3">
        <w:rPr>
          <w:rFonts w:cs="Times New Roman"/>
          <w:color w:val="000000"/>
          <w:spacing w:val="9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z w:val="24"/>
          <w:szCs w:val="24"/>
          <w:u w:val="single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ые</w:t>
      </w:r>
      <w:r w:rsidRPr="00796BE3">
        <w:rPr>
          <w:rFonts w:cs="Times New Roman"/>
          <w:color w:val="000000"/>
          <w:spacing w:val="9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z w:val="24"/>
          <w:szCs w:val="24"/>
          <w:u w:val="single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  <w:u w:val="single"/>
        </w:rPr>
        <w:t>р</w:t>
      </w:r>
      <w:r w:rsidRPr="00796BE3">
        <w:rPr>
          <w:rFonts w:cs="Times New Roman"/>
          <w:color w:val="000000"/>
          <w:sz w:val="24"/>
          <w:szCs w:val="24"/>
          <w:u w:val="single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  <w:u w:val="single"/>
        </w:rPr>
        <w:t>у</w:t>
      </w:r>
      <w:r w:rsidRPr="00796BE3">
        <w:rPr>
          <w:rFonts w:cs="Times New Roman"/>
          <w:color w:val="000000"/>
          <w:sz w:val="24"/>
          <w:szCs w:val="24"/>
          <w:u w:val="single"/>
        </w:rPr>
        <w:t>ры</w:t>
      </w:r>
      <w:r w:rsidRPr="00796BE3">
        <w:rPr>
          <w:rFonts w:cs="Times New Roman"/>
          <w:i/>
          <w:iCs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Часть</w:t>
      </w:r>
      <w:r w:rsidRPr="00796BE3">
        <w:rPr>
          <w:rFonts w:cs="Times New Roman"/>
          <w:color w:val="000000"/>
          <w:spacing w:val="-6"/>
          <w:sz w:val="24"/>
          <w:szCs w:val="24"/>
        </w:rPr>
        <w:t>ю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стать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8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закона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N</w:t>
      </w:r>
      <w:r w:rsidRPr="00796BE3">
        <w:rPr>
          <w:rFonts w:cs="Times New Roman"/>
          <w:color w:val="000000"/>
          <w:spacing w:val="1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273-Ф</w:t>
      </w:r>
      <w:r w:rsidRPr="00796BE3">
        <w:rPr>
          <w:rFonts w:cs="Times New Roman"/>
          <w:color w:val="000000"/>
          <w:spacing w:val="-5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 xml:space="preserve"> опре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елен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дарственной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власти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ъекто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оссийской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 сфере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и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: </w:t>
      </w:r>
    </w:p>
    <w:p w14:paraId="6C9F54D2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-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отка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рег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програм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разви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чето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рег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о-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ически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кологически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емографически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тнок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и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ги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остей с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 xml:space="preserve">ъектов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Ф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ерации; </w:t>
      </w:r>
    </w:p>
    <w:p w14:paraId="3785E68A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-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еспечение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ществления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они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инг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ъектов Российс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ерации. </w:t>
      </w:r>
    </w:p>
    <w:p w14:paraId="26EA057D" w14:textId="77777777"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lastRenderedPageBreak/>
        <w:t>В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принята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практика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региональ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ровн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. Организация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г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иагнос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ических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3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регламе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тир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ется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Поря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ком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рег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иаг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остически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арственны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ганизация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кт-</w:t>
      </w:r>
      <w:r w:rsidRPr="00796BE3">
        <w:rPr>
          <w:rFonts w:cs="Times New Roman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Петерб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рга,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основные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pacing w:val="-2"/>
          <w:sz w:val="24"/>
          <w:szCs w:val="24"/>
        </w:rPr>
        <w:t>щ</w:t>
      </w:r>
      <w:r w:rsidRPr="00796BE3">
        <w:rPr>
          <w:rFonts w:cs="Times New Roman"/>
          <w:color w:val="000000"/>
          <w:sz w:val="24"/>
          <w:szCs w:val="24"/>
        </w:rPr>
        <w:t>ео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ые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аемым распоряже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 xml:space="preserve">ием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итета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разованию Са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кт-Петерб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еже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в начале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о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6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</w:t>
      </w:r>
      <w:r w:rsidRPr="00796BE3">
        <w:rPr>
          <w:rFonts w:cs="Times New Roman"/>
          <w:i/>
          <w:iCs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</w:p>
    <w:p w14:paraId="7AE15F94" w14:textId="77777777"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  <w:u w:val="single"/>
        </w:rPr>
        <w:t>Оценоч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н</w:t>
      </w:r>
      <w:r w:rsidRPr="00796BE3">
        <w:rPr>
          <w:rFonts w:cs="Times New Roman"/>
          <w:color w:val="000000"/>
          <w:sz w:val="24"/>
          <w:szCs w:val="24"/>
          <w:u w:val="single"/>
        </w:rPr>
        <w:t>ые п</w:t>
      </w:r>
      <w:r w:rsidRPr="00796BE3">
        <w:rPr>
          <w:rFonts w:cs="Times New Roman"/>
          <w:color w:val="000000"/>
          <w:spacing w:val="-4"/>
          <w:sz w:val="24"/>
          <w:szCs w:val="24"/>
          <w:u w:val="single"/>
        </w:rPr>
        <w:t>р</w:t>
      </w:r>
      <w:r w:rsidRPr="00796BE3">
        <w:rPr>
          <w:rFonts w:cs="Times New Roman"/>
          <w:color w:val="000000"/>
          <w:sz w:val="24"/>
          <w:szCs w:val="24"/>
          <w:u w:val="single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  <w:u w:val="single"/>
        </w:rPr>
        <w:t>у</w:t>
      </w:r>
      <w:r w:rsidRPr="00796BE3">
        <w:rPr>
          <w:rFonts w:cs="Times New Roman"/>
          <w:color w:val="000000"/>
          <w:sz w:val="24"/>
          <w:szCs w:val="24"/>
          <w:u w:val="single"/>
        </w:rPr>
        <w:t>ры, п</w:t>
      </w:r>
      <w:r w:rsidRPr="00796BE3">
        <w:rPr>
          <w:rFonts w:cs="Times New Roman"/>
          <w:color w:val="000000"/>
          <w:spacing w:val="-4"/>
          <w:sz w:val="24"/>
          <w:szCs w:val="24"/>
          <w:u w:val="single"/>
        </w:rPr>
        <w:t>р</w:t>
      </w:r>
      <w:r w:rsidRPr="00796BE3">
        <w:rPr>
          <w:rFonts w:cs="Times New Roman"/>
          <w:color w:val="000000"/>
          <w:sz w:val="24"/>
          <w:szCs w:val="24"/>
          <w:u w:val="single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в</w:t>
      </w:r>
      <w:r w:rsidRPr="00796BE3">
        <w:rPr>
          <w:rFonts w:cs="Times New Roman"/>
          <w:color w:val="000000"/>
          <w:sz w:val="24"/>
          <w:szCs w:val="24"/>
          <w:u w:val="single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д</w:t>
      </w:r>
      <w:r w:rsidRPr="00796BE3">
        <w:rPr>
          <w:rFonts w:cs="Times New Roman"/>
          <w:color w:val="000000"/>
          <w:sz w:val="24"/>
          <w:szCs w:val="24"/>
          <w:u w:val="single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м</w:t>
      </w:r>
      <w:r w:rsidRPr="00796BE3">
        <w:rPr>
          <w:rFonts w:cs="Times New Roman"/>
          <w:color w:val="000000"/>
          <w:sz w:val="24"/>
          <w:szCs w:val="24"/>
          <w:u w:val="single"/>
        </w:rPr>
        <w:t>ые</w:t>
      </w:r>
      <w:r w:rsidRPr="00796BE3">
        <w:rPr>
          <w:rFonts w:cs="Times New Roman"/>
          <w:color w:val="000000"/>
          <w:spacing w:val="22"/>
          <w:sz w:val="24"/>
          <w:szCs w:val="24"/>
          <w:u w:val="single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  <w:u w:val="single"/>
        </w:rPr>
        <w:t>Ш</w:t>
      </w:r>
      <w:r w:rsidRPr="00796BE3">
        <w:rPr>
          <w:rFonts w:cs="Times New Roman"/>
          <w:color w:val="000000"/>
          <w:sz w:val="24"/>
          <w:szCs w:val="24"/>
          <w:u w:val="single"/>
        </w:rPr>
        <w:t>ко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л</w:t>
      </w:r>
      <w:r w:rsidRPr="00796BE3">
        <w:rPr>
          <w:rFonts w:cs="Times New Roman"/>
          <w:color w:val="000000"/>
          <w:sz w:val="24"/>
          <w:szCs w:val="24"/>
          <w:u w:val="single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  <w:u w:val="single"/>
        </w:rPr>
        <w:t>й</w:t>
      </w:r>
      <w:r w:rsidRPr="00796BE3">
        <w:rPr>
          <w:rFonts w:cs="Times New Roman"/>
          <w:i/>
          <w:iCs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</w:rPr>
        <w:t xml:space="preserve"> В соответст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ии с 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нктом 10 части 3 статьи </w:t>
      </w:r>
      <w:r w:rsidRPr="00796BE3">
        <w:rPr>
          <w:rFonts w:cs="Times New Roman"/>
          <w:color w:val="000000"/>
          <w:spacing w:val="-4"/>
          <w:sz w:val="24"/>
          <w:szCs w:val="24"/>
        </w:rPr>
        <w:t>2</w:t>
      </w:r>
      <w:r w:rsidRPr="00796BE3">
        <w:rPr>
          <w:rFonts w:cs="Times New Roman"/>
          <w:color w:val="000000"/>
          <w:sz w:val="24"/>
          <w:szCs w:val="24"/>
        </w:rPr>
        <w:t>8 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закон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№273-Ф</w:t>
      </w:r>
      <w:r w:rsidRPr="00796BE3">
        <w:rPr>
          <w:rFonts w:cs="Times New Roman"/>
          <w:color w:val="000000"/>
          <w:spacing w:val="-5"/>
          <w:sz w:val="24"/>
          <w:szCs w:val="24"/>
        </w:rPr>
        <w:t>З</w:t>
      </w:r>
      <w:r w:rsidRPr="00796BE3">
        <w:rPr>
          <w:rFonts w:cs="Times New Roman"/>
          <w:color w:val="000000"/>
          <w:spacing w:val="4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ществление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щего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спеваемост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промеж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аттестаци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становление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ка 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оситс</w:t>
      </w:r>
      <w:r w:rsidRPr="00796BE3">
        <w:rPr>
          <w:rFonts w:cs="Times New Roman"/>
          <w:color w:val="000000"/>
          <w:spacing w:val="-5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к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омпете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 xml:space="preserve">ии. </w:t>
      </w:r>
    </w:p>
    <w:p w14:paraId="331CA26F" w14:textId="77777777"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соответс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вии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оря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ществления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еятель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 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5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мм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—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разовательн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мам</w:t>
      </w:r>
      <w:r w:rsidRPr="00796BE3">
        <w:rPr>
          <w:rFonts w:cs="Times New Roman"/>
          <w:color w:val="000000"/>
          <w:spacing w:val="4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начально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ос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разовани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тверж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ённым</w:t>
      </w:r>
      <w:r w:rsidRPr="00796BE3">
        <w:rPr>
          <w:rFonts w:cs="Times New Roman"/>
          <w:color w:val="000000"/>
          <w:spacing w:val="5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прик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зо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инистерства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освеще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оссийс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ерации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22.0</w:t>
      </w:r>
      <w:r w:rsidRPr="00796BE3">
        <w:rPr>
          <w:rFonts w:cs="Times New Roman"/>
          <w:color w:val="000000"/>
          <w:spacing w:val="-4"/>
          <w:sz w:val="24"/>
          <w:szCs w:val="24"/>
        </w:rPr>
        <w:t>3</w:t>
      </w:r>
      <w:r w:rsidRPr="00796BE3">
        <w:rPr>
          <w:rFonts w:cs="Times New Roman"/>
          <w:color w:val="000000"/>
          <w:sz w:val="24"/>
          <w:szCs w:val="24"/>
        </w:rPr>
        <w:t>.2021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№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115,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оение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чи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ле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отдель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част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вс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ъем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pacing w:val="-4"/>
          <w:sz w:val="24"/>
          <w:szCs w:val="24"/>
        </w:rPr>
        <w:t>о</w:t>
      </w:r>
      <w:r w:rsidRPr="00796BE3">
        <w:rPr>
          <w:rFonts w:cs="Times New Roman"/>
          <w:color w:val="000000"/>
          <w:sz w:val="24"/>
          <w:szCs w:val="24"/>
        </w:rPr>
        <w:t xml:space="preserve"> 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мета,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рса,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исциплины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ля)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щео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ограм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1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ается 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щим конт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м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спеваемости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аттестацие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ся. </w:t>
      </w:r>
    </w:p>
    <w:p w14:paraId="6C9044ED" w14:textId="77777777"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pacing w:val="-2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>орм</w:t>
      </w:r>
      <w:r w:rsidRPr="00796BE3">
        <w:rPr>
          <w:rFonts w:cs="Times New Roman"/>
          <w:color w:val="000000"/>
          <w:spacing w:val="-2"/>
          <w:sz w:val="24"/>
          <w:szCs w:val="24"/>
        </w:rPr>
        <w:t>ы,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ость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оря</w:t>
      </w:r>
      <w:r w:rsidRPr="00796BE3">
        <w:rPr>
          <w:rFonts w:cs="Times New Roman"/>
          <w:color w:val="000000"/>
          <w:spacing w:val="-6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ок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щего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спеваемост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промеж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точно</w:t>
      </w:r>
      <w:r w:rsidRPr="00C42F6E">
        <w:rPr>
          <w:rFonts w:cs="Times New Roman"/>
          <w:color w:val="000000"/>
          <w:spacing w:val="-3"/>
          <w:sz w:val="24"/>
          <w:szCs w:val="24"/>
        </w:rPr>
        <w:t>й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аттестаци</w:t>
      </w:r>
      <w:r w:rsidRPr="00C42F6E">
        <w:rPr>
          <w:rFonts w:cs="Times New Roman"/>
          <w:color w:val="000000"/>
          <w:spacing w:val="-3"/>
          <w:sz w:val="24"/>
          <w:szCs w:val="24"/>
        </w:rPr>
        <w:t>и</w:t>
      </w:r>
      <w:r w:rsidRPr="00C42F6E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об</w:t>
      </w:r>
      <w:r w:rsidRPr="00C42F6E">
        <w:rPr>
          <w:rFonts w:cs="Times New Roman"/>
          <w:color w:val="000000"/>
          <w:spacing w:val="-9"/>
          <w:sz w:val="24"/>
          <w:szCs w:val="24"/>
        </w:rPr>
        <w:t>у</w:t>
      </w:r>
      <w:r w:rsidRPr="00C42F6E">
        <w:rPr>
          <w:rFonts w:cs="Times New Roman"/>
          <w:color w:val="000000"/>
          <w:sz w:val="24"/>
          <w:szCs w:val="24"/>
        </w:rPr>
        <w:t>чающи</w:t>
      </w:r>
      <w:r w:rsidRPr="00C42F6E">
        <w:rPr>
          <w:rFonts w:cs="Times New Roman"/>
          <w:color w:val="000000"/>
          <w:spacing w:val="-4"/>
          <w:sz w:val="24"/>
          <w:szCs w:val="24"/>
        </w:rPr>
        <w:t>х</w:t>
      </w:r>
      <w:r w:rsidRPr="00C42F6E">
        <w:rPr>
          <w:rFonts w:cs="Times New Roman"/>
          <w:color w:val="000000"/>
          <w:sz w:val="24"/>
          <w:szCs w:val="24"/>
        </w:rPr>
        <w:t>ся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опре</w:t>
      </w:r>
      <w:r w:rsidRPr="00C42F6E">
        <w:rPr>
          <w:rFonts w:cs="Times New Roman"/>
          <w:color w:val="000000"/>
          <w:spacing w:val="-2"/>
          <w:sz w:val="24"/>
          <w:szCs w:val="24"/>
        </w:rPr>
        <w:t>д</w:t>
      </w:r>
      <w:r w:rsidRPr="00C42F6E">
        <w:rPr>
          <w:rFonts w:cs="Times New Roman"/>
          <w:color w:val="000000"/>
          <w:sz w:val="24"/>
          <w:szCs w:val="24"/>
        </w:rPr>
        <w:t>еляются</w:t>
      </w:r>
      <w:r w:rsidRPr="00C42F6E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б</w:t>
      </w:r>
      <w:r w:rsidRPr="00C42F6E">
        <w:rPr>
          <w:rFonts w:cs="Times New Roman"/>
          <w:color w:val="000000"/>
          <w:sz w:val="24"/>
          <w:szCs w:val="24"/>
        </w:rPr>
        <w:t>ра</w:t>
      </w:r>
      <w:r w:rsidRPr="00C42F6E">
        <w:rPr>
          <w:rFonts w:cs="Times New Roman"/>
          <w:color w:val="000000"/>
          <w:spacing w:val="-3"/>
          <w:sz w:val="24"/>
          <w:szCs w:val="24"/>
        </w:rPr>
        <w:t>з</w:t>
      </w:r>
      <w:r w:rsidRPr="00C42F6E">
        <w:rPr>
          <w:rFonts w:cs="Times New Roman"/>
          <w:color w:val="000000"/>
          <w:sz w:val="24"/>
          <w:szCs w:val="24"/>
        </w:rPr>
        <w:t>ователь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ой</w:t>
      </w:r>
      <w:r w:rsidRPr="00C42F6E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4"/>
          <w:sz w:val="24"/>
          <w:szCs w:val="24"/>
        </w:rPr>
        <w:t>р</w:t>
      </w:r>
      <w:r w:rsidRPr="00C42F6E">
        <w:rPr>
          <w:rFonts w:cs="Times New Roman"/>
          <w:color w:val="000000"/>
          <w:sz w:val="24"/>
          <w:szCs w:val="24"/>
        </w:rPr>
        <w:t>ганиз</w:t>
      </w:r>
      <w:r w:rsidRPr="00C42F6E">
        <w:rPr>
          <w:rFonts w:cs="Times New Roman"/>
          <w:color w:val="000000"/>
          <w:spacing w:val="-5"/>
          <w:sz w:val="24"/>
          <w:szCs w:val="24"/>
        </w:rPr>
        <w:t>а</w:t>
      </w:r>
      <w:r w:rsidRPr="00C42F6E">
        <w:rPr>
          <w:rFonts w:cs="Times New Roman"/>
          <w:color w:val="000000"/>
          <w:sz w:val="24"/>
          <w:szCs w:val="24"/>
        </w:rPr>
        <w:t>цие</w:t>
      </w:r>
      <w:r w:rsidRPr="00C42F6E">
        <w:rPr>
          <w:rFonts w:cs="Times New Roman"/>
          <w:color w:val="000000"/>
          <w:spacing w:val="-3"/>
          <w:sz w:val="24"/>
          <w:szCs w:val="24"/>
        </w:rPr>
        <w:t>й</w:t>
      </w:r>
      <w:r w:rsidRPr="00C42F6E">
        <w:rPr>
          <w:rFonts w:cs="Times New Roman"/>
          <w:color w:val="000000"/>
          <w:sz w:val="24"/>
          <w:szCs w:val="24"/>
        </w:rPr>
        <w:t xml:space="preserve"> самос</w:t>
      </w:r>
      <w:r w:rsidRPr="00C42F6E">
        <w:rPr>
          <w:rFonts w:cs="Times New Roman"/>
          <w:color w:val="000000"/>
          <w:spacing w:val="-4"/>
          <w:sz w:val="24"/>
          <w:szCs w:val="24"/>
        </w:rPr>
        <w:t>т</w:t>
      </w:r>
      <w:r w:rsidRPr="00C42F6E">
        <w:rPr>
          <w:rFonts w:cs="Times New Roman"/>
          <w:color w:val="000000"/>
          <w:sz w:val="24"/>
          <w:szCs w:val="24"/>
        </w:rPr>
        <w:t>оятель</w:t>
      </w:r>
      <w:r w:rsidRPr="00C42F6E">
        <w:rPr>
          <w:rFonts w:cs="Times New Roman"/>
          <w:color w:val="000000"/>
          <w:spacing w:val="-3"/>
          <w:sz w:val="24"/>
          <w:szCs w:val="24"/>
        </w:rPr>
        <w:t>н</w:t>
      </w:r>
      <w:r w:rsidRPr="00C42F6E">
        <w:rPr>
          <w:rFonts w:cs="Times New Roman"/>
          <w:color w:val="000000"/>
          <w:sz w:val="24"/>
          <w:szCs w:val="24"/>
        </w:rPr>
        <w:t>о</w:t>
      </w:r>
      <w:r w:rsidRPr="00C42F6E">
        <w:rPr>
          <w:rFonts w:cs="Times New Roman"/>
          <w:color w:val="000000"/>
          <w:spacing w:val="-2"/>
          <w:sz w:val="24"/>
          <w:szCs w:val="24"/>
        </w:rPr>
        <w:t>.</w:t>
      </w:r>
      <w:r w:rsidRPr="00C42F6E">
        <w:rPr>
          <w:rFonts w:cs="Times New Roman"/>
          <w:color w:val="000000"/>
          <w:sz w:val="24"/>
          <w:szCs w:val="24"/>
        </w:rPr>
        <w:t xml:space="preserve"> </w:t>
      </w:r>
      <w:r w:rsidR="00C42F6E" w:rsidRPr="00C42F6E">
        <w:rPr>
          <w:rFonts w:cs="Times New Roman"/>
          <w:color w:val="000000"/>
          <w:spacing w:val="-4"/>
          <w:sz w:val="24"/>
          <w:szCs w:val="24"/>
        </w:rPr>
        <w:t>ЧОУ СПБ ШТТИШБ</w:t>
      </w:r>
      <w:r w:rsidRPr="00C42F6E">
        <w:rPr>
          <w:rFonts w:cs="Times New Roman"/>
          <w:color w:val="000000"/>
          <w:sz w:val="24"/>
          <w:szCs w:val="24"/>
        </w:rPr>
        <w:t xml:space="preserve"> Адмиралтейского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он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закреплены </w:t>
      </w:r>
      <w:r w:rsidRPr="00796BE3">
        <w:rPr>
          <w:rFonts w:cs="Times New Roman"/>
          <w:color w:val="000000"/>
          <w:spacing w:val="-4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Положе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ма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поря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ке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щего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конт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спеваемост</w:t>
      </w:r>
      <w:r w:rsidRPr="00796BE3">
        <w:rPr>
          <w:rFonts w:cs="Times New Roman"/>
          <w:color w:val="000000"/>
          <w:spacing w:val="-2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промеж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точно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аттестаци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</w:p>
    <w:p w14:paraId="75B138AC" w14:textId="77777777"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При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отке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графика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р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читывается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ичие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нфо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маци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чаемой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в 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еральны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р,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исключается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д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лирование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ержанию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зли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ных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р. </w:t>
      </w:r>
    </w:p>
    <w:p w14:paraId="2AD81300" w14:textId="77777777"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целя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поря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систем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pacing w:val="5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р,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имы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>кол</w:t>
      </w:r>
      <w:r w:rsidRPr="00796BE3">
        <w:rPr>
          <w:rFonts w:cs="Times New Roman"/>
          <w:color w:val="000000"/>
          <w:spacing w:val="-4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5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 по каж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ном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 в 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ной параллел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классов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ятся не чаще 1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раза в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2,</w:t>
      </w:r>
      <w:r w:rsidRPr="00796BE3">
        <w:rPr>
          <w:rFonts w:cs="Times New Roman"/>
          <w:color w:val="000000"/>
          <w:spacing w:val="-4"/>
          <w:sz w:val="24"/>
          <w:szCs w:val="24"/>
        </w:rPr>
        <w:t>5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ели.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</w:t>
      </w:r>
      <w:r w:rsidRPr="00796BE3">
        <w:rPr>
          <w:rFonts w:cs="Times New Roman"/>
          <w:color w:val="000000"/>
          <w:spacing w:val="-4"/>
          <w:sz w:val="24"/>
          <w:szCs w:val="24"/>
        </w:rPr>
        <w:t>и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вр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мени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затрачивае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ение</w:t>
      </w:r>
      <w:r w:rsidRPr="00796BE3">
        <w:rPr>
          <w:rFonts w:cs="Times New Roman"/>
          <w:color w:val="000000"/>
          <w:spacing w:val="5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прев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шает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10</w:t>
      </w:r>
      <w:r w:rsidRPr="00796BE3">
        <w:rPr>
          <w:rFonts w:cs="Times New Roman"/>
          <w:color w:val="000000"/>
          <w:spacing w:val="-3"/>
          <w:sz w:val="24"/>
          <w:szCs w:val="24"/>
        </w:rPr>
        <w:t>%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все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ъ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вр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мени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имо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чение конкрет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мета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онкрет</w:t>
      </w:r>
      <w:r w:rsidRPr="00796BE3">
        <w:rPr>
          <w:rFonts w:cs="Times New Roman"/>
          <w:color w:val="000000"/>
          <w:spacing w:val="-2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й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параллел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тек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щем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ном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ные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 не про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ятся на пер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ом 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нем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рока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, за исключением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мето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,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 ко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ится</w:t>
      </w:r>
      <w:r w:rsidRPr="00796BE3">
        <w:rPr>
          <w:rFonts w:cs="Times New Roman"/>
          <w:color w:val="000000"/>
          <w:spacing w:val="-1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олее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1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рока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елю,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причем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-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рок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является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первы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-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или</w:t>
      </w:r>
      <w:r w:rsidRPr="00796BE3">
        <w:rPr>
          <w:rFonts w:cs="Times New Roman"/>
          <w:color w:val="000000"/>
          <w:spacing w:val="-1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ни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в рас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исании. Дл</w:t>
      </w:r>
      <w:r w:rsidRPr="00796BE3">
        <w:rPr>
          <w:rFonts w:cs="Times New Roman"/>
          <w:color w:val="000000"/>
          <w:spacing w:val="-5"/>
          <w:sz w:val="24"/>
          <w:szCs w:val="24"/>
        </w:rPr>
        <w:t>я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 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 класса н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ится 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оле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 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ень.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Исключаются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сит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ации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замещения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олноцен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оцесса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ветств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огра</w:t>
      </w:r>
      <w:r w:rsidRPr="00796BE3">
        <w:rPr>
          <w:rFonts w:cs="Times New Roman"/>
          <w:color w:val="000000"/>
          <w:spacing w:val="-3"/>
          <w:sz w:val="24"/>
          <w:szCs w:val="24"/>
        </w:rPr>
        <w:t>мм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ократны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олнени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ип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аний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онкре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8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ение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«</w:t>
      </w:r>
      <w:r w:rsidRPr="00796BE3">
        <w:rPr>
          <w:rFonts w:cs="Times New Roman"/>
          <w:color w:val="000000"/>
          <w:sz w:val="24"/>
          <w:szCs w:val="24"/>
        </w:rPr>
        <w:t>пре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варительны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х»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контро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ьны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 xml:space="preserve"> непосре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ствен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 пере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 планир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емой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ой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ры. </w:t>
      </w:r>
    </w:p>
    <w:p w14:paraId="3E5DABDC" w14:textId="77777777"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При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ении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читывается</w:t>
      </w:r>
      <w:r w:rsidRPr="00796BE3">
        <w:rPr>
          <w:rFonts w:cs="Times New Roman"/>
          <w:color w:val="000000"/>
          <w:spacing w:val="1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нео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ост</w:t>
      </w:r>
      <w:r w:rsidRPr="00796BE3">
        <w:rPr>
          <w:rFonts w:cs="Times New Roman"/>
          <w:color w:val="000000"/>
          <w:spacing w:val="-3"/>
          <w:sz w:val="24"/>
          <w:szCs w:val="24"/>
        </w:rPr>
        <w:t>ь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реализа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рамка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оцесса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таки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2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тапо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как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проверка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</w:t>
      </w:r>
      <w:r w:rsidRPr="00796BE3">
        <w:rPr>
          <w:rFonts w:cs="Times New Roman"/>
          <w:color w:val="000000"/>
          <w:spacing w:val="1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ся,</w:t>
      </w:r>
      <w:r w:rsidRPr="00796BE3">
        <w:rPr>
          <w:rFonts w:cs="Times New Roman"/>
          <w:color w:val="000000"/>
          <w:spacing w:val="1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форми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ование</w:t>
      </w:r>
      <w:r w:rsidRPr="00796BE3">
        <w:rPr>
          <w:rFonts w:cs="Times New Roman"/>
          <w:color w:val="000000"/>
          <w:spacing w:val="1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массив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 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ры,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анали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чителем,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оши</w:t>
      </w:r>
      <w:r w:rsidRPr="00796BE3">
        <w:rPr>
          <w:rFonts w:cs="Times New Roman"/>
          <w:color w:val="000000"/>
          <w:spacing w:val="-6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ок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щенных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чающимися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олнени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ы,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отр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отка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ыявлен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ле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,</w:t>
      </w:r>
      <w:r w:rsidRPr="00796BE3">
        <w:rPr>
          <w:rFonts w:cs="Times New Roman"/>
          <w:color w:val="000000"/>
          <w:spacing w:val="3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ти</w:t>
      </w:r>
      <w:r w:rsidRPr="00796BE3">
        <w:rPr>
          <w:rFonts w:cs="Times New Roman"/>
          <w:color w:val="000000"/>
          <w:spacing w:val="34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-</w:t>
      </w:r>
      <w:r w:rsidRPr="00796BE3">
        <w:rPr>
          <w:rFonts w:cs="Times New Roman"/>
          <w:color w:val="000000"/>
          <w:sz w:val="24"/>
          <w:szCs w:val="24"/>
        </w:rPr>
        <w:t xml:space="preserve"> пов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орение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 закреплени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материала. </w:t>
      </w:r>
    </w:p>
    <w:p w14:paraId="2A96EDFD" w14:textId="77777777" w:rsidR="00796BE3" w:rsidRPr="00796BE3" w:rsidRDefault="00796BE3" w:rsidP="00796BE3">
      <w:pPr>
        <w:spacing w:after="0" w:line="240" w:lineRule="auto"/>
        <w:ind w:right="215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Пе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агогам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олы не ре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омен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ется исполь</w:t>
      </w:r>
      <w:r w:rsidRPr="00796BE3">
        <w:rPr>
          <w:rFonts w:cs="Times New Roman"/>
          <w:color w:val="000000"/>
          <w:spacing w:val="-2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ать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ля прове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 процед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 копии листо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аниями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ол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ченные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рез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льтате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ксерографии</w:t>
      </w:r>
      <w:r w:rsidRPr="00796BE3">
        <w:rPr>
          <w:rFonts w:cs="Times New Roman"/>
          <w:color w:val="000000"/>
          <w:spacing w:val="-2"/>
          <w:sz w:val="24"/>
          <w:szCs w:val="24"/>
        </w:rPr>
        <w:t>.</w:t>
      </w:r>
      <w:r w:rsidRPr="00796BE3">
        <w:rPr>
          <w:rFonts w:cs="Times New Roman"/>
          <w:color w:val="000000"/>
          <w:spacing w:val="45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6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ог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т</w:t>
      </w:r>
      <w:r w:rsidRPr="00796BE3">
        <w:rPr>
          <w:rFonts w:cs="Times New Roman"/>
          <w:color w:val="000000"/>
          <w:spacing w:val="4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исполь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ься</w:t>
      </w:r>
      <w:r w:rsidRPr="00796BE3">
        <w:rPr>
          <w:rFonts w:cs="Times New Roman"/>
          <w:color w:val="000000"/>
          <w:spacing w:val="4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материал</w:t>
      </w:r>
      <w:r w:rsidRPr="00796BE3">
        <w:rPr>
          <w:rFonts w:cs="Times New Roman"/>
          <w:color w:val="000000"/>
          <w:spacing w:val="-2"/>
          <w:sz w:val="24"/>
          <w:szCs w:val="24"/>
        </w:rPr>
        <w:t>ы,</w:t>
      </w:r>
      <w:r w:rsidRPr="00796BE3">
        <w:rPr>
          <w:rFonts w:cs="Times New Roman"/>
          <w:color w:val="000000"/>
          <w:sz w:val="24"/>
          <w:szCs w:val="24"/>
        </w:rPr>
        <w:t xml:space="preserve"> распечатанные на 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интере с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вы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оки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разреш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нием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ники, записи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 xml:space="preserve">на </w:t>
      </w:r>
      <w:r w:rsidRPr="00796BE3">
        <w:rPr>
          <w:rFonts w:cs="Times New Roman"/>
          <w:color w:val="000000"/>
          <w:spacing w:val="-6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оске и 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.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14:paraId="7B34DF4B" w14:textId="77777777" w:rsidR="00796BE3" w:rsidRPr="00796BE3" w:rsidRDefault="00796BE3" w:rsidP="00796BE3">
      <w:pPr>
        <w:spacing w:after="0" w:line="240" w:lineRule="auto"/>
        <w:ind w:right="216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иный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оце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очны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оцед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37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Ш</w:t>
      </w:r>
      <w:r w:rsidRPr="00796BE3">
        <w:rPr>
          <w:rFonts w:cs="Times New Roman"/>
          <w:color w:val="000000"/>
          <w:sz w:val="24"/>
          <w:szCs w:val="24"/>
        </w:rPr>
        <w:t>коле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составляется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="00224B51" w:rsidRPr="00224B51">
        <w:rPr>
          <w:rFonts w:cs="Times New Roman"/>
          <w:color w:val="000000"/>
          <w:sz w:val="24"/>
          <w:szCs w:val="24"/>
        </w:rPr>
        <w:t xml:space="preserve">одно полугодие </w:t>
      </w:r>
      <w:r w:rsidRPr="00224B51">
        <w:rPr>
          <w:rFonts w:cs="Times New Roman"/>
          <w:color w:val="000000"/>
          <w:sz w:val="24"/>
          <w:szCs w:val="24"/>
        </w:rPr>
        <w:t>учебн</w:t>
      </w:r>
      <w:r w:rsidR="00224B51">
        <w:rPr>
          <w:rFonts w:cs="Times New Roman"/>
          <w:color w:val="000000"/>
          <w:sz w:val="24"/>
          <w:szCs w:val="24"/>
        </w:rPr>
        <w:t>ого</w:t>
      </w:r>
      <w:r w:rsidRPr="00224B51">
        <w:rPr>
          <w:rFonts w:cs="Times New Roman"/>
          <w:color w:val="000000"/>
          <w:sz w:val="24"/>
          <w:szCs w:val="24"/>
        </w:rPr>
        <w:t xml:space="preserve"> год</w:t>
      </w:r>
      <w:r w:rsidR="00224B51">
        <w:rPr>
          <w:rFonts w:cs="Times New Roman"/>
          <w:color w:val="000000"/>
          <w:sz w:val="24"/>
          <w:szCs w:val="24"/>
        </w:rPr>
        <w:t>а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224B51">
        <w:rPr>
          <w:rFonts w:cs="Times New Roman"/>
          <w:color w:val="000000"/>
          <w:sz w:val="24"/>
          <w:szCs w:val="24"/>
        </w:rPr>
        <w:t xml:space="preserve"> у</w:t>
      </w:r>
      <w:r w:rsidRPr="00796BE3">
        <w:rPr>
          <w:rFonts w:cs="Times New Roman"/>
          <w:color w:val="000000"/>
          <w:sz w:val="24"/>
          <w:szCs w:val="24"/>
        </w:rPr>
        <w:t>четом</w:t>
      </w:r>
      <w:r w:rsidRPr="00224B51">
        <w:rPr>
          <w:rFonts w:cs="Times New Roman"/>
          <w:color w:val="000000"/>
          <w:sz w:val="24"/>
          <w:szCs w:val="24"/>
        </w:rPr>
        <w:t xml:space="preserve"> 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224B51">
        <w:rPr>
          <w:rFonts w:cs="Times New Roman"/>
          <w:color w:val="000000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ных перио</w:t>
      </w:r>
      <w:r w:rsidRPr="00224B51">
        <w:rPr>
          <w:rFonts w:cs="Times New Roman"/>
          <w:color w:val="000000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(четверт</w:t>
      </w:r>
      <w:r w:rsidRPr="00224B51">
        <w:rPr>
          <w:rFonts w:cs="Times New Roman"/>
          <w:color w:val="000000"/>
          <w:sz w:val="24"/>
          <w:szCs w:val="24"/>
        </w:rPr>
        <w:t>ь</w:t>
      </w:r>
      <w:r w:rsidRPr="00796BE3">
        <w:rPr>
          <w:rFonts w:cs="Times New Roman"/>
          <w:color w:val="000000"/>
          <w:sz w:val="24"/>
          <w:szCs w:val="24"/>
        </w:rPr>
        <w:t>)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размещает</w:t>
      </w:r>
      <w:r w:rsidRPr="00224B51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я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на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офи</w:t>
      </w:r>
      <w:r w:rsidRPr="00224B51">
        <w:rPr>
          <w:rFonts w:cs="Times New Roman"/>
          <w:color w:val="000000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>иаль</w:t>
      </w:r>
      <w:r w:rsidRPr="00224B51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сайте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="00C42F6E" w:rsidRPr="00C42F6E">
        <w:rPr>
          <w:rFonts w:cs="Times New Roman"/>
          <w:color w:val="000000"/>
          <w:spacing w:val="-4"/>
          <w:sz w:val="24"/>
          <w:szCs w:val="24"/>
        </w:rPr>
        <w:t>ЧОУ СПБ ШТТИШБ</w:t>
      </w:r>
      <w:r w:rsidR="00C42F6E">
        <w:rPr>
          <w:rFonts w:cs="Times New Roman"/>
          <w:color w:val="000000"/>
          <w:spacing w:val="-4"/>
          <w:sz w:val="24"/>
          <w:szCs w:val="24"/>
        </w:rPr>
        <w:t xml:space="preserve"> </w:t>
      </w:r>
      <w:r w:rsidRPr="00C42F6E">
        <w:rPr>
          <w:rFonts w:cs="Times New Roman"/>
          <w:color w:val="000000"/>
          <w:sz w:val="24"/>
          <w:szCs w:val="24"/>
        </w:rPr>
        <w:t>Адмиралтейского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224B51">
        <w:rPr>
          <w:rFonts w:cs="Times New Roman"/>
          <w:color w:val="000000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224B51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на глав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страниц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раз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ела «Док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менты</w:t>
      </w:r>
      <w:r w:rsidRPr="00796BE3">
        <w:rPr>
          <w:rFonts w:cs="Times New Roman"/>
          <w:color w:val="000000"/>
          <w:spacing w:val="-4"/>
          <w:sz w:val="24"/>
          <w:szCs w:val="24"/>
        </w:rPr>
        <w:t>»</w:t>
      </w:r>
      <w:r w:rsidRPr="00796BE3">
        <w:rPr>
          <w:rFonts w:cs="Times New Roman"/>
          <w:color w:val="000000"/>
          <w:sz w:val="24"/>
          <w:szCs w:val="24"/>
        </w:rPr>
        <w:t xml:space="preserve"> раз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ела «Све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ения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 xml:space="preserve">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овател</w:t>
      </w:r>
      <w:r w:rsidRPr="00796BE3">
        <w:rPr>
          <w:rFonts w:cs="Times New Roman"/>
          <w:color w:val="000000"/>
          <w:spacing w:val="-3"/>
          <w:sz w:val="24"/>
          <w:szCs w:val="24"/>
        </w:rPr>
        <w:t>ьн</w:t>
      </w:r>
      <w:r w:rsidRPr="00796BE3">
        <w:rPr>
          <w:rFonts w:cs="Times New Roman"/>
          <w:color w:val="000000"/>
          <w:sz w:val="24"/>
          <w:szCs w:val="24"/>
        </w:rPr>
        <w:t>ой 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ган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за</w:t>
      </w:r>
      <w:r w:rsidRPr="00796BE3">
        <w:rPr>
          <w:rFonts w:cs="Times New Roman"/>
          <w:color w:val="000000"/>
          <w:spacing w:val="-3"/>
          <w:sz w:val="24"/>
          <w:szCs w:val="24"/>
        </w:rPr>
        <w:t>ц</w:t>
      </w:r>
      <w:r w:rsidRPr="00796BE3">
        <w:rPr>
          <w:rFonts w:cs="Times New Roman"/>
          <w:color w:val="000000"/>
          <w:sz w:val="24"/>
          <w:szCs w:val="24"/>
        </w:rPr>
        <w:t xml:space="preserve">ии» в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>и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 </w:t>
      </w:r>
      <w:r w:rsidRPr="00796BE3">
        <w:rPr>
          <w:rFonts w:cs="Times New Roman"/>
          <w:color w:val="000000"/>
          <w:spacing w:val="-2"/>
          <w:sz w:val="24"/>
          <w:szCs w:val="24"/>
        </w:rPr>
        <w:lastRenderedPageBreak/>
        <w:t>э</w:t>
      </w:r>
      <w:r w:rsidRPr="00796BE3">
        <w:rPr>
          <w:rFonts w:cs="Times New Roman"/>
          <w:color w:val="000000"/>
          <w:sz w:val="24"/>
          <w:szCs w:val="24"/>
        </w:rPr>
        <w:t>лектро</w:t>
      </w:r>
      <w:r w:rsidRPr="00796BE3">
        <w:rPr>
          <w:rFonts w:cs="Times New Roman"/>
          <w:color w:val="000000"/>
          <w:spacing w:val="-3"/>
          <w:sz w:val="24"/>
          <w:szCs w:val="24"/>
        </w:rPr>
        <w:t>нн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о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ок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мента не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оз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нее че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 xml:space="preserve"> через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 xml:space="preserve"> не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ели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 xml:space="preserve">осле начала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 xml:space="preserve">о 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а ил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пол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го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ия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на 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 xml:space="preserve">ое </w:t>
      </w:r>
      <w:r w:rsidRPr="00796BE3">
        <w:rPr>
          <w:rFonts w:cs="Times New Roman"/>
          <w:color w:val="000000"/>
          <w:spacing w:val="-6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>ор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ир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ется график.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</w:p>
    <w:p w14:paraId="36673F07" w14:textId="77777777" w:rsidR="00796BE3" w:rsidRPr="00796BE3" w:rsidRDefault="00796BE3" w:rsidP="00796BE3">
      <w:pPr>
        <w:spacing w:after="0" w:line="240" w:lineRule="auto"/>
        <w:ind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Гра</w:t>
      </w:r>
      <w:r w:rsidRPr="00796BE3">
        <w:rPr>
          <w:rFonts w:cs="Times New Roman"/>
          <w:color w:val="000000"/>
          <w:spacing w:val="-2"/>
          <w:sz w:val="24"/>
          <w:szCs w:val="24"/>
        </w:rPr>
        <w:t>ф</w:t>
      </w:r>
      <w:r w:rsidRPr="00796BE3">
        <w:rPr>
          <w:rFonts w:cs="Times New Roman"/>
          <w:color w:val="000000"/>
          <w:sz w:val="24"/>
          <w:szCs w:val="24"/>
        </w:rPr>
        <w:t xml:space="preserve">ик может 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ь с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орректи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 xml:space="preserve"> пр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нали</w:t>
      </w:r>
      <w:r w:rsidRPr="00796BE3">
        <w:rPr>
          <w:rFonts w:cs="Times New Roman"/>
          <w:color w:val="000000"/>
          <w:spacing w:val="-5"/>
          <w:sz w:val="24"/>
          <w:szCs w:val="24"/>
        </w:rPr>
        <w:t>ч</w:t>
      </w:r>
      <w:r w:rsidRPr="00796BE3">
        <w:rPr>
          <w:rFonts w:cs="Times New Roman"/>
          <w:color w:val="000000"/>
          <w:sz w:val="24"/>
          <w:szCs w:val="24"/>
        </w:rPr>
        <w:t>ии и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менени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че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но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плана</w:t>
      </w:r>
      <w:r w:rsidRPr="00796BE3">
        <w:rPr>
          <w:rFonts w:cs="Times New Roman"/>
          <w:color w:val="000000"/>
          <w:spacing w:val="-2"/>
          <w:sz w:val="24"/>
          <w:szCs w:val="24"/>
        </w:rPr>
        <w:t>,</w:t>
      </w:r>
      <w:r w:rsidRPr="00796BE3">
        <w:rPr>
          <w:rFonts w:cs="Times New Roman"/>
          <w:color w:val="000000"/>
          <w:sz w:val="24"/>
          <w:szCs w:val="24"/>
        </w:rPr>
        <w:t xml:space="preserve"> в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зван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z w:val="24"/>
          <w:szCs w:val="24"/>
        </w:rPr>
        <w:t xml:space="preserve">: </w:t>
      </w:r>
    </w:p>
    <w:p w14:paraId="31E9AFE8" w14:textId="77777777" w:rsidR="00796BE3" w:rsidRPr="00796BE3" w:rsidRDefault="00796BE3" w:rsidP="00796BE3">
      <w:pPr>
        <w:spacing w:after="0" w:line="240" w:lineRule="auto"/>
        <w:ind w:firstLine="709"/>
        <w:jc w:val="both"/>
        <w:rPr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 xml:space="preserve">- </w:t>
      </w:r>
      <w:r w:rsidRPr="00796BE3">
        <w:rPr>
          <w:rFonts w:cs="Times New Roman"/>
          <w:color w:val="000000"/>
          <w:spacing w:val="-2"/>
          <w:sz w:val="24"/>
          <w:szCs w:val="24"/>
        </w:rPr>
        <w:t>э</w:t>
      </w:r>
      <w:r w:rsidRPr="00796BE3">
        <w:rPr>
          <w:rFonts w:cs="Times New Roman"/>
          <w:color w:val="000000"/>
          <w:sz w:val="24"/>
          <w:szCs w:val="24"/>
        </w:rPr>
        <w:t>пи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ическо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сит</w:t>
      </w:r>
      <w:r w:rsidRPr="00796BE3">
        <w:rPr>
          <w:rFonts w:cs="Times New Roman"/>
          <w:color w:val="000000"/>
          <w:spacing w:val="-8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ацией; </w:t>
      </w:r>
    </w:p>
    <w:p w14:paraId="6D0E323E" w14:textId="77777777" w:rsidR="00796BE3" w:rsidRPr="00796BE3" w:rsidRDefault="00796BE3" w:rsidP="00796BE3">
      <w:pPr>
        <w:spacing w:after="0" w:line="240" w:lineRule="auto"/>
        <w:ind w:right="217"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-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4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частием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ОО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</w:t>
      </w:r>
      <w:r w:rsidRPr="00796BE3">
        <w:rPr>
          <w:rFonts w:cs="Times New Roman"/>
          <w:color w:val="000000"/>
          <w:spacing w:val="-4"/>
          <w:sz w:val="24"/>
          <w:szCs w:val="24"/>
        </w:rPr>
        <w:t>р</w:t>
      </w:r>
      <w:r w:rsidRPr="00796BE3">
        <w:rPr>
          <w:rFonts w:cs="Times New Roman"/>
          <w:color w:val="000000"/>
          <w:sz w:val="24"/>
          <w:szCs w:val="24"/>
        </w:rPr>
        <w:t>ове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ении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>ц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>ональ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или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5"/>
          <w:sz w:val="24"/>
          <w:szCs w:val="24"/>
        </w:rPr>
        <w:t>е</w:t>
      </w:r>
      <w:r w:rsidRPr="00796BE3">
        <w:rPr>
          <w:rFonts w:cs="Times New Roman"/>
          <w:color w:val="000000"/>
          <w:sz w:val="24"/>
          <w:szCs w:val="24"/>
        </w:rPr>
        <w:t>жд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наро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ны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иссле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ования</w:t>
      </w:r>
      <w:r w:rsidRPr="00796BE3">
        <w:rPr>
          <w:rFonts w:cs="Times New Roman"/>
          <w:color w:val="000000"/>
          <w:spacing w:val="-4"/>
          <w:sz w:val="24"/>
          <w:szCs w:val="24"/>
        </w:rPr>
        <w:t>х</w:t>
      </w:r>
      <w:r w:rsidRPr="00796BE3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качества о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овани</w:t>
      </w:r>
      <w:r w:rsidRPr="00796BE3">
        <w:rPr>
          <w:rFonts w:cs="Times New Roman"/>
          <w:color w:val="000000"/>
          <w:spacing w:val="-4"/>
          <w:sz w:val="24"/>
          <w:szCs w:val="24"/>
        </w:rPr>
        <w:t>я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5"/>
          <w:sz w:val="24"/>
          <w:szCs w:val="24"/>
        </w:rPr>
        <w:t>с</w:t>
      </w:r>
      <w:r w:rsidRPr="00796BE3">
        <w:rPr>
          <w:rFonts w:cs="Times New Roman"/>
          <w:color w:val="000000"/>
          <w:sz w:val="24"/>
          <w:szCs w:val="24"/>
        </w:rPr>
        <w:t>оответс</w:t>
      </w:r>
      <w:r w:rsidRPr="00796BE3">
        <w:rPr>
          <w:rFonts w:cs="Times New Roman"/>
          <w:color w:val="000000"/>
          <w:spacing w:val="-4"/>
          <w:sz w:val="24"/>
          <w:szCs w:val="24"/>
        </w:rPr>
        <w:t>т</w:t>
      </w:r>
      <w:r w:rsidRPr="00796BE3">
        <w:rPr>
          <w:rFonts w:cs="Times New Roman"/>
          <w:color w:val="000000"/>
          <w:sz w:val="24"/>
          <w:szCs w:val="24"/>
        </w:rPr>
        <w:t>ви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Прика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ом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pacing w:val="33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чае,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если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та</w:t>
      </w:r>
      <w:r w:rsidRPr="00796BE3">
        <w:rPr>
          <w:rFonts w:cs="Times New Roman"/>
          <w:color w:val="000000"/>
          <w:spacing w:val="-6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>ое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частие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со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ласова</w:t>
      </w:r>
      <w:r w:rsidRPr="00796BE3">
        <w:rPr>
          <w:rFonts w:cs="Times New Roman"/>
          <w:color w:val="000000"/>
          <w:spacing w:val="-3"/>
          <w:sz w:val="24"/>
          <w:szCs w:val="24"/>
        </w:rPr>
        <w:t>н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осле п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pacing w:val="-2"/>
          <w:sz w:val="24"/>
          <w:szCs w:val="24"/>
        </w:rPr>
        <w:t>б</w:t>
      </w:r>
      <w:r w:rsidRPr="00796BE3">
        <w:rPr>
          <w:rFonts w:cs="Times New Roman"/>
          <w:color w:val="000000"/>
          <w:sz w:val="24"/>
          <w:szCs w:val="24"/>
        </w:rPr>
        <w:t>ликации шко</w:t>
      </w:r>
      <w:r w:rsidRPr="00796BE3">
        <w:rPr>
          <w:rFonts w:cs="Times New Roman"/>
          <w:color w:val="000000"/>
          <w:spacing w:val="-4"/>
          <w:sz w:val="24"/>
          <w:szCs w:val="24"/>
        </w:rPr>
        <w:t>л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-2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графика</w:t>
      </w:r>
      <w:r w:rsidRPr="00796BE3">
        <w:rPr>
          <w:rFonts w:cs="Times New Roman"/>
          <w:color w:val="000000"/>
          <w:spacing w:val="-3"/>
          <w:sz w:val="24"/>
          <w:szCs w:val="24"/>
        </w:rPr>
        <w:t>;</w:t>
      </w:r>
      <w:r w:rsidRPr="00796BE3">
        <w:rPr>
          <w:rFonts w:cs="Times New Roman"/>
          <w:color w:val="000000"/>
          <w:sz w:val="24"/>
          <w:szCs w:val="24"/>
        </w:rPr>
        <w:t xml:space="preserve"> </w:t>
      </w:r>
    </w:p>
    <w:p w14:paraId="54AA61FE" w14:textId="77777777" w:rsidR="00796BE3" w:rsidRPr="00796BE3" w:rsidRDefault="00796BE3" w:rsidP="00796BE3">
      <w:pPr>
        <w:spacing w:after="0" w:line="240" w:lineRule="auto"/>
        <w:ind w:firstLine="709"/>
        <w:jc w:val="both"/>
        <w:rPr>
          <w:rFonts w:cs="Times New Roman"/>
          <w:color w:val="010302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 xml:space="preserve">-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р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гими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значим</w:t>
      </w:r>
      <w:r w:rsidRPr="00796BE3">
        <w:rPr>
          <w:rFonts w:cs="Times New Roman"/>
          <w:color w:val="000000"/>
          <w:spacing w:val="-2"/>
          <w:sz w:val="24"/>
          <w:szCs w:val="24"/>
        </w:rPr>
        <w:t>ы</w:t>
      </w:r>
      <w:r w:rsidRPr="00796BE3">
        <w:rPr>
          <w:rFonts w:cs="Times New Roman"/>
          <w:color w:val="000000"/>
          <w:sz w:val="24"/>
          <w:szCs w:val="24"/>
        </w:rPr>
        <w:t>м</w:t>
      </w:r>
      <w:r w:rsidRPr="00796BE3">
        <w:rPr>
          <w:rFonts w:cs="Times New Roman"/>
          <w:color w:val="000000"/>
          <w:spacing w:val="-3"/>
          <w:sz w:val="24"/>
          <w:szCs w:val="24"/>
        </w:rPr>
        <w:t>и</w:t>
      </w:r>
      <w:r w:rsidRPr="00796BE3">
        <w:rPr>
          <w:rFonts w:cs="Times New Roman"/>
          <w:color w:val="000000"/>
          <w:sz w:val="24"/>
          <w:szCs w:val="24"/>
        </w:rPr>
        <w:t xml:space="preserve"> причин</w:t>
      </w:r>
      <w:r w:rsidRPr="00796BE3">
        <w:rPr>
          <w:rFonts w:cs="Times New Roman"/>
          <w:color w:val="000000"/>
          <w:spacing w:val="-5"/>
          <w:sz w:val="24"/>
          <w:szCs w:val="24"/>
        </w:rPr>
        <w:t>а</w:t>
      </w:r>
      <w:r w:rsidRPr="00796BE3">
        <w:rPr>
          <w:rFonts w:cs="Times New Roman"/>
          <w:color w:val="000000"/>
          <w:sz w:val="24"/>
          <w:szCs w:val="24"/>
        </w:rPr>
        <w:t xml:space="preserve">ми. </w:t>
      </w:r>
    </w:p>
    <w:p w14:paraId="277E35A6" w14:textId="77777777" w:rsidR="00796BE3" w:rsidRPr="00796BE3" w:rsidRDefault="00796BE3" w:rsidP="00796BE3">
      <w:pPr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96BE3">
        <w:rPr>
          <w:rFonts w:cs="Times New Roman"/>
          <w:color w:val="000000"/>
          <w:sz w:val="24"/>
          <w:szCs w:val="24"/>
        </w:rPr>
        <w:t>В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сл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чае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корректировки</w:t>
      </w:r>
      <w:r w:rsidRPr="00796BE3">
        <w:rPr>
          <w:rFonts w:cs="Times New Roman"/>
          <w:color w:val="000000"/>
          <w:spacing w:val="26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графика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на </w:t>
      </w:r>
      <w:r w:rsidRPr="00796BE3">
        <w:rPr>
          <w:rFonts w:cs="Times New Roman"/>
          <w:color w:val="000000"/>
          <w:sz w:val="24"/>
          <w:szCs w:val="24"/>
        </w:rPr>
        <w:t>сайте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="00C42F6E" w:rsidRPr="00C42F6E">
        <w:rPr>
          <w:rFonts w:cs="Times New Roman"/>
          <w:color w:val="000000"/>
          <w:spacing w:val="-4"/>
          <w:sz w:val="24"/>
          <w:szCs w:val="24"/>
        </w:rPr>
        <w:t xml:space="preserve">ЧОУ СПБ ШТТИШБ </w:t>
      </w:r>
      <w:r w:rsidRPr="00796BE3">
        <w:rPr>
          <w:rFonts w:cs="Times New Roman"/>
          <w:color w:val="000000"/>
          <w:sz w:val="24"/>
          <w:szCs w:val="24"/>
        </w:rPr>
        <w:t>Адмиралтейского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ра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>она</w:t>
      </w:r>
      <w:r w:rsidRPr="00796BE3">
        <w:rPr>
          <w:rFonts w:cs="Times New Roman"/>
          <w:color w:val="000000"/>
          <w:spacing w:val="28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Санкт-Петерб</w:t>
      </w:r>
      <w:r w:rsidRPr="00796BE3">
        <w:rPr>
          <w:rFonts w:cs="Times New Roman"/>
          <w:color w:val="000000"/>
          <w:spacing w:val="-9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>рга ра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мещается</w:t>
      </w:r>
      <w:r w:rsidRPr="00796BE3">
        <w:rPr>
          <w:rFonts w:cs="Times New Roman"/>
          <w:color w:val="000000"/>
          <w:spacing w:val="30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е</w:t>
      </w:r>
      <w:r w:rsidRPr="00796BE3">
        <w:rPr>
          <w:rFonts w:cs="Times New Roman"/>
          <w:color w:val="000000"/>
          <w:spacing w:val="-2"/>
          <w:sz w:val="24"/>
          <w:szCs w:val="24"/>
        </w:rPr>
        <w:t>г</w:t>
      </w:r>
      <w:r w:rsidRPr="00796BE3">
        <w:rPr>
          <w:rFonts w:cs="Times New Roman"/>
          <w:color w:val="000000"/>
          <w:sz w:val="24"/>
          <w:szCs w:val="24"/>
        </w:rPr>
        <w:t>о</w:t>
      </w:r>
      <w:r w:rsidRPr="00796BE3">
        <w:rPr>
          <w:rFonts w:cs="Times New Roman"/>
          <w:color w:val="000000"/>
          <w:spacing w:val="31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акт</w:t>
      </w:r>
      <w:r w:rsidRPr="00796BE3">
        <w:rPr>
          <w:rFonts w:cs="Times New Roman"/>
          <w:color w:val="000000"/>
          <w:spacing w:val="-8"/>
          <w:sz w:val="24"/>
          <w:szCs w:val="24"/>
        </w:rPr>
        <w:t>у</w:t>
      </w:r>
      <w:r w:rsidRPr="00796BE3">
        <w:rPr>
          <w:rFonts w:cs="Times New Roman"/>
          <w:color w:val="000000"/>
          <w:sz w:val="24"/>
          <w:szCs w:val="24"/>
        </w:rPr>
        <w:t xml:space="preserve">альная версия </w:t>
      </w:r>
      <w:r w:rsidRPr="00796BE3">
        <w:rPr>
          <w:rFonts w:cs="Times New Roman"/>
          <w:color w:val="000000"/>
          <w:spacing w:val="-2"/>
          <w:sz w:val="24"/>
          <w:szCs w:val="24"/>
        </w:rPr>
        <w:t>в</w:t>
      </w:r>
      <w:r w:rsidRPr="00796BE3">
        <w:rPr>
          <w:rFonts w:cs="Times New Roman"/>
          <w:color w:val="000000"/>
          <w:sz w:val="24"/>
          <w:szCs w:val="24"/>
        </w:rPr>
        <w:t xml:space="preserve"> сро</w:t>
      </w:r>
      <w:r w:rsidRPr="00796BE3">
        <w:rPr>
          <w:rFonts w:cs="Times New Roman"/>
          <w:color w:val="000000"/>
          <w:spacing w:val="-5"/>
          <w:sz w:val="24"/>
          <w:szCs w:val="24"/>
        </w:rPr>
        <w:t>к</w:t>
      </w:r>
      <w:r w:rsidRPr="00796BE3">
        <w:rPr>
          <w:rFonts w:cs="Times New Roman"/>
          <w:color w:val="000000"/>
          <w:sz w:val="24"/>
          <w:szCs w:val="24"/>
        </w:rPr>
        <w:t xml:space="preserve"> не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pacing w:val="-3"/>
          <w:sz w:val="24"/>
          <w:szCs w:val="24"/>
        </w:rPr>
        <w:t>п</w:t>
      </w:r>
      <w:r w:rsidRPr="00796BE3">
        <w:rPr>
          <w:rFonts w:cs="Times New Roman"/>
          <w:color w:val="000000"/>
          <w:sz w:val="24"/>
          <w:szCs w:val="24"/>
        </w:rPr>
        <w:t>оз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 xml:space="preserve">нее 5 </w:t>
      </w:r>
      <w:r w:rsidRPr="00796BE3">
        <w:rPr>
          <w:rFonts w:cs="Times New Roman"/>
          <w:color w:val="000000"/>
          <w:spacing w:val="-2"/>
          <w:sz w:val="24"/>
          <w:szCs w:val="24"/>
        </w:rPr>
        <w:t>д</w:t>
      </w:r>
      <w:r w:rsidRPr="00796BE3">
        <w:rPr>
          <w:rFonts w:cs="Times New Roman"/>
          <w:color w:val="000000"/>
          <w:sz w:val="24"/>
          <w:szCs w:val="24"/>
        </w:rPr>
        <w:t>не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 с </w:t>
      </w:r>
      <w:r w:rsidRPr="00796BE3">
        <w:rPr>
          <w:rFonts w:cs="Times New Roman"/>
          <w:color w:val="000000"/>
          <w:spacing w:val="-3"/>
          <w:sz w:val="24"/>
          <w:szCs w:val="24"/>
        </w:rPr>
        <w:t>м</w:t>
      </w:r>
      <w:r w:rsidRPr="00796BE3">
        <w:rPr>
          <w:rFonts w:cs="Times New Roman"/>
          <w:color w:val="000000"/>
          <w:sz w:val="24"/>
          <w:szCs w:val="24"/>
        </w:rPr>
        <w:t>омента</w:t>
      </w:r>
      <w:r w:rsidRPr="00796BE3">
        <w:rPr>
          <w:rFonts w:cs="Times New Roman"/>
          <w:color w:val="000000"/>
          <w:spacing w:val="-2"/>
          <w:sz w:val="24"/>
          <w:szCs w:val="24"/>
        </w:rPr>
        <w:t xml:space="preserve"> </w:t>
      </w:r>
      <w:r w:rsidRPr="00796BE3">
        <w:rPr>
          <w:rFonts w:cs="Times New Roman"/>
          <w:color w:val="000000"/>
          <w:sz w:val="24"/>
          <w:szCs w:val="24"/>
        </w:rPr>
        <w:t>внесения и</w:t>
      </w:r>
      <w:r w:rsidRPr="00796BE3">
        <w:rPr>
          <w:rFonts w:cs="Times New Roman"/>
          <w:color w:val="000000"/>
          <w:spacing w:val="-3"/>
          <w:sz w:val="24"/>
          <w:szCs w:val="24"/>
        </w:rPr>
        <w:t>з</w:t>
      </w:r>
      <w:r w:rsidRPr="00796BE3">
        <w:rPr>
          <w:rFonts w:cs="Times New Roman"/>
          <w:color w:val="000000"/>
          <w:sz w:val="24"/>
          <w:szCs w:val="24"/>
        </w:rPr>
        <w:t>менени</w:t>
      </w:r>
      <w:r w:rsidRPr="00796BE3">
        <w:rPr>
          <w:rFonts w:cs="Times New Roman"/>
          <w:color w:val="000000"/>
          <w:spacing w:val="-3"/>
          <w:sz w:val="24"/>
          <w:szCs w:val="24"/>
        </w:rPr>
        <w:t>й</w:t>
      </w:r>
      <w:r w:rsidRPr="00796BE3">
        <w:rPr>
          <w:rFonts w:cs="Times New Roman"/>
          <w:color w:val="000000"/>
          <w:sz w:val="24"/>
          <w:szCs w:val="24"/>
        </w:rPr>
        <w:t xml:space="preserve">. </w:t>
      </w:r>
    </w:p>
    <w:p w14:paraId="2FDCFC1E" w14:textId="77777777" w:rsidR="00796BE3" w:rsidRDefault="00796BE3" w:rsidP="00F52B8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</w:p>
    <w:p w14:paraId="4BC0EA6E" w14:textId="77777777" w:rsidR="003316B2" w:rsidRPr="00796BE3" w:rsidRDefault="00E56738" w:rsidP="00F52B8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  <w:r w:rsidRPr="00E56738">
        <w:rPr>
          <w:rFonts w:cs="Times New Roman"/>
          <w:b/>
          <w:sz w:val="24"/>
          <w:szCs w:val="24"/>
        </w:rPr>
        <w:t>Используемые сокращения</w:t>
      </w:r>
    </w:p>
    <w:p w14:paraId="42EE6E81" w14:textId="77777777" w:rsidR="00796BE3" w:rsidRDefault="00796BE3" w:rsidP="00F52B8A">
      <w:p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</w:p>
    <w:p w14:paraId="50121DF5" w14:textId="77777777" w:rsidR="002E522F" w:rsidRPr="00217ACB" w:rsidRDefault="00E56738" w:rsidP="00F52B8A">
      <w:p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3316B2">
        <w:rPr>
          <w:b/>
          <w:sz w:val="24"/>
          <w:szCs w:val="24"/>
        </w:rPr>
        <w:t>аименование оценочной процедуры*</w:t>
      </w:r>
      <w:r w:rsidR="002E522F" w:rsidRPr="00217ACB">
        <w:rPr>
          <w:b/>
          <w:sz w:val="24"/>
          <w:szCs w:val="24"/>
        </w:rPr>
        <w:t xml:space="preserve">: </w:t>
      </w:r>
    </w:p>
    <w:p w14:paraId="3AB7080B" w14:textId="77777777" w:rsidR="003320E4" w:rsidRDefault="003320E4" w:rsidP="00F52B8A">
      <w:pPr>
        <w:tabs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МФГ – мониторинг </w:t>
      </w:r>
      <w:r w:rsidR="00492D33" w:rsidRPr="00492D33">
        <w:rPr>
          <w:rFonts w:cs="Times New Roman"/>
          <w:sz w:val="24"/>
          <w:szCs w:val="24"/>
        </w:rPr>
        <w:t xml:space="preserve">функциональной грамотности </w:t>
      </w:r>
    </w:p>
    <w:p w14:paraId="1ABC60DF" w14:textId="21A3D42F" w:rsidR="002A364B" w:rsidRDefault="00110610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5D6A33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О –</w:t>
      </w:r>
      <w:r w:rsidR="008458CC" w:rsidRPr="00217ACB">
        <w:rPr>
          <w:sz w:val="24"/>
          <w:szCs w:val="24"/>
        </w:rPr>
        <w:t xml:space="preserve"> </w:t>
      </w:r>
      <w:r w:rsidR="002A364B">
        <w:rPr>
          <w:rFonts w:cs="Times New Roman"/>
          <w:sz w:val="24"/>
          <w:szCs w:val="24"/>
        </w:rPr>
        <w:t xml:space="preserve">национальное </w:t>
      </w:r>
      <w:proofErr w:type="spellStart"/>
      <w:r w:rsidR="005D6A33">
        <w:rPr>
          <w:rFonts w:cs="Times New Roman"/>
          <w:sz w:val="24"/>
          <w:szCs w:val="24"/>
        </w:rPr>
        <w:t>сопоставительское</w:t>
      </w:r>
      <w:proofErr w:type="spellEnd"/>
      <w:r w:rsidR="005D6A33">
        <w:rPr>
          <w:rFonts w:cs="Times New Roman"/>
          <w:sz w:val="24"/>
          <w:szCs w:val="24"/>
        </w:rPr>
        <w:t xml:space="preserve"> исследование</w:t>
      </w:r>
    </w:p>
    <w:p w14:paraId="03809A12" w14:textId="77777777" w:rsidR="00492D33" w:rsidRPr="00217ACB" w:rsidRDefault="00492D33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РМ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региональный мониторинг</w:t>
      </w:r>
    </w:p>
    <w:p w14:paraId="77A34FEB" w14:textId="77777777" w:rsidR="002E522F" w:rsidRDefault="002E522F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ШКР </w:t>
      </w:r>
      <w:r w:rsidR="008458CC">
        <w:rPr>
          <w:sz w:val="24"/>
          <w:szCs w:val="24"/>
        </w:rPr>
        <w:t>–</w:t>
      </w:r>
      <w:r w:rsidR="008458CC" w:rsidRPr="00217ACB">
        <w:rPr>
          <w:sz w:val="24"/>
          <w:szCs w:val="24"/>
        </w:rPr>
        <w:t xml:space="preserve"> </w:t>
      </w:r>
      <w:r w:rsidRPr="00217ACB">
        <w:rPr>
          <w:sz w:val="24"/>
          <w:szCs w:val="24"/>
        </w:rPr>
        <w:t>контрольн</w:t>
      </w:r>
      <w:r w:rsidR="003316B2">
        <w:rPr>
          <w:sz w:val="24"/>
          <w:szCs w:val="24"/>
        </w:rPr>
        <w:t>ая</w:t>
      </w:r>
      <w:r w:rsidRPr="00217ACB">
        <w:rPr>
          <w:sz w:val="24"/>
          <w:szCs w:val="24"/>
        </w:rPr>
        <w:t xml:space="preserve"> работ</w:t>
      </w:r>
      <w:r w:rsidR="003316B2">
        <w:rPr>
          <w:sz w:val="24"/>
          <w:szCs w:val="24"/>
        </w:rPr>
        <w:t>а</w:t>
      </w:r>
      <w:r w:rsidR="00615E1A">
        <w:rPr>
          <w:sz w:val="24"/>
          <w:szCs w:val="24"/>
        </w:rPr>
        <w:t xml:space="preserve">, проводимая </w:t>
      </w:r>
      <w:r w:rsidR="00513F9A">
        <w:rPr>
          <w:sz w:val="24"/>
          <w:szCs w:val="24"/>
        </w:rPr>
        <w:t>образовательной организацией</w:t>
      </w:r>
    </w:p>
    <w:p w14:paraId="4F3DF117" w14:textId="77777777" w:rsidR="003316B2" w:rsidRPr="00217ACB" w:rsidRDefault="003316B2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ШПР </w:t>
      </w:r>
      <w:r w:rsidR="008458CC">
        <w:rPr>
          <w:sz w:val="24"/>
          <w:szCs w:val="24"/>
        </w:rPr>
        <w:t>–</w:t>
      </w:r>
      <w:r w:rsidR="008458CC"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проверочная</w:t>
      </w:r>
      <w:r w:rsidRPr="00217AC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615E1A">
        <w:rPr>
          <w:sz w:val="24"/>
          <w:szCs w:val="24"/>
        </w:rPr>
        <w:t xml:space="preserve">, проводимая </w:t>
      </w:r>
      <w:r w:rsidR="00513F9A">
        <w:rPr>
          <w:sz w:val="24"/>
          <w:szCs w:val="24"/>
        </w:rPr>
        <w:t>образовательной организацией</w:t>
      </w:r>
    </w:p>
    <w:p w14:paraId="1656EFFA" w14:textId="77777777" w:rsidR="002E522F" w:rsidRDefault="002E522F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ШДР </w:t>
      </w:r>
      <w:r w:rsidR="008458CC">
        <w:rPr>
          <w:sz w:val="24"/>
          <w:szCs w:val="24"/>
        </w:rPr>
        <w:t>–</w:t>
      </w:r>
      <w:r w:rsidR="008458CC" w:rsidRPr="00217ACB">
        <w:rPr>
          <w:sz w:val="24"/>
          <w:szCs w:val="24"/>
        </w:rPr>
        <w:t xml:space="preserve"> </w:t>
      </w:r>
      <w:r w:rsidRPr="00217ACB">
        <w:rPr>
          <w:sz w:val="24"/>
          <w:szCs w:val="24"/>
        </w:rPr>
        <w:t>диагностическ</w:t>
      </w:r>
      <w:r w:rsidR="003316B2">
        <w:rPr>
          <w:sz w:val="24"/>
          <w:szCs w:val="24"/>
        </w:rPr>
        <w:t>ая</w:t>
      </w:r>
      <w:r w:rsidRPr="00217ACB">
        <w:rPr>
          <w:sz w:val="24"/>
          <w:szCs w:val="24"/>
        </w:rPr>
        <w:t xml:space="preserve"> работ</w:t>
      </w:r>
      <w:r w:rsidR="003316B2">
        <w:rPr>
          <w:sz w:val="24"/>
          <w:szCs w:val="24"/>
        </w:rPr>
        <w:t>а</w:t>
      </w:r>
      <w:r w:rsidR="00615E1A">
        <w:rPr>
          <w:sz w:val="24"/>
          <w:szCs w:val="24"/>
        </w:rPr>
        <w:t xml:space="preserve">, проводимая </w:t>
      </w:r>
      <w:r w:rsidR="00513F9A">
        <w:rPr>
          <w:sz w:val="24"/>
          <w:szCs w:val="24"/>
        </w:rPr>
        <w:t>образовательной организацией</w:t>
      </w:r>
    </w:p>
    <w:p w14:paraId="2040FD86" w14:textId="77777777" w:rsidR="00820C23" w:rsidRDefault="00820C23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СД – стартовая диагностика</w:t>
      </w:r>
    </w:p>
    <w:p w14:paraId="784ABDE4" w14:textId="77777777" w:rsidR="002E522F" w:rsidRPr="00217ACB" w:rsidRDefault="002E522F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6663C737" w14:textId="77777777" w:rsidR="002E522F" w:rsidRPr="00E56738" w:rsidRDefault="00E56738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="002E522F" w:rsidRPr="00217ACB">
        <w:rPr>
          <w:b/>
          <w:sz w:val="24"/>
          <w:szCs w:val="24"/>
        </w:rPr>
        <w:t>азвани</w:t>
      </w:r>
      <w:r w:rsidR="00495C99">
        <w:rPr>
          <w:b/>
          <w:sz w:val="24"/>
          <w:szCs w:val="24"/>
        </w:rPr>
        <w:t>е</w:t>
      </w:r>
      <w:r w:rsidR="002E522F" w:rsidRPr="00217ACB">
        <w:rPr>
          <w:b/>
          <w:sz w:val="24"/>
          <w:szCs w:val="24"/>
        </w:rPr>
        <w:t xml:space="preserve"> предмет</w:t>
      </w:r>
      <w:r w:rsidR="00495C99">
        <w:rPr>
          <w:b/>
          <w:sz w:val="24"/>
          <w:szCs w:val="24"/>
        </w:rPr>
        <w:t>а</w:t>
      </w:r>
      <w:r w:rsidR="002E522F" w:rsidRPr="00217ACB">
        <w:rPr>
          <w:b/>
          <w:sz w:val="24"/>
          <w:szCs w:val="24"/>
        </w:rPr>
        <w:t xml:space="preserve">: </w:t>
      </w:r>
    </w:p>
    <w:p w14:paraId="1CDE7EB2" w14:textId="77777777"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РЯ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русский язык</w:t>
      </w:r>
    </w:p>
    <w:p w14:paraId="1EAF33DB" w14:textId="77777777"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 – литература</w:t>
      </w:r>
      <w:r w:rsidRPr="00217ACB">
        <w:rPr>
          <w:sz w:val="24"/>
          <w:szCs w:val="24"/>
        </w:rPr>
        <w:t xml:space="preserve"> </w:t>
      </w:r>
    </w:p>
    <w:p w14:paraId="42650D15" w14:textId="77777777"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математика </w:t>
      </w:r>
    </w:p>
    <w:p w14:paraId="39B3C522" w14:textId="77777777" w:rsidR="000676BA" w:rsidRDefault="000676BA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 – вероятность и статистика</w:t>
      </w:r>
    </w:p>
    <w:p w14:paraId="409E6F69" w14:textId="77777777"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– алгебра</w:t>
      </w:r>
    </w:p>
    <w:p w14:paraId="1924E29E" w14:textId="77777777"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 – геометрия</w:t>
      </w:r>
    </w:p>
    <w:p w14:paraId="37168836" w14:textId="77777777"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история </w:t>
      </w:r>
    </w:p>
    <w:p w14:paraId="76745E06" w14:textId="77777777"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обществознание</w:t>
      </w:r>
    </w:p>
    <w:p w14:paraId="69480749" w14:textId="77777777"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 – право</w:t>
      </w:r>
    </w:p>
    <w:p w14:paraId="0B4C6625" w14:textId="77777777"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 – экономика</w:t>
      </w:r>
      <w:r w:rsidRPr="00217ACB">
        <w:rPr>
          <w:sz w:val="24"/>
          <w:szCs w:val="24"/>
        </w:rPr>
        <w:t xml:space="preserve"> </w:t>
      </w:r>
    </w:p>
    <w:p w14:paraId="0909259F" w14:textId="687C4ED5"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биология</w:t>
      </w:r>
    </w:p>
    <w:p w14:paraId="3EF4F3D1" w14:textId="77777777"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Гео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география</w:t>
      </w:r>
    </w:p>
    <w:p w14:paraId="563A7576" w14:textId="77777777"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 – химия </w:t>
      </w:r>
    </w:p>
    <w:p w14:paraId="1BB91639" w14:textId="77777777" w:rsidR="008458CC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17A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физика</w:t>
      </w:r>
    </w:p>
    <w:p w14:paraId="269640D5" w14:textId="77777777"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 – информатика</w:t>
      </w:r>
      <w:r w:rsidRPr="00217ACB">
        <w:rPr>
          <w:sz w:val="24"/>
          <w:szCs w:val="24"/>
        </w:rPr>
        <w:t xml:space="preserve"> </w:t>
      </w:r>
    </w:p>
    <w:p w14:paraId="6D41E0BA" w14:textId="77777777" w:rsidR="008458CC" w:rsidRPr="00217ACB" w:rsidRDefault="008458CC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217ACB">
        <w:rPr>
          <w:sz w:val="24"/>
          <w:szCs w:val="24"/>
        </w:rPr>
        <w:t xml:space="preserve">АЯ </w:t>
      </w:r>
      <w:r>
        <w:rPr>
          <w:sz w:val="24"/>
          <w:szCs w:val="24"/>
        </w:rPr>
        <w:t>–</w:t>
      </w:r>
      <w:r w:rsidRPr="00217ACB">
        <w:rPr>
          <w:sz w:val="24"/>
          <w:szCs w:val="24"/>
        </w:rPr>
        <w:t xml:space="preserve"> английский язык</w:t>
      </w:r>
    </w:p>
    <w:p w14:paraId="338962D2" w14:textId="77777777" w:rsidR="00F52B8A" w:rsidRPr="00796BE3" w:rsidRDefault="00F52B8A" w:rsidP="00F52B8A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33C256DD" w14:textId="77777777" w:rsidR="002E522F" w:rsidRDefault="002E522F" w:rsidP="009A333C">
      <w:pPr>
        <w:pStyle w:val="a3"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  <w:sectPr w:rsidR="002E522F" w:rsidSect="002E522F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14:paraId="418B305B" w14:textId="77777777" w:rsidR="009A333C" w:rsidRPr="00DA4A91" w:rsidRDefault="006F32DC" w:rsidP="009A333C">
      <w:pPr>
        <w:pStyle w:val="a3"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DA4A91">
        <w:rPr>
          <w:rFonts w:cs="Times New Roman"/>
          <w:b/>
          <w:sz w:val="24"/>
          <w:szCs w:val="24"/>
        </w:rPr>
        <w:lastRenderedPageBreak/>
        <w:t xml:space="preserve">График </w:t>
      </w:r>
      <w:r w:rsidR="0024746D" w:rsidRPr="00DA4A91">
        <w:rPr>
          <w:rFonts w:cs="Times New Roman"/>
          <w:b/>
          <w:sz w:val="24"/>
          <w:szCs w:val="24"/>
        </w:rPr>
        <w:t>оценочных процедур</w:t>
      </w:r>
      <w:r w:rsidR="009A333C" w:rsidRPr="00DA4A91">
        <w:rPr>
          <w:rFonts w:cs="Times New Roman"/>
          <w:b/>
          <w:sz w:val="24"/>
          <w:szCs w:val="24"/>
        </w:rPr>
        <w:t xml:space="preserve"> </w:t>
      </w:r>
      <w:r w:rsidR="00C42F6E" w:rsidRPr="00C42F6E">
        <w:rPr>
          <w:rFonts w:cs="Times New Roman"/>
          <w:b/>
          <w:sz w:val="28"/>
          <w:szCs w:val="28"/>
        </w:rPr>
        <w:t>ЧОУ СПб ШТТИШБ</w:t>
      </w:r>
    </w:p>
    <w:p w14:paraId="13CAE542" w14:textId="6691524B" w:rsidR="00907DA5" w:rsidRDefault="00E91C0F" w:rsidP="009A333C">
      <w:pPr>
        <w:pStyle w:val="a3"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</w:t>
      </w:r>
      <w:r w:rsidR="009C08EB" w:rsidRPr="009A333C">
        <w:rPr>
          <w:rFonts w:cs="Times New Roman"/>
          <w:b/>
          <w:sz w:val="24"/>
          <w:szCs w:val="24"/>
        </w:rPr>
        <w:t xml:space="preserve"> </w:t>
      </w:r>
      <w:r w:rsidR="005D6A33">
        <w:rPr>
          <w:rFonts w:cs="Times New Roman"/>
          <w:b/>
          <w:sz w:val="24"/>
          <w:szCs w:val="24"/>
        </w:rPr>
        <w:t>первое</w:t>
      </w:r>
      <w:r w:rsidR="009C08EB" w:rsidRPr="009A333C">
        <w:rPr>
          <w:rFonts w:cs="Times New Roman"/>
          <w:b/>
          <w:sz w:val="24"/>
          <w:szCs w:val="24"/>
        </w:rPr>
        <w:t xml:space="preserve"> полугоди</w:t>
      </w:r>
      <w:r>
        <w:rPr>
          <w:rFonts w:cs="Times New Roman"/>
          <w:b/>
          <w:sz w:val="24"/>
          <w:szCs w:val="24"/>
        </w:rPr>
        <w:t>е</w:t>
      </w:r>
      <w:r w:rsidR="009C08EB" w:rsidRPr="009A333C">
        <w:rPr>
          <w:rFonts w:cs="Times New Roman"/>
          <w:b/>
          <w:sz w:val="24"/>
          <w:szCs w:val="24"/>
        </w:rPr>
        <w:t xml:space="preserve"> 202</w:t>
      </w:r>
      <w:r w:rsidR="005D6A33">
        <w:rPr>
          <w:rFonts w:cs="Times New Roman"/>
          <w:b/>
          <w:sz w:val="24"/>
          <w:szCs w:val="24"/>
        </w:rPr>
        <w:t>5</w:t>
      </w:r>
      <w:r w:rsidR="009C08EB" w:rsidRPr="009A333C">
        <w:rPr>
          <w:rFonts w:cs="Times New Roman"/>
          <w:b/>
          <w:sz w:val="24"/>
          <w:szCs w:val="24"/>
        </w:rPr>
        <w:t>/202</w:t>
      </w:r>
      <w:r w:rsidR="005D6A33">
        <w:rPr>
          <w:rFonts w:cs="Times New Roman"/>
          <w:b/>
          <w:sz w:val="24"/>
          <w:szCs w:val="24"/>
        </w:rPr>
        <w:t>6</w:t>
      </w:r>
      <w:r w:rsidR="009C08EB" w:rsidRPr="009A333C">
        <w:rPr>
          <w:rFonts w:cs="Times New Roman"/>
          <w:b/>
          <w:sz w:val="24"/>
          <w:szCs w:val="24"/>
        </w:rPr>
        <w:t xml:space="preserve">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3B035C" w14:paraId="69FA70FB" w14:textId="77777777" w:rsidTr="00796BE3">
        <w:trPr>
          <w:tblHeader/>
        </w:trPr>
        <w:tc>
          <w:tcPr>
            <w:tcW w:w="910" w:type="dxa"/>
            <w:vMerge w:val="restart"/>
            <w:vAlign w:val="center"/>
          </w:tcPr>
          <w:p w14:paraId="69C9D26A" w14:textId="77777777" w:rsidR="003B035C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Класс/</w:t>
            </w:r>
          </w:p>
          <w:p w14:paraId="7E9A2A9C" w14:textId="77777777" w:rsidR="003B035C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3650" w:type="dxa"/>
            <w:gridSpan w:val="15"/>
          </w:tcPr>
          <w:p w14:paraId="7B619768" w14:textId="47D497DA" w:rsidR="003B035C" w:rsidRDefault="000413B7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Сентябрь</w:t>
            </w:r>
          </w:p>
        </w:tc>
      </w:tr>
      <w:tr w:rsidR="0084498B" w14:paraId="635F8EE7" w14:textId="77777777" w:rsidTr="00796BE3">
        <w:trPr>
          <w:tblHeader/>
        </w:trPr>
        <w:tc>
          <w:tcPr>
            <w:tcW w:w="910" w:type="dxa"/>
            <w:vMerge/>
          </w:tcPr>
          <w:p w14:paraId="47CD454B" w14:textId="77777777" w:rsidR="003B035C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8E82E9B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10" w:type="dxa"/>
          </w:tcPr>
          <w:p w14:paraId="6E50BA69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10" w:type="dxa"/>
          </w:tcPr>
          <w:p w14:paraId="2A0C40A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910" w:type="dxa"/>
          </w:tcPr>
          <w:p w14:paraId="331875AC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10" w:type="dxa"/>
          </w:tcPr>
          <w:p w14:paraId="4C6713C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10" w:type="dxa"/>
          </w:tcPr>
          <w:p w14:paraId="296DF63C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10" w:type="dxa"/>
          </w:tcPr>
          <w:p w14:paraId="7A8C1FD4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10" w:type="dxa"/>
          </w:tcPr>
          <w:p w14:paraId="6CAE0585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910" w:type="dxa"/>
          </w:tcPr>
          <w:p w14:paraId="6B16A2BE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10" w:type="dxa"/>
          </w:tcPr>
          <w:p w14:paraId="5E6E54B9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10" w:type="dxa"/>
          </w:tcPr>
          <w:p w14:paraId="49B5273B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10" w:type="dxa"/>
          </w:tcPr>
          <w:p w14:paraId="45AEDD19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10" w:type="dxa"/>
          </w:tcPr>
          <w:p w14:paraId="6064D9AD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910" w:type="dxa"/>
          </w:tcPr>
          <w:p w14:paraId="17FFBAA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10" w:type="dxa"/>
          </w:tcPr>
          <w:p w14:paraId="48A7AB3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84498B" w:rsidRPr="00217ACB" w14:paraId="475AE0FE" w14:textId="77777777" w:rsidTr="00796BE3">
        <w:trPr>
          <w:tblHeader/>
        </w:trPr>
        <w:tc>
          <w:tcPr>
            <w:tcW w:w="910" w:type="dxa"/>
            <w:vMerge/>
          </w:tcPr>
          <w:p w14:paraId="63FA29C7" w14:textId="77777777" w:rsidR="0050278A" w:rsidRDefault="0050278A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0F21ACC9" w14:textId="2D219A2B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57B4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19EE474E" w14:textId="443A0A24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65323C39" w14:textId="6A5C00BD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533D3C16" w14:textId="4FC8A85F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6F36E89D" w14:textId="4D790E41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2886B9F6" w14:textId="53904BD1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5398CDA2" w14:textId="162C6E01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2815B3B1" w14:textId="17A9CCE2" w:rsidR="0050278A" w:rsidRPr="00217ACB" w:rsidRDefault="0050278A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E14D2"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639B6018" w14:textId="3D4CE439" w:rsidR="0050278A" w:rsidRPr="00217ACB" w:rsidRDefault="0050278A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E14D2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5AC26DE8" w14:textId="434F66EC" w:rsidR="0050278A" w:rsidRPr="00217ACB" w:rsidRDefault="0050278A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E14D2">
              <w:rPr>
                <w:rFonts w:cs="Times New Roman"/>
                <w:sz w:val="20"/>
                <w:szCs w:val="20"/>
              </w:rPr>
              <w:t xml:space="preserve">2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6FFF3A6A" w14:textId="1F4C1F27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2D70EC3F" w14:textId="00754CEF" w:rsidR="0050278A" w:rsidRPr="009E14D2" w:rsidRDefault="009E14D2" w:rsidP="0050278A">
            <w:pPr>
              <w:jc w:val="center"/>
              <w:rPr>
                <w:sz w:val="20"/>
                <w:szCs w:val="20"/>
              </w:rPr>
            </w:pPr>
            <w:r w:rsidRPr="009E14D2">
              <w:rPr>
                <w:sz w:val="20"/>
                <w:szCs w:val="20"/>
              </w:rPr>
              <w:t xml:space="preserve">16 </w:t>
            </w:r>
            <w:proofErr w:type="spellStart"/>
            <w:r w:rsidRPr="009E14D2">
              <w:rPr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6023EA8D" w14:textId="71C98449" w:rsidR="0050278A" w:rsidRPr="009E14D2" w:rsidRDefault="009E14D2" w:rsidP="0050278A">
            <w:pPr>
              <w:jc w:val="center"/>
              <w:rPr>
                <w:sz w:val="20"/>
                <w:szCs w:val="20"/>
              </w:rPr>
            </w:pPr>
            <w:r w:rsidRPr="009E14D2">
              <w:rPr>
                <w:sz w:val="20"/>
                <w:szCs w:val="20"/>
              </w:rPr>
              <w:t xml:space="preserve">17 </w:t>
            </w:r>
            <w:proofErr w:type="spellStart"/>
            <w:r w:rsidRPr="009E14D2">
              <w:rPr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5CEA0FDE" w14:textId="2A125ACF" w:rsidR="0050278A" w:rsidRPr="009E14D2" w:rsidRDefault="009E14D2" w:rsidP="0050278A">
            <w:pPr>
              <w:jc w:val="center"/>
              <w:rPr>
                <w:sz w:val="20"/>
                <w:szCs w:val="20"/>
              </w:rPr>
            </w:pPr>
            <w:r w:rsidRPr="009E14D2">
              <w:rPr>
                <w:sz w:val="20"/>
                <w:szCs w:val="20"/>
              </w:rPr>
              <w:t xml:space="preserve">18 </w:t>
            </w:r>
            <w:proofErr w:type="spellStart"/>
            <w:r w:rsidRPr="009E14D2">
              <w:rPr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910" w:type="dxa"/>
          </w:tcPr>
          <w:p w14:paraId="1A6FA007" w14:textId="78DF5B4E" w:rsidR="0050278A" w:rsidRPr="009E14D2" w:rsidRDefault="009E14D2" w:rsidP="0050278A">
            <w:pPr>
              <w:jc w:val="center"/>
              <w:rPr>
                <w:sz w:val="20"/>
                <w:szCs w:val="20"/>
              </w:rPr>
            </w:pPr>
            <w:r w:rsidRPr="009E14D2">
              <w:rPr>
                <w:sz w:val="20"/>
                <w:szCs w:val="20"/>
              </w:rPr>
              <w:t xml:space="preserve">19 </w:t>
            </w:r>
            <w:proofErr w:type="spellStart"/>
            <w:r w:rsidRPr="009E14D2">
              <w:rPr>
                <w:sz w:val="20"/>
                <w:szCs w:val="20"/>
              </w:rPr>
              <w:t>сент</w:t>
            </w:r>
            <w:proofErr w:type="spellEnd"/>
          </w:p>
        </w:tc>
      </w:tr>
      <w:tr w:rsidR="0084498B" w14:paraId="5EC16D0E" w14:textId="77777777" w:rsidTr="00796BE3">
        <w:tc>
          <w:tcPr>
            <w:tcW w:w="910" w:type="dxa"/>
          </w:tcPr>
          <w:p w14:paraId="04764FD0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14:paraId="49E08261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4F69655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2F2259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E986B6A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85DBABF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ED1E0D1" w14:textId="2FB6C08C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4AA8AF1" w14:textId="05DAA348" w:rsidR="003B035C" w:rsidRPr="00217ACB" w:rsidRDefault="00EF1118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СД РЯ 3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910" w:type="dxa"/>
          </w:tcPr>
          <w:p w14:paraId="0DA1114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72170F7" w14:textId="7D8F2057" w:rsidR="003B035C" w:rsidRPr="00217ACB" w:rsidRDefault="002A5C33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СД М 3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910" w:type="dxa"/>
          </w:tcPr>
          <w:p w14:paraId="58F7A432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F6304BB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04B9495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3401694" w14:textId="7ABD2AC7" w:rsidR="003B035C" w:rsidRPr="00217ACB" w:rsidRDefault="00010AB5" w:rsidP="00010AB5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2A5C33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АЯ</w:t>
            </w:r>
            <w:r w:rsidR="004333C9">
              <w:rPr>
                <w:sz w:val="24"/>
                <w:szCs w:val="24"/>
              </w:rPr>
              <w:t xml:space="preserve"> 4 </w:t>
            </w:r>
            <w:proofErr w:type="spellStart"/>
            <w:r w:rsidR="004333C9">
              <w:rPr>
                <w:sz w:val="24"/>
                <w:szCs w:val="24"/>
              </w:rPr>
              <w:t>ур</w:t>
            </w:r>
            <w:proofErr w:type="spellEnd"/>
            <w:r w:rsidR="004333C9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5CAF0288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1010248" w14:textId="77777777" w:rsidR="003B035C" w:rsidRPr="00217ACB" w:rsidRDefault="00010AB5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</w:t>
            </w:r>
            <w:r w:rsidR="004333C9">
              <w:rPr>
                <w:sz w:val="24"/>
                <w:szCs w:val="24"/>
              </w:rPr>
              <w:t xml:space="preserve"> 2 </w:t>
            </w:r>
            <w:proofErr w:type="spellStart"/>
            <w:r w:rsidR="004333C9">
              <w:rPr>
                <w:sz w:val="24"/>
                <w:szCs w:val="24"/>
              </w:rPr>
              <w:t>ур</w:t>
            </w:r>
            <w:proofErr w:type="spellEnd"/>
            <w:r w:rsidR="004333C9">
              <w:rPr>
                <w:sz w:val="24"/>
                <w:szCs w:val="24"/>
              </w:rPr>
              <w:t>.</w:t>
            </w:r>
          </w:p>
        </w:tc>
      </w:tr>
      <w:tr w:rsidR="0084498B" w14:paraId="21F31402" w14:textId="77777777" w:rsidTr="00796BE3">
        <w:tc>
          <w:tcPr>
            <w:tcW w:w="910" w:type="dxa"/>
          </w:tcPr>
          <w:p w14:paraId="3D819751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14:paraId="2F96C11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57B4256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4ACBE0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203C64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5DA4532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19D59DF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C8D7728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A212DBF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5E4C7AA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4CC7EFA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4301BD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04A87A26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E62A705" w14:textId="77777777" w:rsidR="003B035C" w:rsidRPr="00217ACB" w:rsidRDefault="00010AB5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4333C9">
              <w:rPr>
                <w:sz w:val="24"/>
                <w:szCs w:val="24"/>
              </w:rPr>
              <w:t xml:space="preserve"> 2 </w:t>
            </w:r>
            <w:proofErr w:type="spellStart"/>
            <w:r w:rsidR="004333C9">
              <w:rPr>
                <w:sz w:val="24"/>
                <w:szCs w:val="24"/>
              </w:rPr>
              <w:t>ур</w:t>
            </w:r>
            <w:proofErr w:type="spellEnd"/>
            <w:r w:rsidR="004333C9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39AE52E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FAEDA21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4498B" w14:paraId="65395B6D" w14:textId="77777777" w:rsidTr="00796BE3">
        <w:tc>
          <w:tcPr>
            <w:tcW w:w="910" w:type="dxa"/>
          </w:tcPr>
          <w:p w14:paraId="0553597C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14:paraId="699CABD5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A78F6A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D9B2A33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4AED5F2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2528293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2681D31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F34A7D6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21777B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9585916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D5E5DE9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84580F8" w14:textId="55E7233C" w:rsidR="003B035C" w:rsidRPr="00217ACB" w:rsidRDefault="00F10084" w:rsidP="00F10084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ШКР </w:t>
            </w:r>
            <w:r w:rsidR="0084498B">
              <w:rPr>
                <w:sz w:val="24"/>
                <w:szCs w:val="24"/>
              </w:rPr>
              <w:t>А</w:t>
            </w:r>
            <w:r w:rsidR="004333C9">
              <w:rPr>
                <w:sz w:val="24"/>
                <w:szCs w:val="24"/>
              </w:rPr>
              <w:t xml:space="preserve"> 5 </w:t>
            </w:r>
            <w:proofErr w:type="spellStart"/>
            <w:r w:rsidR="004333C9">
              <w:rPr>
                <w:sz w:val="24"/>
                <w:szCs w:val="24"/>
              </w:rPr>
              <w:t>ур</w:t>
            </w:r>
            <w:proofErr w:type="spellEnd"/>
            <w:r w:rsidR="004333C9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4D719551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97A1B7F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C7D8D28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79D364F" w14:textId="77777777" w:rsidR="003B035C" w:rsidRPr="00217ACB" w:rsidRDefault="0084498B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</w:t>
            </w:r>
            <w:r w:rsidR="004333C9">
              <w:rPr>
                <w:sz w:val="24"/>
                <w:szCs w:val="24"/>
              </w:rPr>
              <w:t xml:space="preserve"> 3 </w:t>
            </w:r>
            <w:proofErr w:type="spellStart"/>
            <w:r w:rsidR="004333C9">
              <w:rPr>
                <w:sz w:val="24"/>
                <w:szCs w:val="24"/>
              </w:rPr>
              <w:t>ур</w:t>
            </w:r>
            <w:proofErr w:type="spellEnd"/>
            <w:r w:rsidR="004333C9">
              <w:rPr>
                <w:sz w:val="24"/>
                <w:szCs w:val="24"/>
              </w:rPr>
              <w:t>.</w:t>
            </w:r>
          </w:p>
        </w:tc>
      </w:tr>
      <w:tr w:rsidR="0084498B" w14:paraId="7B7C9D6C" w14:textId="77777777" w:rsidTr="00796BE3">
        <w:tc>
          <w:tcPr>
            <w:tcW w:w="910" w:type="dxa"/>
          </w:tcPr>
          <w:p w14:paraId="64753FA2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14:paraId="01171E4B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EF1E10F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053F708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038D99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FFFDD4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5D8D6D0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AB5EA9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FF5749A" w14:textId="6F0E91EE" w:rsidR="003B035C" w:rsidRPr="00217ACB" w:rsidRDefault="0084498B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2A5C33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</w:t>
            </w:r>
            <w:r w:rsidR="005D323B">
              <w:rPr>
                <w:sz w:val="24"/>
                <w:szCs w:val="24"/>
              </w:rPr>
              <w:t xml:space="preserve"> 4 </w:t>
            </w:r>
            <w:proofErr w:type="spellStart"/>
            <w:r w:rsidR="005D323B">
              <w:rPr>
                <w:sz w:val="24"/>
                <w:szCs w:val="24"/>
              </w:rPr>
              <w:t>ур</w:t>
            </w:r>
            <w:proofErr w:type="spellEnd"/>
            <w:r w:rsidR="005D323B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1687184E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7BC3270" w14:textId="11275C57" w:rsidR="003B035C" w:rsidRPr="00217ACB" w:rsidRDefault="0084498B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5D323B">
              <w:rPr>
                <w:sz w:val="24"/>
                <w:szCs w:val="24"/>
              </w:rPr>
              <w:t xml:space="preserve"> </w:t>
            </w:r>
            <w:r w:rsidR="008D6D80">
              <w:rPr>
                <w:sz w:val="24"/>
                <w:szCs w:val="24"/>
              </w:rPr>
              <w:t>3</w:t>
            </w:r>
            <w:r w:rsidR="005D323B">
              <w:rPr>
                <w:sz w:val="24"/>
                <w:szCs w:val="24"/>
              </w:rPr>
              <w:t xml:space="preserve"> </w:t>
            </w:r>
            <w:proofErr w:type="spellStart"/>
            <w:r w:rsidR="005D323B">
              <w:rPr>
                <w:sz w:val="24"/>
                <w:szCs w:val="24"/>
              </w:rPr>
              <w:t>ур</w:t>
            </w:r>
            <w:proofErr w:type="spellEnd"/>
            <w:r w:rsidR="005D323B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69E7E52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004FDE2C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30AE3E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3D5C4F3" w14:textId="1D0141F0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AF170AE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4498B" w14:paraId="00147D88" w14:textId="77777777" w:rsidTr="00796BE3">
        <w:tc>
          <w:tcPr>
            <w:tcW w:w="910" w:type="dxa"/>
          </w:tcPr>
          <w:p w14:paraId="76B02CBF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14:paraId="5FB1869C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885E5D0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03CE3FEC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A76EEAB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FAED6DC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1758D5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5BD01A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EF5277A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DF85BEB" w14:textId="140A9DAF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BEB361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986E39A" w14:textId="77777777" w:rsidR="003B035C" w:rsidRPr="00217ACB" w:rsidRDefault="0084498B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</w:t>
            </w:r>
            <w:r w:rsidR="005D323B">
              <w:rPr>
                <w:sz w:val="24"/>
                <w:szCs w:val="24"/>
              </w:rPr>
              <w:t xml:space="preserve"> 3 </w:t>
            </w:r>
            <w:proofErr w:type="spellStart"/>
            <w:r w:rsidR="005D323B">
              <w:rPr>
                <w:sz w:val="24"/>
                <w:szCs w:val="24"/>
              </w:rPr>
              <w:t>ур</w:t>
            </w:r>
            <w:proofErr w:type="spellEnd"/>
            <w:r w:rsidR="005D323B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56D65D3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8C2F1C0" w14:textId="67AFCEED" w:rsidR="003B035C" w:rsidRPr="00217ACB" w:rsidRDefault="002A5C33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69C14CBB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7A9970C" w14:textId="77777777" w:rsidR="003B035C" w:rsidRPr="00217ACB" w:rsidRDefault="0084498B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5D323B">
              <w:rPr>
                <w:sz w:val="24"/>
                <w:szCs w:val="24"/>
              </w:rPr>
              <w:t xml:space="preserve"> 5 </w:t>
            </w:r>
            <w:proofErr w:type="spellStart"/>
            <w:r w:rsidR="005D323B">
              <w:rPr>
                <w:sz w:val="24"/>
                <w:szCs w:val="24"/>
              </w:rPr>
              <w:t>ур</w:t>
            </w:r>
            <w:proofErr w:type="spellEnd"/>
            <w:r w:rsidR="005D323B">
              <w:rPr>
                <w:sz w:val="24"/>
                <w:szCs w:val="24"/>
              </w:rPr>
              <w:t>.</w:t>
            </w:r>
          </w:p>
        </w:tc>
      </w:tr>
      <w:tr w:rsidR="0084498B" w14:paraId="70AD85EA" w14:textId="77777777" w:rsidTr="00796BE3">
        <w:tc>
          <w:tcPr>
            <w:tcW w:w="910" w:type="dxa"/>
          </w:tcPr>
          <w:p w14:paraId="2D20798A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14:paraId="51E36046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AF14D4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62F3DB8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D5F7EE7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394538F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C56878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E99A261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6F72B65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3489875" w14:textId="76654DF5" w:rsidR="003B035C" w:rsidRPr="00217ACB" w:rsidRDefault="009E48AF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2A5C33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5D323B">
              <w:rPr>
                <w:sz w:val="24"/>
                <w:szCs w:val="24"/>
              </w:rPr>
              <w:t xml:space="preserve"> 2 </w:t>
            </w:r>
            <w:proofErr w:type="spellStart"/>
            <w:r w:rsidR="005D323B">
              <w:rPr>
                <w:sz w:val="24"/>
                <w:szCs w:val="24"/>
              </w:rPr>
              <w:t>ур</w:t>
            </w:r>
            <w:proofErr w:type="spellEnd"/>
            <w:r w:rsidR="005D323B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730DA761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DDB1D23" w14:textId="77777777" w:rsidR="003B035C" w:rsidRPr="00217ACB" w:rsidRDefault="009E48AF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</w:t>
            </w:r>
            <w:r w:rsidR="005D323B">
              <w:rPr>
                <w:sz w:val="24"/>
                <w:szCs w:val="24"/>
              </w:rPr>
              <w:t xml:space="preserve"> 4 </w:t>
            </w:r>
            <w:proofErr w:type="spellStart"/>
            <w:r w:rsidR="005D323B">
              <w:rPr>
                <w:sz w:val="24"/>
                <w:szCs w:val="24"/>
              </w:rPr>
              <w:t>ур</w:t>
            </w:r>
            <w:proofErr w:type="spellEnd"/>
            <w:r w:rsidR="005D323B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09F9ACF2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A6C82A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FDDFA9E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1E45C16" w14:textId="454E0026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4498B" w14:paraId="07A65F99" w14:textId="77777777" w:rsidTr="00796BE3">
        <w:tc>
          <w:tcPr>
            <w:tcW w:w="910" w:type="dxa"/>
          </w:tcPr>
          <w:p w14:paraId="4BF75E9D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0" w:type="dxa"/>
          </w:tcPr>
          <w:p w14:paraId="6BF58992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5AB8C6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135B6F6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4B8E50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436A8A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FF05B6A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2EFE86C" w14:textId="0E997480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8B434D3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45B685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1BE4B04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C508C88" w14:textId="27BB1B9C" w:rsidR="003B035C" w:rsidRPr="00217ACB" w:rsidRDefault="009E48AF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</w:t>
            </w:r>
            <w:r w:rsidR="005D323B">
              <w:rPr>
                <w:sz w:val="24"/>
                <w:szCs w:val="24"/>
              </w:rPr>
              <w:t xml:space="preserve"> </w:t>
            </w:r>
            <w:r w:rsidR="008D6D80">
              <w:rPr>
                <w:sz w:val="24"/>
                <w:szCs w:val="24"/>
              </w:rPr>
              <w:t>3</w:t>
            </w:r>
            <w:r w:rsidR="005D323B">
              <w:rPr>
                <w:sz w:val="24"/>
                <w:szCs w:val="24"/>
              </w:rPr>
              <w:t xml:space="preserve"> </w:t>
            </w:r>
            <w:proofErr w:type="spellStart"/>
            <w:r w:rsidR="005D323B">
              <w:rPr>
                <w:sz w:val="24"/>
                <w:szCs w:val="24"/>
              </w:rPr>
              <w:t>ур</w:t>
            </w:r>
            <w:proofErr w:type="spellEnd"/>
            <w:r w:rsidR="005D323B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592BFA19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07266FDF" w14:textId="77777777" w:rsidR="003B035C" w:rsidRPr="00217ACB" w:rsidRDefault="009E48AF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5D323B">
              <w:rPr>
                <w:sz w:val="24"/>
                <w:szCs w:val="24"/>
              </w:rPr>
              <w:t xml:space="preserve"> 5 </w:t>
            </w:r>
            <w:proofErr w:type="spellStart"/>
            <w:r w:rsidR="005D323B">
              <w:rPr>
                <w:sz w:val="24"/>
                <w:szCs w:val="24"/>
              </w:rPr>
              <w:t>ур</w:t>
            </w:r>
            <w:proofErr w:type="spellEnd"/>
            <w:r w:rsidR="005D323B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14:paraId="689E68DE" w14:textId="77777777" w:rsidR="003B035C" w:rsidRPr="00217ACB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02A08F5" w14:textId="2B76FB75" w:rsidR="003B035C" w:rsidRPr="00217ACB" w:rsidRDefault="002A5C33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14AE13BA" w14:textId="77777777" w:rsidR="00862B3F" w:rsidRDefault="00862B3F" w:rsidP="0050278A">
      <w:pPr>
        <w:pStyle w:val="a3"/>
        <w:pageBreakBefore/>
        <w:tabs>
          <w:tab w:val="left" w:pos="426"/>
        </w:tabs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"/>
        <w:gridCol w:w="898"/>
        <w:gridCol w:w="898"/>
        <w:gridCol w:w="898"/>
        <w:gridCol w:w="108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27774E" w14:paraId="7D74AB0C" w14:textId="77777777" w:rsidTr="0084498B">
        <w:trPr>
          <w:tblHeader/>
        </w:trPr>
        <w:tc>
          <w:tcPr>
            <w:tcW w:w="906" w:type="dxa"/>
            <w:vMerge w:val="restart"/>
            <w:vAlign w:val="center"/>
          </w:tcPr>
          <w:p w14:paraId="75378150" w14:textId="77777777" w:rsidR="0027774E" w:rsidRDefault="0027774E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</w:t>
            </w:r>
            <w:r w:rsidR="004333C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D68C37C" w14:textId="77777777" w:rsidR="0027774E" w:rsidRDefault="0027774E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2694" w:type="dxa"/>
            <w:gridSpan w:val="3"/>
          </w:tcPr>
          <w:p w14:paraId="67205BC3" w14:textId="22ED0A68" w:rsidR="0027774E" w:rsidRPr="006E6843" w:rsidRDefault="000413B7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Сентябрь               </w:t>
            </w:r>
          </w:p>
        </w:tc>
        <w:tc>
          <w:tcPr>
            <w:tcW w:w="10960" w:type="dxa"/>
            <w:gridSpan w:val="12"/>
          </w:tcPr>
          <w:p w14:paraId="5F6D4172" w14:textId="56B5E37E" w:rsidR="0027774E" w:rsidRPr="0027774E" w:rsidRDefault="000413B7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3B035C" w14:paraId="5D3BC9E7" w14:textId="77777777" w:rsidTr="0027774E">
        <w:trPr>
          <w:tblHeader/>
        </w:trPr>
        <w:tc>
          <w:tcPr>
            <w:tcW w:w="906" w:type="dxa"/>
            <w:vMerge/>
          </w:tcPr>
          <w:p w14:paraId="7FD2D621" w14:textId="77777777" w:rsidR="003B035C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566DAA0C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8" w:type="dxa"/>
          </w:tcPr>
          <w:p w14:paraId="48216427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8" w:type="dxa"/>
          </w:tcPr>
          <w:p w14:paraId="440C052F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1082" w:type="dxa"/>
          </w:tcPr>
          <w:p w14:paraId="1C2FADD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</w:tcPr>
          <w:p w14:paraId="6C2C31A5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8" w:type="dxa"/>
          </w:tcPr>
          <w:p w14:paraId="76797768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8" w:type="dxa"/>
          </w:tcPr>
          <w:p w14:paraId="2CE6C359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8" w:type="dxa"/>
          </w:tcPr>
          <w:p w14:paraId="2BE0FCD5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8" w:type="dxa"/>
          </w:tcPr>
          <w:p w14:paraId="71504680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</w:tcPr>
          <w:p w14:paraId="2FAD958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8" w:type="dxa"/>
          </w:tcPr>
          <w:p w14:paraId="314D838E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8" w:type="dxa"/>
          </w:tcPr>
          <w:p w14:paraId="05BCA49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8" w:type="dxa"/>
          </w:tcPr>
          <w:p w14:paraId="3102418B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8" w:type="dxa"/>
          </w:tcPr>
          <w:p w14:paraId="3E99366E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</w:tcPr>
          <w:p w14:paraId="16C9F800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50278A" w:rsidRPr="00217ACB" w14:paraId="07F1496B" w14:textId="77777777" w:rsidTr="0027774E">
        <w:trPr>
          <w:tblHeader/>
        </w:trPr>
        <w:tc>
          <w:tcPr>
            <w:tcW w:w="906" w:type="dxa"/>
            <w:vMerge/>
          </w:tcPr>
          <w:p w14:paraId="59BD7BB5" w14:textId="77777777" w:rsidR="0050278A" w:rsidRDefault="0050278A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553FB1F5" w14:textId="6C414A15" w:rsidR="0050278A" w:rsidRPr="00217ACB" w:rsidRDefault="0050278A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E14D2">
              <w:rPr>
                <w:rFonts w:cs="Times New Roman"/>
                <w:sz w:val="20"/>
                <w:szCs w:val="20"/>
              </w:rPr>
              <w:t xml:space="preserve">2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898" w:type="dxa"/>
          </w:tcPr>
          <w:p w14:paraId="079AF0BB" w14:textId="7083D2C1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898" w:type="dxa"/>
          </w:tcPr>
          <w:p w14:paraId="5E11D88D" w14:textId="6BB8961C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1082" w:type="dxa"/>
          </w:tcPr>
          <w:p w14:paraId="6DAD6FEA" w14:textId="14B63FD3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898" w:type="dxa"/>
          </w:tcPr>
          <w:p w14:paraId="31AB43EB" w14:textId="304156DD" w:rsidR="0050278A" w:rsidRPr="00217ACB" w:rsidRDefault="0050278A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E14D2">
              <w:rPr>
                <w:rFonts w:cs="Times New Roman"/>
                <w:sz w:val="20"/>
                <w:szCs w:val="20"/>
              </w:rPr>
              <w:t xml:space="preserve">6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898" w:type="dxa"/>
          </w:tcPr>
          <w:p w14:paraId="12595508" w14:textId="0C32EBFF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898" w:type="dxa"/>
          </w:tcPr>
          <w:p w14:paraId="081FD266" w14:textId="302196B1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898" w:type="dxa"/>
          </w:tcPr>
          <w:p w14:paraId="47D75943" w14:textId="592747D8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8" w:type="dxa"/>
          </w:tcPr>
          <w:p w14:paraId="2B8840C0" w14:textId="02F86A7E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8" w:type="dxa"/>
          </w:tcPr>
          <w:p w14:paraId="2528BE53" w14:textId="62BF348F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8" w:type="dxa"/>
          </w:tcPr>
          <w:p w14:paraId="271A2EF3" w14:textId="53DD62B4" w:rsidR="0050278A" w:rsidRPr="00217ACB" w:rsidRDefault="009E14D2" w:rsidP="0050278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8" w:type="dxa"/>
          </w:tcPr>
          <w:p w14:paraId="3287EDFB" w14:textId="6461B4FA" w:rsidR="0050278A" w:rsidRDefault="009E14D2" w:rsidP="0050278A">
            <w:pPr>
              <w:jc w:val="center"/>
            </w:pPr>
            <w:r>
              <w:t xml:space="preserve">7 </w:t>
            </w:r>
            <w:proofErr w:type="spellStart"/>
            <w:r>
              <w:t>окт</w:t>
            </w:r>
            <w:proofErr w:type="spellEnd"/>
          </w:p>
        </w:tc>
        <w:tc>
          <w:tcPr>
            <w:tcW w:w="898" w:type="dxa"/>
          </w:tcPr>
          <w:p w14:paraId="23C17786" w14:textId="7B1D9DFE" w:rsidR="0050278A" w:rsidRDefault="009E14D2" w:rsidP="0050278A">
            <w:pPr>
              <w:jc w:val="center"/>
            </w:pPr>
            <w:r>
              <w:t xml:space="preserve">8 </w:t>
            </w:r>
            <w:proofErr w:type="spellStart"/>
            <w:r>
              <w:t>окт</w:t>
            </w:r>
            <w:proofErr w:type="spellEnd"/>
          </w:p>
        </w:tc>
        <w:tc>
          <w:tcPr>
            <w:tcW w:w="898" w:type="dxa"/>
          </w:tcPr>
          <w:p w14:paraId="50131224" w14:textId="2664FA01" w:rsidR="0050278A" w:rsidRDefault="009E14D2" w:rsidP="0050278A">
            <w:pPr>
              <w:jc w:val="center"/>
            </w:pPr>
            <w:r>
              <w:t xml:space="preserve">9 </w:t>
            </w:r>
            <w:proofErr w:type="spellStart"/>
            <w:r>
              <w:t>окт</w:t>
            </w:r>
            <w:proofErr w:type="spellEnd"/>
          </w:p>
        </w:tc>
        <w:tc>
          <w:tcPr>
            <w:tcW w:w="898" w:type="dxa"/>
          </w:tcPr>
          <w:p w14:paraId="06ABCD57" w14:textId="022DFB66" w:rsidR="0050278A" w:rsidRDefault="0050278A" w:rsidP="0050278A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E14D2"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</w:tr>
      <w:tr w:rsidR="00C42F6E" w14:paraId="3AADB62B" w14:textId="77777777" w:rsidTr="0027774E">
        <w:tc>
          <w:tcPr>
            <w:tcW w:w="906" w:type="dxa"/>
          </w:tcPr>
          <w:p w14:paraId="4E9A33EF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898" w:type="dxa"/>
          </w:tcPr>
          <w:p w14:paraId="0CC73C2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525B865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C3CF60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9B7E04E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E25082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DB65E4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584C1778" w14:textId="7D78630F" w:rsidR="00C42F6E" w:rsidRPr="00217ACB" w:rsidRDefault="00086885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2A5C33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7A2D47A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622FBE8" w14:textId="77777777" w:rsidR="00C42F6E" w:rsidRPr="00217ACB" w:rsidRDefault="00086885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М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14:paraId="7726C12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24CC04A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41DA4ED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6F101480" w14:textId="744A7A8D" w:rsidR="00C42F6E" w:rsidRPr="00217ACB" w:rsidRDefault="00086885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2A5C33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АЯ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14:paraId="56EF76BF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3BAB6E2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18AC45D5" w14:textId="77777777" w:rsidTr="0027774E">
        <w:tc>
          <w:tcPr>
            <w:tcW w:w="906" w:type="dxa"/>
          </w:tcPr>
          <w:p w14:paraId="35326DF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898" w:type="dxa"/>
          </w:tcPr>
          <w:p w14:paraId="6AB11DC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7D049F7" w14:textId="55B3286A" w:rsidR="00C42F6E" w:rsidRPr="00217ACB" w:rsidRDefault="00010AB5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2A5C33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 w:rsidR="0043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АЯ</w:t>
            </w:r>
            <w:r w:rsidR="004333C9">
              <w:rPr>
                <w:sz w:val="24"/>
                <w:szCs w:val="24"/>
              </w:rPr>
              <w:t xml:space="preserve"> 4 </w:t>
            </w:r>
            <w:proofErr w:type="spellStart"/>
            <w:r w:rsidR="004333C9">
              <w:rPr>
                <w:sz w:val="24"/>
                <w:szCs w:val="24"/>
              </w:rPr>
              <w:t>ур</w:t>
            </w:r>
            <w:proofErr w:type="spellEnd"/>
            <w:r w:rsidR="004333C9"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7CB2471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E5D5C2C" w14:textId="66F40375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EA5EDB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E9D1DE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C912F5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8D2D3C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B138721" w14:textId="379EECED" w:rsidR="00C42F6E" w:rsidRPr="00217ACB" w:rsidRDefault="002A5C33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14:paraId="6733F74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4FA1FCB0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1467D7FD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6ED5B58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17A2448E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472CB1C2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1CC6209B" w14:textId="77777777" w:rsidTr="0027774E">
        <w:tc>
          <w:tcPr>
            <w:tcW w:w="906" w:type="dxa"/>
          </w:tcPr>
          <w:p w14:paraId="23FFB48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898" w:type="dxa"/>
          </w:tcPr>
          <w:p w14:paraId="23BC6E3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EDCF40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D8B2F7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FA8265E" w14:textId="2DE4B2E5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20D4CAF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E7AAE36" w14:textId="295B87C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37A109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5CDBCC9E" w14:textId="322F031D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АЯ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7745C01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9E6DB0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86E00C0" w14:textId="149B271E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F1F91BA" w14:textId="5693836B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А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29266D7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241CFB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1CB3BE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3748AEB6" w14:textId="77777777" w:rsidTr="0027774E">
        <w:tc>
          <w:tcPr>
            <w:tcW w:w="906" w:type="dxa"/>
          </w:tcPr>
          <w:p w14:paraId="77DD8E6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898" w:type="dxa"/>
          </w:tcPr>
          <w:p w14:paraId="09AC28A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CA093F8" w14:textId="5590A8F0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275949E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7747D8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B008BBF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EFDE0D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CA7C31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AF4368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5DCA579" w14:textId="0C1B6259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Г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1CC4D0E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58FCFE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92735B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044B02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5626BFFA" w14:textId="75DB148E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  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279FC4A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79BA7811" w14:textId="77777777" w:rsidTr="0027774E">
        <w:tc>
          <w:tcPr>
            <w:tcW w:w="906" w:type="dxa"/>
          </w:tcPr>
          <w:p w14:paraId="7A6346B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898" w:type="dxa"/>
          </w:tcPr>
          <w:p w14:paraId="4D9DE3E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D3DF382" w14:textId="2B044904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Г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0CB3981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0DEB0B3" w14:textId="39AFD3C2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5A2DB70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6D2F530" w14:textId="3774B004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614F90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DA212B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DB44DB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Х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09166CE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C5BAFE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4782BA7" w14:textId="742581CD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12F6D6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383CF3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2B08A6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2E2F4A19" w14:textId="77777777" w:rsidTr="0027774E">
        <w:tc>
          <w:tcPr>
            <w:tcW w:w="906" w:type="dxa"/>
          </w:tcPr>
          <w:p w14:paraId="019D1EB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898" w:type="dxa"/>
          </w:tcPr>
          <w:p w14:paraId="03AEF8D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A8C2A3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E3C5F79" w14:textId="04F6017A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14:paraId="0D27773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E15D6D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6DFF01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80A711B" w14:textId="4EC3BC1D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Г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03A1EEF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659C24F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C805A9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31F4EE9" w14:textId="1F3861CC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322F937" w14:textId="5DF17ED2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Х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98" w:type="dxa"/>
          </w:tcPr>
          <w:p w14:paraId="5FBF9223" w14:textId="33F08A70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53563CC7" w14:textId="6AE024CC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98" w:type="dxa"/>
          </w:tcPr>
          <w:p w14:paraId="2E6685FF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0E255B49" w14:textId="77777777" w:rsidTr="0027774E">
        <w:tc>
          <w:tcPr>
            <w:tcW w:w="906" w:type="dxa"/>
          </w:tcPr>
          <w:p w14:paraId="673A7F5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898" w:type="dxa"/>
          </w:tcPr>
          <w:p w14:paraId="4A3419C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BCDB3B8" w14:textId="5895A341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2D747E2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9194023" w14:textId="706E8B5D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08BE7CF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ECD126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C47F13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EFE28E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7749A1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F48FCB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Х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5E14ACF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5A3C2C2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5177161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09700C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C05309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A2BB7DE" w14:textId="77777777" w:rsidR="003B035C" w:rsidRDefault="003B035C" w:rsidP="00543BC8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1082"/>
        <w:gridCol w:w="899"/>
        <w:gridCol w:w="899"/>
        <w:gridCol w:w="899"/>
        <w:gridCol w:w="899"/>
        <w:gridCol w:w="899"/>
        <w:gridCol w:w="899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9F45CC" w14:paraId="698CEBFF" w14:textId="77777777" w:rsidTr="0084498B">
        <w:trPr>
          <w:tblHeader/>
        </w:trPr>
        <w:tc>
          <w:tcPr>
            <w:tcW w:w="900" w:type="dxa"/>
            <w:vMerge w:val="restart"/>
            <w:vAlign w:val="center"/>
          </w:tcPr>
          <w:p w14:paraId="0A3989E8" w14:textId="77777777" w:rsidR="009F45CC" w:rsidRDefault="009F45C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</w:t>
            </w:r>
            <w:r w:rsidR="004333C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C6C3CFB" w14:textId="77777777" w:rsidR="009F45CC" w:rsidRDefault="009F45C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8272" w:type="dxa"/>
            <w:gridSpan w:val="9"/>
          </w:tcPr>
          <w:p w14:paraId="3F6C4FC3" w14:textId="0E84170A" w:rsidR="009F45CC" w:rsidRPr="009F45CC" w:rsidRDefault="000413B7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5388" w:type="dxa"/>
            <w:gridSpan w:val="6"/>
          </w:tcPr>
          <w:p w14:paraId="393CB8DE" w14:textId="7466BCA6" w:rsidR="009F45CC" w:rsidRPr="009F45CC" w:rsidRDefault="000413B7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Ноябрь</w:t>
            </w:r>
          </w:p>
        </w:tc>
      </w:tr>
      <w:tr w:rsidR="003B035C" w14:paraId="06324D43" w14:textId="77777777" w:rsidTr="002129EC">
        <w:trPr>
          <w:tblHeader/>
        </w:trPr>
        <w:tc>
          <w:tcPr>
            <w:tcW w:w="900" w:type="dxa"/>
            <w:vMerge/>
          </w:tcPr>
          <w:p w14:paraId="5E467D30" w14:textId="77777777" w:rsidR="003B035C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13D755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9" w:type="dxa"/>
          </w:tcPr>
          <w:p w14:paraId="3DCAD7A8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9" w:type="dxa"/>
          </w:tcPr>
          <w:p w14:paraId="29C00E17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9" w:type="dxa"/>
            <w:shd w:val="clear" w:color="auto" w:fill="auto"/>
          </w:tcPr>
          <w:p w14:paraId="47E95BD3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9" w:type="dxa"/>
            <w:shd w:val="clear" w:color="auto" w:fill="FFFFFF" w:themeFill="background1"/>
          </w:tcPr>
          <w:p w14:paraId="5E7494D4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9" w:type="dxa"/>
          </w:tcPr>
          <w:p w14:paraId="397E676D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9" w:type="dxa"/>
          </w:tcPr>
          <w:p w14:paraId="41529558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8" w:type="dxa"/>
          </w:tcPr>
          <w:p w14:paraId="18381528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8" w:type="dxa"/>
          </w:tcPr>
          <w:p w14:paraId="3A905E3F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</w:tcPr>
          <w:p w14:paraId="4F7C7200" w14:textId="77777777" w:rsidR="003B035C" w:rsidRPr="001142BD" w:rsidRDefault="003B035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8" w:type="dxa"/>
          </w:tcPr>
          <w:p w14:paraId="742E3F0A" w14:textId="1BD1BD0C" w:rsidR="003B035C" w:rsidRPr="001142BD" w:rsidRDefault="00BE409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8" w:type="dxa"/>
          </w:tcPr>
          <w:p w14:paraId="2D35690E" w14:textId="00935030" w:rsidR="003B035C" w:rsidRPr="001142BD" w:rsidRDefault="00BE409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8" w:type="dxa"/>
            <w:shd w:val="clear" w:color="auto" w:fill="FFFFFF" w:themeFill="background1"/>
          </w:tcPr>
          <w:p w14:paraId="750C12D4" w14:textId="72ED729A" w:rsidR="003B035C" w:rsidRPr="001142BD" w:rsidRDefault="00BE409C" w:rsidP="00BE409C">
            <w:pPr>
              <w:tabs>
                <w:tab w:val="left" w:pos="426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8" w:type="dxa"/>
          </w:tcPr>
          <w:p w14:paraId="6B3B3990" w14:textId="25BAB6FE" w:rsidR="003B035C" w:rsidRPr="001142BD" w:rsidRDefault="00BE409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8" w:type="dxa"/>
            <w:shd w:val="clear" w:color="auto" w:fill="FFFFFF" w:themeFill="background1"/>
          </w:tcPr>
          <w:p w14:paraId="5A1C2E8A" w14:textId="41AF1345" w:rsidR="003B035C" w:rsidRPr="001142BD" w:rsidRDefault="00BE409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</w:tr>
      <w:tr w:rsidR="00E57B45" w:rsidRPr="00217ACB" w14:paraId="3B3CD857" w14:textId="77777777" w:rsidTr="002129EC">
        <w:trPr>
          <w:tblHeader/>
        </w:trPr>
        <w:tc>
          <w:tcPr>
            <w:tcW w:w="900" w:type="dxa"/>
            <w:vMerge/>
          </w:tcPr>
          <w:p w14:paraId="52CAB0BF" w14:textId="77777777" w:rsidR="00E57B45" w:rsidRDefault="00E57B45" w:rsidP="00E57B4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4EB6C13" w14:textId="132EC383" w:rsidR="00E57B45" w:rsidRPr="00217ACB" w:rsidRDefault="009E14D2" w:rsidP="00E57B4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9" w:type="dxa"/>
          </w:tcPr>
          <w:p w14:paraId="169DE2D5" w14:textId="310834A8" w:rsidR="00E57B45" w:rsidRPr="00217ACB" w:rsidRDefault="009E14D2" w:rsidP="00E57B4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9" w:type="dxa"/>
          </w:tcPr>
          <w:p w14:paraId="4213B542" w14:textId="7791E9DF" w:rsidR="00E57B45" w:rsidRPr="009E14D2" w:rsidRDefault="009E14D2" w:rsidP="00E57B45">
            <w:pPr>
              <w:jc w:val="center"/>
              <w:rPr>
                <w:sz w:val="20"/>
                <w:szCs w:val="20"/>
              </w:rPr>
            </w:pPr>
            <w:r w:rsidRPr="009E14D2">
              <w:rPr>
                <w:sz w:val="20"/>
                <w:szCs w:val="20"/>
              </w:rPr>
              <w:t xml:space="preserve">15 </w:t>
            </w:r>
            <w:proofErr w:type="spellStart"/>
            <w:r w:rsidRPr="009E14D2">
              <w:rPr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091D8171" w14:textId="6F3B1847" w:rsidR="00E57B45" w:rsidRPr="009E14D2" w:rsidRDefault="009E14D2" w:rsidP="00E57B45">
            <w:pPr>
              <w:jc w:val="center"/>
              <w:rPr>
                <w:sz w:val="20"/>
                <w:szCs w:val="20"/>
              </w:rPr>
            </w:pPr>
            <w:r w:rsidRPr="009E14D2">
              <w:rPr>
                <w:sz w:val="20"/>
                <w:szCs w:val="20"/>
              </w:rPr>
              <w:t xml:space="preserve">16 </w:t>
            </w:r>
            <w:proofErr w:type="spellStart"/>
            <w:r w:rsidRPr="009E14D2">
              <w:rPr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9" w:type="dxa"/>
            <w:shd w:val="clear" w:color="auto" w:fill="FFFFFF" w:themeFill="background1"/>
          </w:tcPr>
          <w:p w14:paraId="4BFB8512" w14:textId="2A3FCF13" w:rsidR="00E57B45" w:rsidRPr="009E14D2" w:rsidRDefault="009E14D2" w:rsidP="00E57B45">
            <w:pPr>
              <w:jc w:val="center"/>
              <w:rPr>
                <w:sz w:val="20"/>
                <w:szCs w:val="20"/>
              </w:rPr>
            </w:pPr>
            <w:r w:rsidRPr="009E14D2">
              <w:rPr>
                <w:sz w:val="20"/>
                <w:szCs w:val="20"/>
              </w:rPr>
              <w:t xml:space="preserve">17 </w:t>
            </w:r>
            <w:proofErr w:type="spellStart"/>
            <w:r w:rsidRPr="009E14D2">
              <w:rPr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9" w:type="dxa"/>
          </w:tcPr>
          <w:p w14:paraId="0B2CE626" w14:textId="2A2C4FC2" w:rsidR="00E57B45" w:rsidRDefault="00E57B45" w:rsidP="00E57B45">
            <w:pPr>
              <w:jc w:val="center"/>
            </w:pPr>
            <w:r w:rsidRPr="007C5D26">
              <w:rPr>
                <w:rFonts w:cs="Times New Roman"/>
                <w:sz w:val="20"/>
                <w:szCs w:val="20"/>
              </w:rPr>
              <w:t>2</w:t>
            </w:r>
            <w:r w:rsidR="009E14D2"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9" w:type="dxa"/>
          </w:tcPr>
          <w:p w14:paraId="5485F4C7" w14:textId="0A3FD4EB" w:rsidR="00E57B45" w:rsidRDefault="00E57B45" w:rsidP="00E57B45">
            <w:pPr>
              <w:jc w:val="center"/>
            </w:pPr>
            <w:r w:rsidRPr="0020348C">
              <w:rPr>
                <w:rFonts w:cs="Times New Roman"/>
                <w:sz w:val="20"/>
                <w:szCs w:val="20"/>
              </w:rPr>
              <w:t>2</w:t>
            </w:r>
            <w:r w:rsidR="009E14D2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8" w:type="dxa"/>
          </w:tcPr>
          <w:p w14:paraId="320C603E" w14:textId="687F358D" w:rsidR="00E57B45" w:rsidRDefault="00E57B45" w:rsidP="00E57B45">
            <w:pPr>
              <w:jc w:val="center"/>
            </w:pPr>
            <w:r w:rsidRPr="0020348C">
              <w:rPr>
                <w:rFonts w:cs="Times New Roman"/>
                <w:sz w:val="20"/>
                <w:szCs w:val="20"/>
              </w:rPr>
              <w:t>2</w:t>
            </w:r>
            <w:r w:rsidR="009E14D2">
              <w:rPr>
                <w:rFonts w:cs="Times New Roman"/>
                <w:sz w:val="20"/>
                <w:szCs w:val="20"/>
              </w:rPr>
              <w:t xml:space="preserve">2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8" w:type="dxa"/>
          </w:tcPr>
          <w:p w14:paraId="1FD4FE38" w14:textId="38151ED7" w:rsidR="00E57B45" w:rsidRPr="00217ACB" w:rsidRDefault="00E57B45" w:rsidP="00E57B4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0348C">
              <w:rPr>
                <w:rFonts w:cs="Times New Roman"/>
                <w:sz w:val="20"/>
                <w:szCs w:val="20"/>
              </w:rPr>
              <w:t>2</w:t>
            </w:r>
            <w:r w:rsidR="009E14D2">
              <w:rPr>
                <w:rFonts w:cs="Times New Roman"/>
                <w:sz w:val="20"/>
                <w:szCs w:val="20"/>
              </w:rPr>
              <w:t xml:space="preserve">3 </w:t>
            </w:r>
            <w:proofErr w:type="spellStart"/>
            <w:r w:rsidR="009E14D2"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8" w:type="dxa"/>
          </w:tcPr>
          <w:p w14:paraId="49298010" w14:textId="1C7E8573" w:rsidR="00E57B45" w:rsidRPr="00217ACB" w:rsidRDefault="009E14D2" w:rsidP="00E57B4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98" w:type="dxa"/>
          </w:tcPr>
          <w:p w14:paraId="5822B7DC" w14:textId="5318053C" w:rsidR="00E57B45" w:rsidRPr="00BE409C" w:rsidRDefault="00BE409C" w:rsidP="00E57B45">
            <w:pPr>
              <w:jc w:val="center"/>
              <w:rPr>
                <w:sz w:val="20"/>
                <w:szCs w:val="20"/>
              </w:rPr>
            </w:pPr>
            <w:r w:rsidRPr="00BE409C">
              <w:rPr>
                <w:sz w:val="20"/>
                <w:szCs w:val="20"/>
              </w:rPr>
              <w:t>5 ноя</w:t>
            </w:r>
          </w:p>
        </w:tc>
        <w:tc>
          <w:tcPr>
            <w:tcW w:w="898" w:type="dxa"/>
          </w:tcPr>
          <w:p w14:paraId="46F448CA" w14:textId="459175A8" w:rsidR="00E57B45" w:rsidRPr="00BE409C" w:rsidRDefault="00BE409C" w:rsidP="00E57B45">
            <w:pPr>
              <w:jc w:val="center"/>
              <w:rPr>
                <w:sz w:val="20"/>
                <w:szCs w:val="20"/>
              </w:rPr>
            </w:pPr>
            <w:r w:rsidRPr="00BE409C">
              <w:rPr>
                <w:sz w:val="20"/>
                <w:szCs w:val="20"/>
              </w:rPr>
              <w:t>6 ноя</w:t>
            </w:r>
          </w:p>
        </w:tc>
        <w:tc>
          <w:tcPr>
            <w:tcW w:w="898" w:type="dxa"/>
            <w:shd w:val="clear" w:color="auto" w:fill="FFFFFF" w:themeFill="background1"/>
          </w:tcPr>
          <w:p w14:paraId="24994D5E" w14:textId="3FDAC8DD" w:rsidR="00E57B45" w:rsidRPr="00BE409C" w:rsidRDefault="00BE409C" w:rsidP="00E57B45">
            <w:pPr>
              <w:jc w:val="center"/>
              <w:rPr>
                <w:sz w:val="20"/>
                <w:szCs w:val="20"/>
              </w:rPr>
            </w:pPr>
            <w:r w:rsidRPr="00BE409C">
              <w:rPr>
                <w:sz w:val="20"/>
                <w:szCs w:val="20"/>
              </w:rPr>
              <w:t>7 ноя</w:t>
            </w:r>
          </w:p>
        </w:tc>
        <w:tc>
          <w:tcPr>
            <w:tcW w:w="898" w:type="dxa"/>
          </w:tcPr>
          <w:p w14:paraId="2839DCC7" w14:textId="13BD2F1E" w:rsidR="00E57B45" w:rsidRPr="00BE409C" w:rsidRDefault="00BE409C" w:rsidP="00E57B45">
            <w:pPr>
              <w:jc w:val="center"/>
              <w:rPr>
                <w:sz w:val="20"/>
                <w:szCs w:val="20"/>
              </w:rPr>
            </w:pPr>
            <w:r w:rsidRPr="00BE409C">
              <w:rPr>
                <w:sz w:val="20"/>
                <w:szCs w:val="20"/>
              </w:rPr>
              <w:t>10 ноя</w:t>
            </w:r>
          </w:p>
        </w:tc>
        <w:tc>
          <w:tcPr>
            <w:tcW w:w="898" w:type="dxa"/>
            <w:shd w:val="clear" w:color="auto" w:fill="FFFFFF" w:themeFill="background1"/>
          </w:tcPr>
          <w:p w14:paraId="4ED778A9" w14:textId="5CEE0022" w:rsidR="00E57B45" w:rsidRPr="00BE409C" w:rsidRDefault="00BE409C" w:rsidP="00E57B45">
            <w:pPr>
              <w:jc w:val="center"/>
              <w:rPr>
                <w:sz w:val="20"/>
                <w:szCs w:val="20"/>
              </w:rPr>
            </w:pPr>
            <w:r w:rsidRPr="00BE409C">
              <w:rPr>
                <w:sz w:val="20"/>
                <w:szCs w:val="20"/>
              </w:rPr>
              <w:t>11 ноя</w:t>
            </w:r>
          </w:p>
        </w:tc>
      </w:tr>
      <w:tr w:rsidR="0046419B" w14:paraId="26B3E6B5" w14:textId="77777777" w:rsidTr="002129EC">
        <w:tc>
          <w:tcPr>
            <w:tcW w:w="900" w:type="dxa"/>
          </w:tcPr>
          <w:p w14:paraId="28445F7E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2" w:type="dxa"/>
            <w:shd w:val="clear" w:color="auto" w:fill="auto"/>
          </w:tcPr>
          <w:p w14:paraId="62102F1A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21EBD97B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7002FFC6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3E1B42B2" w14:textId="02663A6B" w:rsidR="0046419B" w:rsidRPr="00217ACB" w:rsidRDefault="0011615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A5C33">
              <w:t xml:space="preserve">ШКР М 3 </w:t>
            </w:r>
            <w:proofErr w:type="spellStart"/>
            <w:r w:rsidRPr="002A5C33">
              <w:t>ур</w:t>
            </w:r>
            <w:proofErr w:type="spellEnd"/>
            <w:r w:rsidRPr="002A5C33">
              <w:t>.</w:t>
            </w:r>
          </w:p>
        </w:tc>
        <w:tc>
          <w:tcPr>
            <w:tcW w:w="899" w:type="dxa"/>
            <w:shd w:val="clear" w:color="auto" w:fill="FFFFFF" w:themeFill="background1"/>
          </w:tcPr>
          <w:p w14:paraId="36DA7291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7569FE96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7E58BF7E" w14:textId="4BC12683" w:rsidR="0046419B" w:rsidRPr="00217ACB" w:rsidRDefault="0011615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A5C33">
              <w:t xml:space="preserve">ШПР АЯ 4 </w:t>
            </w:r>
            <w:proofErr w:type="spellStart"/>
            <w:r w:rsidRPr="002A5C33">
              <w:t>ур</w:t>
            </w:r>
            <w:proofErr w:type="spellEnd"/>
            <w:r w:rsidRPr="002A5C33">
              <w:t>.</w:t>
            </w:r>
          </w:p>
        </w:tc>
        <w:tc>
          <w:tcPr>
            <w:tcW w:w="898" w:type="dxa"/>
          </w:tcPr>
          <w:p w14:paraId="2DB7407B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A318453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8AE5599" w14:textId="77777777" w:rsidR="0046419B" w:rsidRPr="00217ACB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3168236" w14:textId="26DBDB3D" w:rsidR="0046419B" w:rsidRPr="002A5C33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98" w:type="dxa"/>
          </w:tcPr>
          <w:p w14:paraId="318E0ADD" w14:textId="77777777" w:rsidR="0046419B" w:rsidRPr="002A5C33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3143916F" w14:textId="4BEF4442" w:rsidR="0046419B" w:rsidRPr="002A5C33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898" w:type="dxa"/>
          </w:tcPr>
          <w:p w14:paraId="082F1E4D" w14:textId="77777777" w:rsidR="0046419B" w:rsidRPr="00BE409C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12AA34AF" w14:textId="77777777" w:rsidR="0046419B" w:rsidRPr="00BE409C" w:rsidRDefault="0046419B" w:rsidP="004641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1615B" w14:paraId="4F5263A0" w14:textId="77777777" w:rsidTr="002129EC">
        <w:tc>
          <w:tcPr>
            <w:tcW w:w="900" w:type="dxa"/>
          </w:tcPr>
          <w:p w14:paraId="5EA66C05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2" w:type="dxa"/>
            <w:shd w:val="clear" w:color="auto" w:fill="auto"/>
          </w:tcPr>
          <w:p w14:paraId="318AD37C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35E00374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6DF156F3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5EA19200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  <w:shd w:val="clear" w:color="auto" w:fill="FFFFFF" w:themeFill="background1"/>
          </w:tcPr>
          <w:p w14:paraId="776AEF3A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5C686D1E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2D2F0B37" w14:textId="7D589DF4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00CE055E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AB08617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115213B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2A8CA00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05A1541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3AEE1B62" w14:textId="4BB083AA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5B9D54FE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3DD27EAC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1615B" w14:paraId="3A7FE26D" w14:textId="77777777" w:rsidTr="002129EC">
        <w:tc>
          <w:tcPr>
            <w:tcW w:w="900" w:type="dxa"/>
          </w:tcPr>
          <w:p w14:paraId="26C4D47B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2" w:type="dxa"/>
          </w:tcPr>
          <w:p w14:paraId="681846FA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0667CBED" w14:textId="2F6B7905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Г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14:paraId="5706F42D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40D23B36" w14:textId="3BB3E6F6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  <w:shd w:val="clear" w:color="auto" w:fill="FFFFFF" w:themeFill="background1"/>
          </w:tcPr>
          <w:p w14:paraId="5C3670CA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2F91DDFC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09FDD5E8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A03D216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F9F87A9" w14:textId="1A8D492C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162426EE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3F62559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503733E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4068D5EF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0E40573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16B1B52B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1615B" w14:paraId="6507A662" w14:textId="77777777" w:rsidTr="002129EC">
        <w:tc>
          <w:tcPr>
            <w:tcW w:w="900" w:type="dxa"/>
          </w:tcPr>
          <w:p w14:paraId="571E4517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2" w:type="dxa"/>
          </w:tcPr>
          <w:p w14:paraId="3F4D66DC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176FE828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3B29FF07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  <w:shd w:val="clear" w:color="auto" w:fill="auto"/>
          </w:tcPr>
          <w:p w14:paraId="552987BC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3549091F" w14:textId="39BB1B06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14:paraId="4DEFAB39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7E88960D" w14:textId="23D23FB4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58F16396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F865CDD" w14:textId="5A087D09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20A56F4A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5AB3E08" w14:textId="12B1A388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5776BB6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216BDE71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24146CE" w14:textId="43DB430A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  <w:shd w:val="clear" w:color="auto" w:fill="FFFFFF" w:themeFill="background1"/>
          </w:tcPr>
          <w:p w14:paraId="5D4617B0" w14:textId="77777777" w:rsidR="0011615B" w:rsidRPr="00217ACB" w:rsidRDefault="0011615B" w:rsidP="0011615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76B45A4D" w14:textId="77777777" w:rsidTr="002129EC">
        <w:tc>
          <w:tcPr>
            <w:tcW w:w="900" w:type="dxa"/>
          </w:tcPr>
          <w:p w14:paraId="7186E99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2" w:type="dxa"/>
          </w:tcPr>
          <w:p w14:paraId="5FBB7C6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36A13B23" w14:textId="1BC6CEB0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14:paraId="626689E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12C44040" w14:textId="211E7005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АЯ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  <w:shd w:val="clear" w:color="auto" w:fill="FFFFFF" w:themeFill="background1"/>
          </w:tcPr>
          <w:p w14:paraId="0DE1A3F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245C87A9" w14:textId="34F3E7D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14:paraId="0CCD301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6B9D591" w14:textId="1AD74F1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1242E9E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C140EA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883A87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DE297C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48E47545" w14:textId="4DA7BE09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F73ADB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13DBEA3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29760EF3" w14:textId="77777777" w:rsidTr="002129EC">
        <w:tc>
          <w:tcPr>
            <w:tcW w:w="900" w:type="dxa"/>
          </w:tcPr>
          <w:p w14:paraId="7FF9298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2" w:type="dxa"/>
          </w:tcPr>
          <w:p w14:paraId="14BA9C6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560DC63F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14:paraId="697B41A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389219D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57F6A1E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2BADEF5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14:paraId="4AC4917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20D2B10" w14:textId="7C2651ED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7E3A04C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12D69C84" w14:textId="611375A6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E3F336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9A463F0" w14:textId="6521E9CE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  <w:shd w:val="clear" w:color="auto" w:fill="FFFFFF" w:themeFill="background1"/>
          </w:tcPr>
          <w:p w14:paraId="629AE6BF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6B93113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04075C8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79EFC777" w14:textId="77777777" w:rsidTr="002129EC">
        <w:tc>
          <w:tcPr>
            <w:tcW w:w="900" w:type="dxa"/>
          </w:tcPr>
          <w:p w14:paraId="31283A9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082" w:type="dxa"/>
          </w:tcPr>
          <w:p w14:paraId="6F5BD90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31A15076" w14:textId="43A4EF91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АЯ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14:paraId="149888D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14:paraId="3AC5C4D8" w14:textId="39019A04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  <w:shd w:val="clear" w:color="auto" w:fill="FFFFFF" w:themeFill="background1"/>
          </w:tcPr>
          <w:p w14:paraId="501D632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1272342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4247733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A1CD86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4FA6E12D" w14:textId="77492FB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14:paraId="50195B8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77DA391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9CE084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402006E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27B66CF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1C801D4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EC4138B" w14:textId="77777777" w:rsidR="003B035C" w:rsidRDefault="003B035C" w:rsidP="00543BC8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p w14:paraId="517661D8" w14:textId="77777777" w:rsidR="003B035C" w:rsidRDefault="003B035C" w:rsidP="00E57B45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752"/>
        <w:gridCol w:w="683"/>
        <w:gridCol w:w="765"/>
        <w:gridCol w:w="765"/>
        <w:gridCol w:w="1000"/>
        <w:gridCol w:w="853"/>
        <w:gridCol w:w="843"/>
        <w:gridCol w:w="828"/>
        <w:gridCol w:w="1000"/>
        <w:gridCol w:w="983"/>
        <w:gridCol w:w="845"/>
        <w:gridCol w:w="983"/>
        <w:gridCol w:w="853"/>
        <w:gridCol w:w="910"/>
        <w:gridCol w:w="850"/>
      </w:tblGrid>
      <w:tr w:rsidR="003B035C" w14:paraId="40A2D90A" w14:textId="77777777" w:rsidTr="00EF1118">
        <w:trPr>
          <w:trHeight w:val="307"/>
          <w:tblHeader/>
        </w:trPr>
        <w:tc>
          <w:tcPr>
            <w:tcW w:w="716" w:type="dxa"/>
            <w:vMerge w:val="restart"/>
            <w:vAlign w:val="center"/>
          </w:tcPr>
          <w:p w14:paraId="45947947" w14:textId="77777777" w:rsidR="003B035C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</w:t>
            </w:r>
            <w:r w:rsidR="004333C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BFD8284" w14:textId="77777777" w:rsidR="003B035C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2913" w:type="dxa"/>
            <w:gridSpan w:val="15"/>
          </w:tcPr>
          <w:p w14:paraId="7784E71A" w14:textId="1FC87C5A" w:rsidR="003B035C" w:rsidRPr="009F45CC" w:rsidRDefault="00BE409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Ноябрь</w:t>
            </w:r>
          </w:p>
        </w:tc>
      </w:tr>
      <w:tr w:rsidR="0079208A" w14:paraId="3EC92FEA" w14:textId="77777777" w:rsidTr="00EF1118">
        <w:trPr>
          <w:tblHeader/>
        </w:trPr>
        <w:tc>
          <w:tcPr>
            <w:tcW w:w="716" w:type="dxa"/>
            <w:vMerge/>
          </w:tcPr>
          <w:p w14:paraId="426D3391" w14:textId="77777777" w:rsidR="003B035C" w:rsidRDefault="003B035C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14:paraId="726020D5" w14:textId="13A1A5AE" w:rsidR="003B035C" w:rsidRPr="001142BD" w:rsidRDefault="00BE409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683" w:type="dxa"/>
          </w:tcPr>
          <w:p w14:paraId="6CD87F71" w14:textId="3BEF2BAA" w:rsidR="003B035C" w:rsidRPr="001142BD" w:rsidRDefault="00BE409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65" w:type="dxa"/>
          </w:tcPr>
          <w:p w14:paraId="489DF9D4" w14:textId="29BBAD1B" w:rsidR="003B035C" w:rsidRPr="001142BD" w:rsidRDefault="00BE409C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14:paraId="6F860385" w14:textId="63579BD5" w:rsidR="003B035C" w:rsidRPr="001142BD" w:rsidRDefault="00D75D91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000" w:type="dxa"/>
            <w:shd w:val="clear" w:color="auto" w:fill="FFFFFF" w:themeFill="background1"/>
          </w:tcPr>
          <w:p w14:paraId="0341E66D" w14:textId="04512C79" w:rsidR="003B035C" w:rsidRPr="001142BD" w:rsidRDefault="00D75D91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53" w:type="dxa"/>
            <w:shd w:val="clear" w:color="auto" w:fill="FFFFFF" w:themeFill="background1"/>
          </w:tcPr>
          <w:p w14:paraId="1231A6A9" w14:textId="03EB1F2E" w:rsidR="003B035C" w:rsidRPr="001142BD" w:rsidRDefault="00D75D91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43" w:type="dxa"/>
            <w:shd w:val="clear" w:color="auto" w:fill="FFFFFF" w:themeFill="background1"/>
          </w:tcPr>
          <w:p w14:paraId="15D36AAE" w14:textId="0E0C5E9C" w:rsidR="003B035C" w:rsidRPr="001142BD" w:rsidRDefault="0079208A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28" w:type="dxa"/>
            <w:shd w:val="clear" w:color="auto" w:fill="FFFFFF" w:themeFill="background1"/>
          </w:tcPr>
          <w:p w14:paraId="6AB0520D" w14:textId="464D55CE" w:rsidR="003B035C" w:rsidRPr="001142BD" w:rsidRDefault="0079208A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000" w:type="dxa"/>
            <w:shd w:val="clear" w:color="auto" w:fill="FFFFFF" w:themeFill="background1"/>
          </w:tcPr>
          <w:p w14:paraId="0948A973" w14:textId="7AA13F1E" w:rsidR="003B035C" w:rsidRPr="001142BD" w:rsidRDefault="0079208A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83" w:type="dxa"/>
            <w:shd w:val="clear" w:color="auto" w:fill="FFFFFF" w:themeFill="background1"/>
          </w:tcPr>
          <w:p w14:paraId="43994365" w14:textId="43B1139D" w:rsidR="003B035C" w:rsidRPr="001142BD" w:rsidRDefault="0079208A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45" w:type="dxa"/>
            <w:shd w:val="clear" w:color="auto" w:fill="FFFFFF" w:themeFill="background1"/>
          </w:tcPr>
          <w:p w14:paraId="69BB5062" w14:textId="12E5AE9E" w:rsidR="003B035C" w:rsidRPr="001142BD" w:rsidRDefault="0079208A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983" w:type="dxa"/>
            <w:shd w:val="clear" w:color="auto" w:fill="FFFFFF" w:themeFill="background1"/>
          </w:tcPr>
          <w:p w14:paraId="52079F82" w14:textId="442650A2" w:rsidR="003B035C" w:rsidRPr="001142BD" w:rsidRDefault="0079208A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3" w:type="dxa"/>
            <w:shd w:val="clear" w:color="auto" w:fill="FFFFFF" w:themeFill="background1"/>
          </w:tcPr>
          <w:p w14:paraId="097F2B40" w14:textId="090C554A" w:rsidR="003B035C" w:rsidRPr="001142BD" w:rsidRDefault="0079208A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10" w:type="dxa"/>
            <w:shd w:val="clear" w:color="auto" w:fill="FFFFFF" w:themeFill="background1"/>
          </w:tcPr>
          <w:p w14:paraId="6EAAF4BD" w14:textId="695DFB6A" w:rsidR="003B035C" w:rsidRPr="001142BD" w:rsidRDefault="008D6D80" w:rsidP="00796BE3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2F7BE33C" w14:textId="7BE628C2" w:rsidR="003B035C" w:rsidRPr="001142BD" w:rsidRDefault="008D6D80" w:rsidP="008D6D80">
            <w:pPr>
              <w:tabs>
                <w:tab w:val="left" w:pos="426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Вт</w:t>
            </w:r>
          </w:p>
        </w:tc>
      </w:tr>
      <w:tr w:rsidR="0079208A" w:rsidRPr="00217ACB" w14:paraId="5D1FC975" w14:textId="77777777" w:rsidTr="00EF1118">
        <w:trPr>
          <w:tblHeader/>
        </w:trPr>
        <w:tc>
          <w:tcPr>
            <w:tcW w:w="716" w:type="dxa"/>
            <w:vMerge/>
          </w:tcPr>
          <w:p w14:paraId="474009E9" w14:textId="77777777" w:rsidR="00E57B45" w:rsidRDefault="00E57B45" w:rsidP="00E57B4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14:paraId="7EC90AAE" w14:textId="6FDEEBBC" w:rsidR="00E57B45" w:rsidRPr="00D75D91" w:rsidRDefault="00810223" w:rsidP="00E57B45">
            <w:pPr>
              <w:jc w:val="center"/>
              <w:rPr>
                <w:sz w:val="20"/>
                <w:szCs w:val="20"/>
              </w:rPr>
            </w:pPr>
            <w:r w:rsidRPr="00D75D91">
              <w:rPr>
                <w:rFonts w:cs="Times New Roman"/>
                <w:sz w:val="20"/>
                <w:szCs w:val="20"/>
              </w:rPr>
              <w:t>1</w:t>
            </w:r>
            <w:r w:rsidR="00BE409C" w:rsidRPr="00D75D91">
              <w:rPr>
                <w:rFonts w:cs="Times New Roman"/>
                <w:sz w:val="20"/>
                <w:szCs w:val="20"/>
              </w:rPr>
              <w:t>2 ноя</w:t>
            </w:r>
          </w:p>
        </w:tc>
        <w:tc>
          <w:tcPr>
            <w:tcW w:w="683" w:type="dxa"/>
          </w:tcPr>
          <w:p w14:paraId="01ABA9A7" w14:textId="704E91ED" w:rsidR="00E57B45" w:rsidRPr="00D75D91" w:rsidRDefault="00BE409C" w:rsidP="00E57B45">
            <w:pPr>
              <w:jc w:val="center"/>
              <w:rPr>
                <w:sz w:val="20"/>
                <w:szCs w:val="20"/>
              </w:rPr>
            </w:pPr>
            <w:r w:rsidRPr="00D75D91">
              <w:rPr>
                <w:sz w:val="20"/>
                <w:szCs w:val="20"/>
              </w:rPr>
              <w:t>13 ноя</w:t>
            </w:r>
          </w:p>
        </w:tc>
        <w:tc>
          <w:tcPr>
            <w:tcW w:w="765" w:type="dxa"/>
          </w:tcPr>
          <w:p w14:paraId="319829A3" w14:textId="06EDE679" w:rsidR="00E57B45" w:rsidRPr="008D6D80" w:rsidRDefault="00BE409C" w:rsidP="00BE409C">
            <w:pPr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 xml:space="preserve">   14    ноя</w:t>
            </w:r>
          </w:p>
        </w:tc>
        <w:tc>
          <w:tcPr>
            <w:tcW w:w="765" w:type="dxa"/>
            <w:shd w:val="clear" w:color="auto" w:fill="FFFFFF" w:themeFill="background1"/>
          </w:tcPr>
          <w:p w14:paraId="35820E03" w14:textId="419B660F" w:rsidR="00E57B45" w:rsidRPr="008D6D80" w:rsidRDefault="00BE409C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17 ноя</w:t>
            </w:r>
          </w:p>
        </w:tc>
        <w:tc>
          <w:tcPr>
            <w:tcW w:w="1000" w:type="dxa"/>
            <w:shd w:val="clear" w:color="auto" w:fill="FFFFFF" w:themeFill="background1"/>
          </w:tcPr>
          <w:p w14:paraId="5960519F" w14:textId="715B9CDA" w:rsidR="00E57B45" w:rsidRPr="008D6D80" w:rsidRDefault="00D75D91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18 ноя</w:t>
            </w:r>
          </w:p>
        </w:tc>
        <w:tc>
          <w:tcPr>
            <w:tcW w:w="853" w:type="dxa"/>
            <w:shd w:val="clear" w:color="auto" w:fill="FFFFFF" w:themeFill="background1"/>
          </w:tcPr>
          <w:p w14:paraId="5F281401" w14:textId="14AC7C28" w:rsidR="00E57B45" w:rsidRPr="008D6D80" w:rsidRDefault="00D75D91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19 ноя</w:t>
            </w:r>
          </w:p>
        </w:tc>
        <w:tc>
          <w:tcPr>
            <w:tcW w:w="843" w:type="dxa"/>
            <w:shd w:val="clear" w:color="auto" w:fill="FFFFFF" w:themeFill="background1"/>
          </w:tcPr>
          <w:p w14:paraId="1F946300" w14:textId="3D80CC0D" w:rsidR="00E57B45" w:rsidRPr="008D6D80" w:rsidRDefault="0079208A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20 ноя</w:t>
            </w:r>
          </w:p>
        </w:tc>
        <w:tc>
          <w:tcPr>
            <w:tcW w:w="828" w:type="dxa"/>
            <w:shd w:val="clear" w:color="auto" w:fill="FFFFFF" w:themeFill="background1"/>
          </w:tcPr>
          <w:p w14:paraId="1AA6BB6A" w14:textId="43E5A55A" w:rsidR="00E57B45" w:rsidRPr="008D6D80" w:rsidRDefault="0079208A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21 ноя</w:t>
            </w:r>
          </w:p>
        </w:tc>
        <w:tc>
          <w:tcPr>
            <w:tcW w:w="1000" w:type="dxa"/>
            <w:shd w:val="clear" w:color="auto" w:fill="FFFFFF" w:themeFill="background1"/>
          </w:tcPr>
          <w:p w14:paraId="09707EC5" w14:textId="1A43C9FF" w:rsidR="00E57B45" w:rsidRPr="008D6D80" w:rsidRDefault="0079208A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24 ноя</w:t>
            </w:r>
          </w:p>
        </w:tc>
        <w:tc>
          <w:tcPr>
            <w:tcW w:w="983" w:type="dxa"/>
            <w:shd w:val="clear" w:color="auto" w:fill="FFFFFF" w:themeFill="background1"/>
          </w:tcPr>
          <w:p w14:paraId="3BBBF3F4" w14:textId="621B28A1" w:rsidR="00E57B45" w:rsidRPr="008D6D80" w:rsidRDefault="0079208A" w:rsidP="00E57B45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D6D80">
              <w:rPr>
                <w:rFonts w:cs="Times New Roman"/>
                <w:sz w:val="20"/>
                <w:szCs w:val="20"/>
              </w:rPr>
              <w:t>25 ноя</w:t>
            </w:r>
          </w:p>
        </w:tc>
        <w:tc>
          <w:tcPr>
            <w:tcW w:w="845" w:type="dxa"/>
            <w:shd w:val="clear" w:color="auto" w:fill="FFFFFF" w:themeFill="background1"/>
          </w:tcPr>
          <w:p w14:paraId="348AADCF" w14:textId="040FF95B" w:rsidR="00E57B45" w:rsidRPr="008D6D80" w:rsidRDefault="0079208A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26 ноя</w:t>
            </w:r>
          </w:p>
        </w:tc>
        <w:tc>
          <w:tcPr>
            <w:tcW w:w="983" w:type="dxa"/>
            <w:shd w:val="clear" w:color="auto" w:fill="FFFFFF" w:themeFill="background1"/>
          </w:tcPr>
          <w:p w14:paraId="473AB3B1" w14:textId="6B1E7E38" w:rsidR="00E57B45" w:rsidRPr="008D6D80" w:rsidRDefault="0079208A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27 ноя</w:t>
            </w:r>
          </w:p>
        </w:tc>
        <w:tc>
          <w:tcPr>
            <w:tcW w:w="853" w:type="dxa"/>
            <w:shd w:val="clear" w:color="auto" w:fill="FFFFFF" w:themeFill="background1"/>
          </w:tcPr>
          <w:p w14:paraId="320C70CF" w14:textId="6B7E2B96" w:rsidR="00E57B45" w:rsidRPr="008D6D80" w:rsidRDefault="0079208A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28 ноя</w:t>
            </w:r>
          </w:p>
        </w:tc>
        <w:tc>
          <w:tcPr>
            <w:tcW w:w="910" w:type="dxa"/>
            <w:shd w:val="clear" w:color="auto" w:fill="FFFFFF" w:themeFill="background1"/>
          </w:tcPr>
          <w:p w14:paraId="22507112" w14:textId="0E79D61F" w:rsidR="00E57B45" w:rsidRPr="008D6D80" w:rsidRDefault="00E57B45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rFonts w:cs="Times New Roman"/>
                <w:sz w:val="20"/>
                <w:szCs w:val="20"/>
              </w:rPr>
              <w:t>1</w:t>
            </w:r>
            <w:r w:rsidR="008D6D80" w:rsidRPr="008D6D80">
              <w:rPr>
                <w:rFonts w:cs="Times New Roman"/>
                <w:sz w:val="20"/>
                <w:szCs w:val="20"/>
              </w:rPr>
              <w:t xml:space="preserve"> дек</w:t>
            </w:r>
          </w:p>
        </w:tc>
        <w:tc>
          <w:tcPr>
            <w:tcW w:w="850" w:type="dxa"/>
            <w:shd w:val="clear" w:color="auto" w:fill="FFFFFF" w:themeFill="background1"/>
          </w:tcPr>
          <w:p w14:paraId="030E780A" w14:textId="5B4372E6" w:rsidR="00E57B45" w:rsidRPr="008D6D80" w:rsidRDefault="008D6D80" w:rsidP="00E57B45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2 дек</w:t>
            </w:r>
          </w:p>
        </w:tc>
      </w:tr>
      <w:tr w:rsidR="0079208A" w14:paraId="2FD2F5F4" w14:textId="77777777" w:rsidTr="00EF1118">
        <w:tc>
          <w:tcPr>
            <w:tcW w:w="716" w:type="dxa"/>
          </w:tcPr>
          <w:p w14:paraId="278085B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52" w:type="dxa"/>
          </w:tcPr>
          <w:p w14:paraId="0895AF45" w14:textId="77777777" w:rsidR="00C42F6E" w:rsidRPr="00217ACB" w:rsidRDefault="00F114D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М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14:paraId="7171A6F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301FDEE0" w14:textId="4A86E588" w:rsidR="00C42F6E" w:rsidRPr="00217ACB" w:rsidRDefault="00F114D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11615B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 </w:t>
            </w:r>
            <w:r w:rsidR="00EF76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</w:tcPr>
          <w:p w14:paraId="51B5FC3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4D9A60DD" w14:textId="778EE7D9" w:rsidR="00C42F6E" w:rsidRPr="00A75AF4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3682DAA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550BD0E6" w14:textId="15945BB5" w:rsidR="00C42F6E" w:rsidRPr="0057597C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159EE48" w14:textId="59672FC2" w:rsidR="00C42F6E" w:rsidRPr="0057597C" w:rsidRDefault="00F114D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7597C">
              <w:rPr>
                <w:sz w:val="24"/>
                <w:szCs w:val="24"/>
              </w:rPr>
              <w:t>Ш</w:t>
            </w:r>
            <w:r w:rsidR="0011615B">
              <w:rPr>
                <w:sz w:val="24"/>
                <w:szCs w:val="24"/>
              </w:rPr>
              <w:t>П</w:t>
            </w:r>
            <w:r w:rsidRPr="0057597C">
              <w:rPr>
                <w:sz w:val="24"/>
                <w:szCs w:val="24"/>
              </w:rPr>
              <w:t xml:space="preserve">Р АЯ 4 </w:t>
            </w:r>
            <w:proofErr w:type="spellStart"/>
            <w:r w:rsidRPr="0057597C">
              <w:rPr>
                <w:sz w:val="24"/>
                <w:szCs w:val="24"/>
              </w:rPr>
              <w:t>ур</w:t>
            </w:r>
            <w:proofErr w:type="spellEnd"/>
            <w:r w:rsidRPr="0057597C">
              <w:rPr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FFFFFF" w:themeFill="background1"/>
          </w:tcPr>
          <w:p w14:paraId="32171B1F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3B783B5F" w14:textId="77777777" w:rsidR="00C42F6E" w:rsidRPr="00217ACB" w:rsidRDefault="00F114D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5" w:type="dxa"/>
            <w:shd w:val="clear" w:color="auto" w:fill="FFFFFF" w:themeFill="background1"/>
          </w:tcPr>
          <w:p w14:paraId="0E8A6D74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6F95A89F" w14:textId="24A7E5DD" w:rsidR="00C42F6E" w:rsidRPr="00217ACB" w:rsidRDefault="00F114D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11615B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</w:tcPr>
          <w:p w14:paraId="5B72BF6A" w14:textId="71AFC212" w:rsidR="00C42F6E" w:rsidRPr="0057597C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5C2635D3" w14:textId="40615968" w:rsidR="00C42F6E" w:rsidRPr="0057597C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0EBC43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1066AD93" w14:textId="77777777" w:rsidTr="00EF1118">
        <w:tc>
          <w:tcPr>
            <w:tcW w:w="716" w:type="dxa"/>
          </w:tcPr>
          <w:p w14:paraId="4B325D2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52" w:type="dxa"/>
          </w:tcPr>
          <w:p w14:paraId="662D180E" w14:textId="7EB51DD4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6B00BE5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929647" w14:textId="4058EA80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АЯ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</w:tcPr>
          <w:p w14:paraId="109BDBB7" w14:textId="75BB3194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4648BE9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6FC583A5" w14:textId="0546406F" w:rsidR="00EF1118" w:rsidRPr="00CA63A4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07583F6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8" w:type="dxa"/>
            <w:shd w:val="clear" w:color="auto" w:fill="FFFFFF" w:themeFill="background1"/>
          </w:tcPr>
          <w:p w14:paraId="5F8488E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7A854B93" w14:textId="7322A3E2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66B14D0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3AE5AEEF" w14:textId="595BA8CD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1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14:paraId="1874DE0B" w14:textId="12F612D6" w:rsidR="00EF1118" w:rsidRPr="00CA63A4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56770FF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0ABFA2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0A977D3" w14:textId="1DFC5C36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1118" w14:paraId="0AB11D51" w14:textId="77777777" w:rsidTr="00EF1118">
        <w:tc>
          <w:tcPr>
            <w:tcW w:w="716" w:type="dxa"/>
          </w:tcPr>
          <w:p w14:paraId="4E1DA4A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52" w:type="dxa"/>
          </w:tcPr>
          <w:p w14:paraId="6242D37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38B66D0B" w14:textId="1CA1133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82146A" w14:textId="60BAABCB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Инф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</w:tcPr>
          <w:p w14:paraId="1E56030C" w14:textId="2969F55A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64BFA359" w14:textId="768A930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26EA6BD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А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  <w:shd w:val="clear" w:color="auto" w:fill="FFFFFF" w:themeFill="background1"/>
          </w:tcPr>
          <w:p w14:paraId="0A370CA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CECAFA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1F1B0C09" w14:textId="745D633C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6BA966A5" w14:textId="1AE9F678" w:rsidR="00EF1118" w:rsidRPr="00CA63A4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CD3BCAE" w14:textId="152112FB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</w:t>
            </w: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14:paraId="41FA390D" w14:textId="053D476E" w:rsidR="00EF1118" w:rsidRPr="00CA63A4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376B796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shd w:val="clear" w:color="auto" w:fill="FFFFFF" w:themeFill="background1"/>
          </w:tcPr>
          <w:p w14:paraId="311CF11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E5980DB" w14:textId="65AD9E9F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О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1118" w14:paraId="25EF0C9F" w14:textId="77777777" w:rsidTr="00EF1118">
        <w:tc>
          <w:tcPr>
            <w:tcW w:w="716" w:type="dxa"/>
          </w:tcPr>
          <w:p w14:paraId="47BE520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52" w:type="dxa"/>
          </w:tcPr>
          <w:p w14:paraId="6B5E2A8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14:paraId="1691DE7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109D99" w14:textId="6A6AF29B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97AE80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1B24085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А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</w:tcPr>
          <w:p w14:paraId="505FF8F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0CDF315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9758C82" w14:textId="5F03EEE2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ИНФ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FFFFFF" w:themeFill="background1"/>
          </w:tcPr>
          <w:p w14:paraId="5D9C3B41" w14:textId="23EA050B" w:rsidR="00EF1118" w:rsidRPr="00CA63A4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4D9A1942" w14:textId="5F61D29D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Г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45" w:type="dxa"/>
            <w:shd w:val="clear" w:color="auto" w:fill="FFFFFF" w:themeFill="background1"/>
          </w:tcPr>
          <w:p w14:paraId="2BC7E15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2E1D1483" w14:textId="7664E4C7" w:rsidR="00EF1118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</w:t>
            </w:r>
          </w:p>
          <w:p w14:paraId="2CA89EC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</w:tcPr>
          <w:p w14:paraId="5BDF6904" w14:textId="63D03D94" w:rsidR="00EF1118" w:rsidRPr="00CA63A4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24CCB7EA" w14:textId="46D9BEE1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CB8505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6B766228" w14:textId="77777777" w:rsidTr="00EF1118">
        <w:tc>
          <w:tcPr>
            <w:tcW w:w="716" w:type="dxa"/>
          </w:tcPr>
          <w:p w14:paraId="5EC402A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52" w:type="dxa"/>
          </w:tcPr>
          <w:p w14:paraId="20A5D6A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152850F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46B698C0" w14:textId="0D24381E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14:paraId="660EDE1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636BA24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</w:tcPr>
          <w:p w14:paraId="333D49E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5149AB3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239431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FFFFFF" w:themeFill="background1"/>
          </w:tcPr>
          <w:p w14:paraId="39CF2CA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5BF1136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A833A1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ИНФ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14:paraId="2758DAC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16CEBEC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4794C4F" w14:textId="41898F18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7123C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А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1118" w14:paraId="52D55114" w14:textId="77777777" w:rsidTr="00EF1118">
        <w:tc>
          <w:tcPr>
            <w:tcW w:w="716" w:type="dxa"/>
          </w:tcPr>
          <w:p w14:paraId="37A082B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52" w:type="dxa"/>
          </w:tcPr>
          <w:p w14:paraId="23C31C1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14:paraId="0F18888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3B39658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3F99DE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3A2B6BE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А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</w:tcPr>
          <w:p w14:paraId="2ED8481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3A52E19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8A53706" w14:textId="10591445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  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FFFFFF" w:themeFill="background1"/>
          </w:tcPr>
          <w:p w14:paraId="153C9A8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Г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</w:tcPr>
          <w:p w14:paraId="50FFF89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6F1904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7C37D2B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049AE2A4" w14:textId="6EF416AC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ИНФ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shd w:val="clear" w:color="auto" w:fill="FFFFFF" w:themeFill="background1"/>
          </w:tcPr>
          <w:p w14:paraId="44F5575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23789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66878991" w14:textId="77777777" w:rsidTr="00EF1118">
        <w:tc>
          <w:tcPr>
            <w:tcW w:w="716" w:type="dxa"/>
          </w:tcPr>
          <w:p w14:paraId="5C94568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752" w:type="dxa"/>
          </w:tcPr>
          <w:p w14:paraId="41C7CF2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14:paraId="29631D2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614E8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А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</w:tcPr>
          <w:p w14:paraId="620EA58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66F1EC8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6A0B32B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4AA530C8" w14:textId="28B6BDB4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8" w:type="dxa"/>
            <w:shd w:val="clear" w:color="auto" w:fill="FFFFFF" w:themeFill="background1"/>
          </w:tcPr>
          <w:p w14:paraId="3E4D3921" w14:textId="73C9B999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ИНФ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FFFFFF" w:themeFill="background1"/>
          </w:tcPr>
          <w:p w14:paraId="339583F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09F4D14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00C96B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4DFF884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5F1B1D4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shd w:val="clear" w:color="auto" w:fill="FFFFFF" w:themeFill="background1"/>
          </w:tcPr>
          <w:p w14:paraId="2E3EE35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DA4637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8B55D42" w14:textId="77777777" w:rsidR="003B035C" w:rsidRDefault="003B035C" w:rsidP="00810223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1"/>
        <w:gridCol w:w="1141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</w:tblGrid>
      <w:tr w:rsidR="00496C1F" w14:paraId="4AADD59B" w14:textId="77777777" w:rsidTr="0084498B">
        <w:trPr>
          <w:tblHeader/>
        </w:trPr>
        <w:tc>
          <w:tcPr>
            <w:tcW w:w="891" w:type="dxa"/>
            <w:vMerge w:val="restart"/>
            <w:vAlign w:val="center"/>
          </w:tcPr>
          <w:p w14:paraId="60C7A828" w14:textId="77777777" w:rsidR="00496C1F" w:rsidRDefault="00496C1F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</w:t>
            </w:r>
            <w:r w:rsidR="004333C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68AF80C" w14:textId="77777777" w:rsidR="00496C1F" w:rsidRDefault="00496C1F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6510" w:type="dxa"/>
            <w:gridSpan w:val="7"/>
          </w:tcPr>
          <w:p w14:paraId="7C5AC550" w14:textId="212AA7CC" w:rsidR="00496C1F" w:rsidRPr="00810223" w:rsidRDefault="008D6D80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7159" w:type="dxa"/>
            <w:gridSpan w:val="8"/>
          </w:tcPr>
          <w:p w14:paraId="41508FEA" w14:textId="77777777" w:rsidR="00496C1F" w:rsidRPr="00810223" w:rsidRDefault="00496C1F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0223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E5531E" w14:paraId="087DE97A" w14:textId="77777777" w:rsidTr="002A5C33">
        <w:trPr>
          <w:tblHeader/>
        </w:trPr>
        <w:tc>
          <w:tcPr>
            <w:tcW w:w="891" w:type="dxa"/>
            <w:vMerge/>
          </w:tcPr>
          <w:p w14:paraId="09E86DBC" w14:textId="77777777" w:rsidR="00E5531E" w:rsidRDefault="00E5531E" w:rsidP="00E5531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34C67148" w14:textId="6011204F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5" w:type="dxa"/>
          </w:tcPr>
          <w:p w14:paraId="3BF4A289" w14:textId="306BE9AC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5" w:type="dxa"/>
          </w:tcPr>
          <w:p w14:paraId="330C3145" w14:textId="480650D0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75CAF330" w14:textId="1B6234BA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05E07173" w14:textId="1BEFC701" w:rsidR="00E5531E" w:rsidRPr="001142BD" w:rsidRDefault="008D6D80" w:rsidP="008D6D80">
            <w:pPr>
              <w:tabs>
                <w:tab w:val="left" w:pos="426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Вт</w:t>
            </w:r>
          </w:p>
        </w:tc>
        <w:tc>
          <w:tcPr>
            <w:tcW w:w="894" w:type="dxa"/>
            <w:shd w:val="clear" w:color="auto" w:fill="FFFFFF" w:themeFill="background1"/>
          </w:tcPr>
          <w:p w14:paraId="0E6D09BE" w14:textId="05C09E2C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5" w:type="dxa"/>
            <w:shd w:val="clear" w:color="auto" w:fill="FFFFFF" w:themeFill="background1"/>
          </w:tcPr>
          <w:p w14:paraId="081B8403" w14:textId="511C19C8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22A40D3B" w14:textId="72C4CCD6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0A9C555F" w14:textId="7A6861D7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2A83D52F" w14:textId="1C6BC78D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894" w:type="dxa"/>
            <w:shd w:val="clear" w:color="auto" w:fill="FFFFFF" w:themeFill="background1"/>
          </w:tcPr>
          <w:p w14:paraId="1E964458" w14:textId="77D7AC23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895" w:type="dxa"/>
            <w:shd w:val="clear" w:color="auto" w:fill="FFFFFF" w:themeFill="background1"/>
          </w:tcPr>
          <w:p w14:paraId="05C89666" w14:textId="651FBF35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7B3E83E5" w14:textId="05799A22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2856D4EA" w14:textId="0EBF9735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2632DE11" w14:textId="09003643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</w:tr>
      <w:tr w:rsidR="00496C1F" w:rsidRPr="00217ACB" w14:paraId="7310259E" w14:textId="77777777" w:rsidTr="002A5C33">
        <w:trPr>
          <w:tblHeader/>
        </w:trPr>
        <w:tc>
          <w:tcPr>
            <w:tcW w:w="891" w:type="dxa"/>
            <w:vMerge/>
          </w:tcPr>
          <w:p w14:paraId="6172A2BE" w14:textId="77777777" w:rsidR="00496C1F" w:rsidRDefault="00496C1F" w:rsidP="00496C1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5DA406C" w14:textId="22EC8D9B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3 дек</w:t>
            </w:r>
          </w:p>
        </w:tc>
        <w:tc>
          <w:tcPr>
            <w:tcW w:w="895" w:type="dxa"/>
          </w:tcPr>
          <w:p w14:paraId="20E62A35" w14:textId="643F437D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4 дек</w:t>
            </w:r>
          </w:p>
        </w:tc>
        <w:tc>
          <w:tcPr>
            <w:tcW w:w="895" w:type="dxa"/>
          </w:tcPr>
          <w:p w14:paraId="38EDE4DB" w14:textId="0350B005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5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197188D7" w14:textId="413D7F79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8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339B6D6F" w14:textId="2777ED7F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9 дек</w:t>
            </w:r>
          </w:p>
        </w:tc>
        <w:tc>
          <w:tcPr>
            <w:tcW w:w="894" w:type="dxa"/>
            <w:shd w:val="clear" w:color="auto" w:fill="FFFFFF" w:themeFill="background1"/>
          </w:tcPr>
          <w:p w14:paraId="6CC2002E" w14:textId="65CA9678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10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698DE224" w14:textId="6F60CC1E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11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03295B9E" w14:textId="205C99EC" w:rsidR="00496C1F" w:rsidRPr="008D6D80" w:rsidRDefault="00496C1F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rFonts w:cs="Times New Roman"/>
                <w:sz w:val="20"/>
                <w:szCs w:val="20"/>
              </w:rPr>
              <w:t>1</w:t>
            </w:r>
            <w:r w:rsidR="008D6D80" w:rsidRPr="008D6D80">
              <w:rPr>
                <w:rFonts w:cs="Times New Roman"/>
                <w:sz w:val="20"/>
                <w:szCs w:val="20"/>
              </w:rPr>
              <w:t>2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64AC7C63" w14:textId="6511B437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15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482CC074" w14:textId="686B8C52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16 дек</w:t>
            </w:r>
          </w:p>
        </w:tc>
        <w:tc>
          <w:tcPr>
            <w:tcW w:w="894" w:type="dxa"/>
            <w:shd w:val="clear" w:color="auto" w:fill="FFFFFF" w:themeFill="background1"/>
          </w:tcPr>
          <w:p w14:paraId="77DFEE7D" w14:textId="06A22F48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17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64CD3522" w14:textId="4EDCF81A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18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2F7C3FC8" w14:textId="7744C888" w:rsidR="00496C1F" w:rsidRPr="008D6D80" w:rsidRDefault="008D6D80" w:rsidP="00496C1F">
            <w:pPr>
              <w:jc w:val="center"/>
              <w:rPr>
                <w:sz w:val="20"/>
                <w:szCs w:val="20"/>
              </w:rPr>
            </w:pPr>
            <w:r w:rsidRPr="008D6D80">
              <w:rPr>
                <w:sz w:val="20"/>
                <w:szCs w:val="20"/>
              </w:rPr>
              <w:t>19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4CA79ABF" w14:textId="53AE29AB" w:rsidR="00496C1F" w:rsidRPr="002A5C33" w:rsidRDefault="008D6D80" w:rsidP="00496C1F">
            <w:pPr>
              <w:jc w:val="center"/>
              <w:rPr>
                <w:sz w:val="20"/>
                <w:szCs w:val="20"/>
              </w:rPr>
            </w:pPr>
            <w:r w:rsidRPr="002A5C33">
              <w:rPr>
                <w:sz w:val="20"/>
                <w:szCs w:val="20"/>
              </w:rPr>
              <w:t>22 дек</w:t>
            </w:r>
          </w:p>
        </w:tc>
        <w:tc>
          <w:tcPr>
            <w:tcW w:w="895" w:type="dxa"/>
            <w:shd w:val="clear" w:color="auto" w:fill="FFFFFF" w:themeFill="background1"/>
          </w:tcPr>
          <w:p w14:paraId="54E868FA" w14:textId="68F55B90" w:rsidR="00496C1F" w:rsidRPr="002A5C33" w:rsidRDefault="008D6D80" w:rsidP="00496C1F">
            <w:pPr>
              <w:jc w:val="center"/>
              <w:rPr>
                <w:sz w:val="20"/>
                <w:szCs w:val="20"/>
              </w:rPr>
            </w:pPr>
            <w:r w:rsidRPr="002A5C33">
              <w:rPr>
                <w:sz w:val="20"/>
                <w:szCs w:val="20"/>
              </w:rPr>
              <w:t>23 дек</w:t>
            </w:r>
          </w:p>
        </w:tc>
      </w:tr>
      <w:tr w:rsidR="00C42F6E" w14:paraId="6BB555A8" w14:textId="77777777" w:rsidTr="002A5C33">
        <w:tc>
          <w:tcPr>
            <w:tcW w:w="891" w:type="dxa"/>
          </w:tcPr>
          <w:p w14:paraId="4D8026B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41" w:type="dxa"/>
          </w:tcPr>
          <w:p w14:paraId="48593DB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22A1D1D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34FC6466" w14:textId="77777777" w:rsidR="00C42F6E" w:rsidRPr="00217ACB" w:rsidRDefault="00F114D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АЯ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  <w:shd w:val="clear" w:color="auto" w:fill="FFFFFF" w:themeFill="background1"/>
          </w:tcPr>
          <w:p w14:paraId="51A46C7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BE272D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95C78E0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B95E9E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13A925E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F0DDF0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2315F24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B1BB4E2" w14:textId="1184AF25" w:rsidR="00C42F6E" w:rsidRPr="00217ACB" w:rsidRDefault="0011615B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Б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Б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95" w:type="dxa"/>
            <w:shd w:val="clear" w:color="auto" w:fill="FFFFFF" w:themeFill="background1"/>
          </w:tcPr>
          <w:p w14:paraId="60F6FC8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E43546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80A19E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690CA80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7ABCAFB8" w14:textId="77777777" w:rsidTr="002A5C33">
        <w:tc>
          <w:tcPr>
            <w:tcW w:w="891" w:type="dxa"/>
          </w:tcPr>
          <w:p w14:paraId="26A400F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41" w:type="dxa"/>
          </w:tcPr>
          <w:p w14:paraId="7CC61C82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57408F13" w14:textId="77777777" w:rsidR="00C42F6E" w:rsidRPr="00217ACB" w:rsidRDefault="00AB3483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М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62BDC2D0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4E7898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19372A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0A176F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D5E7BF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CC755AE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62EB3A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8AFC7EA" w14:textId="77777777" w:rsidR="00C42F6E" w:rsidRPr="00217ACB" w:rsidRDefault="002355AB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4" w:type="dxa"/>
            <w:shd w:val="clear" w:color="auto" w:fill="FFFFFF" w:themeFill="background1"/>
          </w:tcPr>
          <w:p w14:paraId="0A9554B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DDFE24D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0F95414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81B4E44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A96801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59B86AB7" w14:textId="77777777" w:rsidTr="002A5C33">
        <w:tc>
          <w:tcPr>
            <w:tcW w:w="891" w:type="dxa"/>
          </w:tcPr>
          <w:p w14:paraId="33AE1D0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41" w:type="dxa"/>
          </w:tcPr>
          <w:p w14:paraId="399D7BA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99C8549" w14:textId="449DE3B8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34B22B6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2378E6B" w14:textId="4AD70790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85F78B6" w14:textId="4BAE673E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1A6AFCB" w14:textId="54333F16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Л 3 ур.</w:t>
            </w:r>
          </w:p>
        </w:tc>
        <w:tc>
          <w:tcPr>
            <w:tcW w:w="895" w:type="dxa"/>
            <w:shd w:val="clear" w:color="auto" w:fill="FFFFFF" w:themeFill="background1"/>
          </w:tcPr>
          <w:p w14:paraId="12B2B1C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C5AC72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197154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C185D9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5DCA91F7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F4E881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2C7F8F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CA77D1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077A9C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494F76DC" w14:textId="77777777" w:rsidTr="002A5C33">
        <w:tc>
          <w:tcPr>
            <w:tcW w:w="891" w:type="dxa"/>
          </w:tcPr>
          <w:p w14:paraId="12E2D64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41" w:type="dxa"/>
          </w:tcPr>
          <w:p w14:paraId="23426B6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 xml:space="preserve">ВПР РЯ 2-3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461F4EE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3A237AE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ГЕО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  <w:shd w:val="clear" w:color="auto" w:fill="FFFFFF" w:themeFill="background1"/>
          </w:tcPr>
          <w:p w14:paraId="7E2F5246" w14:textId="06D906B4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8743D8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4" w:type="dxa"/>
            <w:shd w:val="clear" w:color="auto" w:fill="FFFFFF" w:themeFill="background1"/>
          </w:tcPr>
          <w:p w14:paraId="1E68D4F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6BF8DE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DB3C642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4C9CF09" w14:textId="7BC6708F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 3 ур.</w:t>
            </w:r>
          </w:p>
        </w:tc>
        <w:tc>
          <w:tcPr>
            <w:tcW w:w="895" w:type="dxa"/>
            <w:shd w:val="clear" w:color="auto" w:fill="FFFFFF" w:themeFill="background1"/>
          </w:tcPr>
          <w:p w14:paraId="6D1845E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573E097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1FD87E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65262F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1AB2EE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F32C22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337D879A" w14:textId="77777777" w:rsidTr="002A5C33">
        <w:tc>
          <w:tcPr>
            <w:tcW w:w="891" w:type="dxa"/>
          </w:tcPr>
          <w:p w14:paraId="088FB93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41" w:type="dxa"/>
          </w:tcPr>
          <w:p w14:paraId="0CC0CD38" w14:textId="3B4080FA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ОБ и ЗР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5B8DA23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3947BF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2644264" w14:textId="364A0C2F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B53CEB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092F35C1" w14:textId="4D0819EA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Х 5 ур.</w:t>
            </w:r>
          </w:p>
        </w:tc>
        <w:tc>
          <w:tcPr>
            <w:tcW w:w="895" w:type="dxa"/>
            <w:shd w:val="clear" w:color="auto" w:fill="FFFFFF" w:themeFill="background1"/>
          </w:tcPr>
          <w:p w14:paraId="732DE1C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23BD07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BB8FCD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2C8598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B1FB4A8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A6293B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2C9583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149876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CDB489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7FB5F936" w14:textId="77777777" w:rsidTr="002A5C33">
        <w:tc>
          <w:tcPr>
            <w:tcW w:w="891" w:type="dxa"/>
          </w:tcPr>
          <w:p w14:paraId="71C7ED6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41" w:type="dxa"/>
          </w:tcPr>
          <w:p w14:paraId="1DEB1C5A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5FAB6875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4DD34072" w14:textId="1B56C46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И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  <w:shd w:val="clear" w:color="auto" w:fill="FFFFFF" w:themeFill="background1"/>
          </w:tcPr>
          <w:p w14:paraId="3C5C3D7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9AFC9B7" w14:textId="77777777" w:rsidR="00EF1118" w:rsidRPr="00CF3E39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Ф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4" w:type="dxa"/>
            <w:shd w:val="clear" w:color="auto" w:fill="FFFFFF" w:themeFill="background1"/>
          </w:tcPr>
          <w:p w14:paraId="27DA3B23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A1B766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A99E1E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C7B187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966F2D0" w14:textId="6783101B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Х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4" w:type="dxa"/>
            <w:shd w:val="clear" w:color="auto" w:fill="FFFFFF" w:themeFill="background1"/>
          </w:tcPr>
          <w:p w14:paraId="6D7DDE04" w14:textId="1A001ABD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0BB3219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87D9942" w14:textId="5D978CC4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  <w:shd w:val="clear" w:color="auto" w:fill="FFFFFF" w:themeFill="background1"/>
          </w:tcPr>
          <w:p w14:paraId="056D7151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2A0D91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1118" w14:paraId="7FDC7A98" w14:textId="77777777" w:rsidTr="002A5C33">
        <w:tc>
          <w:tcPr>
            <w:tcW w:w="891" w:type="dxa"/>
          </w:tcPr>
          <w:p w14:paraId="032677F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41" w:type="dxa"/>
          </w:tcPr>
          <w:p w14:paraId="75D609FC" w14:textId="0617FA53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ОБ и ЗР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2F4A0A07" w14:textId="233E0C8F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466F744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РЯ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5" w:type="dxa"/>
            <w:shd w:val="clear" w:color="auto" w:fill="FFFFFF" w:themeFill="background1"/>
          </w:tcPr>
          <w:p w14:paraId="3CCD8BEF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47E211F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ШКР</w:t>
            </w:r>
            <w:r>
              <w:rPr>
                <w:sz w:val="24"/>
                <w:szCs w:val="24"/>
              </w:rPr>
              <w:t xml:space="preserve"> Х 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4" w:type="dxa"/>
            <w:shd w:val="clear" w:color="auto" w:fill="FFFFFF" w:themeFill="background1"/>
          </w:tcPr>
          <w:p w14:paraId="65C97F2C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E209DD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45324CE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4B7D092" w14:textId="77F964E1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О 3 ур.</w:t>
            </w:r>
          </w:p>
        </w:tc>
        <w:tc>
          <w:tcPr>
            <w:tcW w:w="895" w:type="dxa"/>
            <w:shd w:val="clear" w:color="auto" w:fill="FFFFFF" w:themeFill="background1"/>
          </w:tcPr>
          <w:p w14:paraId="5AC953C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8A07C04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FC2AD86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A87C220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52F144D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A2A9D2B" w14:textId="77777777" w:rsidR="00EF1118" w:rsidRPr="00217ACB" w:rsidRDefault="00EF1118" w:rsidP="00EF1118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85822B6" w14:textId="77777777" w:rsidR="003B035C" w:rsidRDefault="003B035C" w:rsidP="00E5531E">
      <w:pPr>
        <w:pageBreakBefore/>
        <w:tabs>
          <w:tab w:val="left" w:pos="426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1066"/>
        <w:gridCol w:w="912"/>
        <w:gridCol w:w="912"/>
        <w:gridCol w:w="912"/>
        <w:gridCol w:w="912"/>
        <w:gridCol w:w="912"/>
        <w:gridCol w:w="912"/>
        <w:gridCol w:w="912"/>
        <w:gridCol w:w="910"/>
        <w:gridCol w:w="910"/>
        <w:gridCol w:w="910"/>
        <w:gridCol w:w="910"/>
        <w:gridCol w:w="910"/>
        <w:gridCol w:w="910"/>
        <w:gridCol w:w="912"/>
        <w:gridCol w:w="854"/>
      </w:tblGrid>
      <w:tr w:rsidR="00E5531E" w14:paraId="5F35E591" w14:textId="77777777" w:rsidTr="00E654E1">
        <w:trPr>
          <w:trHeight w:val="292"/>
          <w:tblHeader/>
        </w:trPr>
        <w:tc>
          <w:tcPr>
            <w:tcW w:w="1066" w:type="dxa"/>
            <w:vMerge w:val="restart"/>
            <w:vAlign w:val="center"/>
          </w:tcPr>
          <w:p w14:paraId="783885F1" w14:textId="77777777" w:rsidR="00E5531E" w:rsidRDefault="00E5531E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</w:t>
            </w:r>
            <w:r w:rsidR="004333C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B7768FC" w14:textId="77777777" w:rsidR="00E5531E" w:rsidRDefault="00E5531E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3610" w:type="dxa"/>
            <w:gridSpan w:val="15"/>
          </w:tcPr>
          <w:p w14:paraId="1F035DE5" w14:textId="6D6EBEB4" w:rsidR="00E5531E" w:rsidRPr="008D6D80" w:rsidRDefault="008D6D80" w:rsidP="00796BE3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D6D80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654E1" w14:paraId="0E9A796E" w14:textId="77777777" w:rsidTr="00C42F6E">
        <w:trPr>
          <w:trHeight w:val="327"/>
          <w:tblHeader/>
        </w:trPr>
        <w:tc>
          <w:tcPr>
            <w:tcW w:w="1066" w:type="dxa"/>
            <w:vMerge/>
          </w:tcPr>
          <w:p w14:paraId="31B4E18A" w14:textId="77777777" w:rsidR="00E5531E" w:rsidRDefault="00E5531E" w:rsidP="00E5531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33D3A43" w14:textId="44FBDEE4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912" w:type="dxa"/>
            <w:shd w:val="clear" w:color="auto" w:fill="FFFFFF" w:themeFill="background1"/>
          </w:tcPr>
          <w:p w14:paraId="5EF0C89F" w14:textId="0D4AE1E6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12" w:type="dxa"/>
            <w:shd w:val="clear" w:color="auto" w:fill="FFFFFF" w:themeFill="background1"/>
          </w:tcPr>
          <w:p w14:paraId="564D6304" w14:textId="61B1573E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12" w:type="dxa"/>
            <w:shd w:val="clear" w:color="auto" w:fill="FFFFFF" w:themeFill="background1"/>
          </w:tcPr>
          <w:p w14:paraId="71DC6678" w14:textId="724A06F7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912" w:type="dxa"/>
            <w:shd w:val="clear" w:color="auto" w:fill="FFFFFF" w:themeFill="background1"/>
          </w:tcPr>
          <w:p w14:paraId="2F53F784" w14:textId="646633A7" w:rsidR="00E5531E" w:rsidRPr="001142BD" w:rsidRDefault="008D6D80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912" w:type="dxa"/>
            <w:shd w:val="clear" w:color="auto" w:fill="FFFFFF" w:themeFill="background1"/>
          </w:tcPr>
          <w:p w14:paraId="434B4869" w14:textId="1D90A080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A25CC98" w14:textId="3D59153D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5726C500" w14:textId="7DDA5E1A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05606C6B" w14:textId="53765652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5F2BE90F" w14:textId="5AADAA97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298DA63" w14:textId="64C0FCC3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2CFEDE0F" w14:textId="10DF620B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4899B3F9" w14:textId="7ABBC772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B9A3F15" w14:textId="149D89CA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7772EA7B" w14:textId="66E259D7" w:rsidR="00E5531E" w:rsidRPr="001142BD" w:rsidRDefault="00E5531E" w:rsidP="00E5531E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654E1" w:rsidRPr="00217ACB" w14:paraId="074F883A" w14:textId="77777777" w:rsidTr="00C42F6E">
        <w:trPr>
          <w:trHeight w:val="193"/>
          <w:tblHeader/>
        </w:trPr>
        <w:tc>
          <w:tcPr>
            <w:tcW w:w="1066" w:type="dxa"/>
            <w:vMerge/>
          </w:tcPr>
          <w:p w14:paraId="57313778" w14:textId="77777777" w:rsidR="00E5531E" w:rsidRDefault="00E5531E" w:rsidP="00E5531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629CD83" w14:textId="2935A775" w:rsidR="00E5531E" w:rsidRPr="002A5C33" w:rsidRDefault="008D6D80" w:rsidP="00E5531E">
            <w:pPr>
              <w:jc w:val="center"/>
              <w:rPr>
                <w:sz w:val="18"/>
                <w:szCs w:val="18"/>
              </w:rPr>
            </w:pPr>
            <w:r w:rsidRPr="002A5C33">
              <w:rPr>
                <w:sz w:val="18"/>
                <w:szCs w:val="18"/>
              </w:rPr>
              <w:t>24 дек</w:t>
            </w:r>
          </w:p>
        </w:tc>
        <w:tc>
          <w:tcPr>
            <w:tcW w:w="912" w:type="dxa"/>
            <w:shd w:val="clear" w:color="auto" w:fill="FFFFFF" w:themeFill="background1"/>
          </w:tcPr>
          <w:p w14:paraId="5CBDE90A" w14:textId="7E7D52E2" w:rsidR="00E5531E" w:rsidRPr="002A5C33" w:rsidRDefault="008D6D80" w:rsidP="00E5531E">
            <w:pPr>
              <w:jc w:val="center"/>
              <w:rPr>
                <w:sz w:val="18"/>
                <w:szCs w:val="18"/>
              </w:rPr>
            </w:pPr>
            <w:r w:rsidRPr="002A5C33">
              <w:rPr>
                <w:sz w:val="18"/>
                <w:szCs w:val="18"/>
              </w:rPr>
              <w:t>25 дек</w:t>
            </w:r>
          </w:p>
        </w:tc>
        <w:tc>
          <w:tcPr>
            <w:tcW w:w="912" w:type="dxa"/>
            <w:shd w:val="clear" w:color="auto" w:fill="FFFFFF" w:themeFill="background1"/>
          </w:tcPr>
          <w:p w14:paraId="7CA20549" w14:textId="572F3B60" w:rsidR="00E5531E" w:rsidRPr="002A5C33" w:rsidRDefault="008D6D80" w:rsidP="00E5531E">
            <w:pPr>
              <w:jc w:val="center"/>
              <w:rPr>
                <w:sz w:val="18"/>
                <w:szCs w:val="18"/>
              </w:rPr>
            </w:pPr>
            <w:r w:rsidRPr="002A5C33">
              <w:rPr>
                <w:sz w:val="18"/>
                <w:szCs w:val="18"/>
              </w:rPr>
              <w:t>26 дек</w:t>
            </w:r>
          </w:p>
        </w:tc>
        <w:tc>
          <w:tcPr>
            <w:tcW w:w="912" w:type="dxa"/>
            <w:shd w:val="clear" w:color="auto" w:fill="FFFFFF" w:themeFill="background1"/>
          </w:tcPr>
          <w:p w14:paraId="6EB1CDDC" w14:textId="39AA18DE" w:rsidR="00E5531E" w:rsidRPr="002A5C33" w:rsidRDefault="008D6D80" w:rsidP="00E5531E">
            <w:pPr>
              <w:jc w:val="center"/>
              <w:rPr>
                <w:sz w:val="18"/>
                <w:szCs w:val="18"/>
              </w:rPr>
            </w:pPr>
            <w:r w:rsidRPr="002A5C33">
              <w:rPr>
                <w:sz w:val="18"/>
                <w:szCs w:val="18"/>
              </w:rPr>
              <w:t>29 дек</w:t>
            </w:r>
          </w:p>
        </w:tc>
        <w:tc>
          <w:tcPr>
            <w:tcW w:w="912" w:type="dxa"/>
            <w:shd w:val="clear" w:color="auto" w:fill="FFFFFF" w:themeFill="background1"/>
          </w:tcPr>
          <w:p w14:paraId="36335301" w14:textId="17BAB0A8" w:rsidR="00E5531E" w:rsidRPr="002A5C33" w:rsidRDefault="008D6D80" w:rsidP="00E5531E">
            <w:pPr>
              <w:jc w:val="center"/>
              <w:rPr>
                <w:sz w:val="18"/>
                <w:szCs w:val="18"/>
              </w:rPr>
            </w:pPr>
            <w:r w:rsidRPr="002A5C33">
              <w:rPr>
                <w:sz w:val="18"/>
                <w:szCs w:val="18"/>
              </w:rPr>
              <w:t>30 дек</w:t>
            </w:r>
          </w:p>
        </w:tc>
        <w:tc>
          <w:tcPr>
            <w:tcW w:w="912" w:type="dxa"/>
            <w:shd w:val="clear" w:color="auto" w:fill="FFFFFF" w:themeFill="background1"/>
          </w:tcPr>
          <w:p w14:paraId="6A041E5C" w14:textId="3BE475F6" w:rsidR="00E5531E" w:rsidRDefault="00E5531E" w:rsidP="00E5531E">
            <w:pPr>
              <w:jc w:val="center"/>
            </w:pPr>
          </w:p>
        </w:tc>
        <w:tc>
          <w:tcPr>
            <w:tcW w:w="912" w:type="dxa"/>
            <w:shd w:val="clear" w:color="auto" w:fill="FFFFFF" w:themeFill="background1"/>
          </w:tcPr>
          <w:p w14:paraId="3B0D96D3" w14:textId="5E4FF12F" w:rsidR="00E5531E" w:rsidRDefault="00E5531E" w:rsidP="00E5531E">
            <w:pPr>
              <w:jc w:val="center"/>
            </w:pPr>
          </w:p>
        </w:tc>
        <w:tc>
          <w:tcPr>
            <w:tcW w:w="910" w:type="dxa"/>
            <w:shd w:val="clear" w:color="auto" w:fill="FFFFFF" w:themeFill="background1"/>
          </w:tcPr>
          <w:p w14:paraId="135FE99B" w14:textId="3A68B762" w:rsidR="00E5531E" w:rsidRDefault="00E5531E" w:rsidP="00E5531E">
            <w:pPr>
              <w:jc w:val="center"/>
            </w:pPr>
          </w:p>
        </w:tc>
        <w:tc>
          <w:tcPr>
            <w:tcW w:w="910" w:type="dxa"/>
            <w:shd w:val="clear" w:color="auto" w:fill="FFFFFF" w:themeFill="background1"/>
          </w:tcPr>
          <w:p w14:paraId="6191A7B0" w14:textId="4517BADE" w:rsidR="00E5531E" w:rsidRDefault="00E5531E" w:rsidP="00E5531E">
            <w:pPr>
              <w:jc w:val="center"/>
            </w:pPr>
          </w:p>
        </w:tc>
        <w:tc>
          <w:tcPr>
            <w:tcW w:w="910" w:type="dxa"/>
            <w:shd w:val="clear" w:color="auto" w:fill="FFFFFF" w:themeFill="background1"/>
          </w:tcPr>
          <w:p w14:paraId="2BDAF69C" w14:textId="48C19256" w:rsidR="00E5531E" w:rsidRDefault="00E5531E" w:rsidP="00E5531E">
            <w:pPr>
              <w:jc w:val="center"/>
            </w:pPr>
          </w:p>
        </w:tc>
        <w:tc>
          <w:tcPr>
            <w:tcW w:w="910" w:type="dxa"/>
            <w:shd w:val="clear" w:color="auto" w:fill="FFFFFF" w:themeFill="background1"/>
          </w:tcPr>
          <w:p w14:paraId="0A339930" w14:textId="2B006223" w:rsidR="00E5531E" w:rsidRDefault="00E5531E" w:rsidP="00B250A1">
            <w:pPr>
              <w:jc w:val="center"/>
            </w:pPr>
          </w:p>
        </w:tc>
        <w:tc>
          <w:tcPr>
            <w:tcW w:w="910" w:type="dxa"/>
            <w:shd w:val="clear" w:color="auto" w:fill="FFFFFF" w:themeFill="background1"/>
          </w:tcPr>
          <w:p w14:paraId="78888A18" w14:textId="57EFF114" w:rsidR="00E5531E" w:rsidRDefault="00E5531E" w:rsidP="00B250A1">
            <w:pPr>
              <w:jc w:val="center"/>
            </w:pPr>
          </w:p>
        </w:tc>
        <w:tc>
          <w:tcPr>
            <w:tcW w:w="910" w:type="dxa"/>
            <w:shd w:val="clear" w:color="auto" w:fill="FFFFFF" w:themeFill="background1"/>
          </w:tcPr>
          <w:p w14:paraId="2926BBBF" w14:textId="352E9AA8" w:rsidR="00E5531E" w:rsidRDefault="00E5531E" w:rsidP="00E5531E">
            <w:pPr>
              <w:jc w:val="center"/>
            </w:pPr>
          </w:p>
        </w:tc>
        <w:tc>
          <w:tcPr>
            <w:tcW w:w="912" w:type="dxa"/>
            <w:shd w:val="clear" w:color="auto" w:fill="FFFFFF" w:themeFill="background1"/>
          </w:tcPr>
          <w:p w14:paraId="4DFD6022" w14:textId="1044A9B1" w:rsidR="00E5531E" w:rsidRDefault="00E5531E" w:rsidP="00E5531E">
            <w:pPr>
              <w:jc w:val="center"/>
            </w:pPr>
          </w:p>
        </w:tc>
        <w:tc>
          <w:tcPr>
            <w:tcW w:w="854" w:type="dxa"/>
            <w:shd w:val="clear" w:color="auto" w:fill="FFFFFF" w:themeFill="background1"/>
          </w:tcPr>
          <w:p w14:paraId="0C5DD8B6" w14:textId="506A1216" w:rsidR="00E5531E" w:rsidRDefault="00E5531E" w:rsidP="00E5531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487F75F9" w14:textId="77777777" w:rsidTr="00C42F6E">
        <w:trPr>
          <w:trHeight w:val="292"/>
        </w:trPr>
        <w:tc>
          <w:tcPr>
            <w:tcW w:w="1066" w:type="dxa"/>
          </w:tcPr>
          <w:p w14:paraId="1129BED6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2" w:type="dxa"/>
            <w:shd w:val="clear" w:color="auto" w:fill="FFFFFF" w:themeFill="background1"/>
          </w:tcPr>
          <w:p w14:paraId="098AE034" w14:textId="5443C8DF" w:rsidR="00C42F6E" w:rsidRPr="00217ACB" w:rsidRDefault="003210EF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11615B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ГЕО 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2" w:type="dxa"/>
            <w:shd w:val="clear" w:color="auto" w:fill="FFFFFF" w:themeFill="background1"/>
          </w:tcPr>
          <w:p w14:paraId="2FC7D0CE" w14:textId="48C58F9A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FA2453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F46AC7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5534EB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80065A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2488BF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242E4378" w14:textId="08993020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DDF2A0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55C7423" w14:textId="56BC15B2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6E0268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032CB4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27AD5283" w14:textId="468E28B2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F433EC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11CB8A2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37299C1F" w14:textId="77777777" w:rsidTr="00C42F6E">
        <w:trPr>
          <w:trHeight w:val="309"/>
        </w:trPr>
        <w:tc>
          <w:tcPr>
            <w:tcW w:w="1066" w:type="dxa"/>
          </w:tcPr>
          <w:p w14:paraId="5CDDA4B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2" w:type="dxa"/>
            <w:shd w:val="clear" w:color="auto" w:fill="FFFFFF" w:themeFill="background1"/>
          </w:tcPr>
          <w:p w14:paraId="3E045FAA" w14:textId="5E22EA13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8D6C12B" w14:textId="0C3DBA23" w:rsidR="00C42F6E" w:rsidRPr="00217ACB" w:rsidRDefault="002355AB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11615B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АЯ 4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2" w:type="dxa"/>
            <w:shd w:val="clear" w:color="auto" w:fill="FFFFFF" w:themeFill="background1"/>
          </w:tcPr>
          <w:p w14:paraId="71BD623D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96EB34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6E05AA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80354F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2DEA772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42CAB0F5" w14:textId="07233574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74F37A1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B9FFBC8" w14:textId="3EA2D070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038AF450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04CB4D93" w14:textId="301F5F96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066BAFD6" w14:textId="77D7E2A9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C455764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3B368F70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332F733A" w14:textId="77777777" w:rsidTr="00C42F6E">
        <w:trPr>
          <w:trHeight w:val="292"/>
        </w:trPr>
        <w:tc>
          <w:tcPr>
            <w:tcW w:w="1066" w:type="dxa"/>
          </w:tcPr>
          <w:p w14:paraId="5257225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2" w:type="dxa"/>
            <w:shd w:val="clear" w:color="auto" w:fill="FFFFFF" w:themeFill="background1"/>
          </w:tcPr>
          <w:p w14:paraId="73CD053F" w14:textId="371A80BF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B4F311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81ABB62" w14:textId="4CABD81B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49386C0" w14:textId="7E1A2935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AA5600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5618BB6" w14:textId="0F38059C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A39B48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42CFC96E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86F5CC0" w14:textId="6CC651AB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2345F8C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4E65F1FD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8014EE0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253BCAA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1DA5C5D" w14:textId="756A3B4F" w:rsidR="00C42F6E" w:rsidRPr="00217ACB" w:rsidRDefault="004F6599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FFFFFF" w:themeFill="background1"/>
          </w:tcPr>
          <w:p w14:paraId="3115FA4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36F6EBCE" w14:textId="77777777" w:rsidTr="00C42F6E">
        <w:trPr>
          <w:trHeight w:val="292"/>
        </w:trPr>
        <w:tc>
          <w:tcPr>
            <w:tcW w:w="1066" w:type="dxa"/>
          </w:tcPr>
          <w:p w14:paraId="3E64451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2" w:type="dxa"/>
            <w:shd w:val="clear" w:color="auto" w:fill="FFFFFF" w:themeFill="background1"/>
          </w:tcPr>
          <w:p w14:paraId="27BB9F6F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3E0268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9324A7B" w14:textId="0A58223E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96010D3" w14:textId="2A6F4934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57234B6" w14:textId="778E556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95CFD96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F794AA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B32608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6AE1627" w14:textId="0BA2AD33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2F949A5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72F253C5" w14:textId="7863117C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5584AE0B" w14:textId="5C45AF4D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5E15B10A" w14:textId="733BE824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135ACB2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032ED6E6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2F1442FE" w14:textId="77777777" w:rsidTr="00C42F6E">
        <w:trPr>
          <w:trHeight w:val="292"/>
        </w:trPr>
        <w:tc>
          <w:tcPr>
            <w:tcW w:w="1066" w:type="dxa"/>
          </w:tcPr>
          <w:p w14:paraId="39C1104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2" w:type="dxa"/>
            <w:shd w:val="clear" w:color="auto" w:fill="FFFFFF" w:themeFill="background1"/>
          </w:tcPr>
          <w:p w14:paraId="3E9ADF4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675161D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4DE3684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BDE59F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C2D534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1E0DE1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AB5695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5C96AC3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B594E4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4C1D28F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5B9CC3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3DC728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0B22C4B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FE17D3E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188E886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4EF83B5E" w14:textId="77777777" w:rsidTr="00C42F6E">
        <w:trPr>
          <w:trHeight w:val="309"/>
        </w:trPr>
        <w:tc>
          <w:tcPr>
            <w:tcW w:w="1066" w:type="dxa"/>
          </w:tcPr>
          <w:p w14:paraId="375AE71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2" w:type="dxa"/>
            <w:shd w:val="clear" w:color="auto" w:fill="FFFFFF" w:themeFill="background1"/>
          </w:tcPr>
          <w:p w14:paraId="3560F909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43E9C45" w14:textId="72267D60" w:rsidR="00C42F6E" w:rsidRPr="00217ACB" w:rsidRDefault="00FD2400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sz w:val="24"/>
                <w:szCs w:val="24"/>
              </w:rPr>
              <w:t>Ш</w:t>
            </w:r>
            <w:r w:rsidR="0011615B">
              <w:rPr>
                <w:sz w:val="24"/>
                <w:szCs w:val="24"/>
              </w:rPr>
              <w:t>П</w:t>
            </w:r>
            <w:r w:rsidRPr="00217AC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АЯ 3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12" w:type="dxa"/>
            <w:shd w:val="clear" w:color="auto" w:fill="FFFFFF" w:themeFill="background1"/>
          </w:tcPr>
          <w:p w14:paraId="50FDE04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691DC22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4B6E41D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759E541" w14:textId="62BFDC10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EBCDBB5" w14:textId="446E9E68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0E459A94" w14:textId="10A5D1CF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F47E1DB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23B049FB" w14:textId="4483D59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D12D73C" w14:textId="7ADB2769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6D7E35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7339C344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A05042A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7D7D677E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42F6E" w14:paraId="3B2834FA" w14:textId="77777777" w:rsidTr="00C42F6E">
        <w:trPr>
          <w:trHeight w:val="292"/>
        </w:trPr>
        <w:tc>
          <w:tcPr>
            <w:tcW w:w="1066" w:type="dxa"/>
          </w:tcPr>
          <w:p w14:paraId="240A62E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217AC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217ACB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912" w:type="dxa"/>
            <w:shd w:val="clear" w:color="auto" w:fill="FFFFFF" w:themeFill="background1"/>
          </w:tcPr>
          <w:p w14:paraId="3D805ADC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02A6CD6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69E0915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7CF657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A7356D2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15D6AE07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7DF000F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71121E2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5F1BD526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49CCECF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55AAC718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13A4D2FE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FFFFFF" w:themeFill="background1"/>
          </w:tcPr>
          <w:p w14:paraId="353F03A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D7B41E1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0C9B4163" w14:textId="77777777" w:rsidR="00C42F6E" w:rsidRPr="00217ACB" w:rsidRDefault="00C42F6E" w:rsidP="00C42F6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08535A3" w14:textId="77777777" w:rsidR="003B035C" w:rsidRDefault="003B035C" w:rsidP="006F2400">
      <w:pPr>
        <w:tabs>
          <w:tab w:val="left" w:pos="426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p w14:paraId="61676762" w14:textId="77777777" w:rsidR="00496C1F" w:rsidRDefault="00496C1F" w:rsidP="006F2400">
      <w:pPr>
        <w:tabs>
          <w:tab w:val="left" w:pos="426"/>
        </w:tabs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sectPr w:rsidR="00496C1F" w:rsidSect="00862B3F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B5C"/>
    <w:multiLevelType w:val="hybridMultilevel"/>
    <w:tmpl w:val="EEBAE672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002D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9F9"/>
    <w:multiLevelType w:val="multilevel"/>
    <w:tmpl w:val="437411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AA5596"/>
    <w:multiLevelType w:val="multilevel"/>
    <w:tmpl w:val="22187A34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C956DC0"/>
    <w:multiLevelType w:val="multilevel"/>
    <w:tmpl w:val="D180C1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BE539B"/>
    <w:multiLevelType w:val="hybridMultilevel"/>
    <w:tmpl w:val="40F20FA6"/>
    <w:lvl w:ilvl="0" w:tplc="84F2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0EB7"/>
    <w:multiLevelType w:val="hybridMultilevel"/>
    <w:tmpl w:val="D206C242"/>
    <w:lvl w:ilvl="0" w:tplc="FAAC1C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76A"/>
    <w:multiLevelType w:val="multilevel"/>
    <w:tmpl w:val="EEA83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75D1D"/>
    <w:multiLevelType w:val="hybridMultilevel"/>
    <w:tmpl w:val="B476C07E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BFC"/>
    <w:multiLevelType w:val="hybridMultilevel"/>
    <w:tmpl w:val="DB5E62F8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6AA631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37A85"/>
    <w:multiLevelType w:val="multilevel"/>
    <w:tmpl w:val="0C3836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414C31"/>
    <w:multiLevelType w:val="hybridMultilevel"/>
    <w:tmpl w:val="80B05330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34BAB"/>
    <w:multiLevelType w:val="hybridMultilevel"/>
    <w:tmpl w:val="511E61F0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A112E"/>
    <w:multiLevelType w:val="hybridMultilevel"/>
    <w:tmpl w:val="7952A958"/>
    <w:lvl w:ilvl="0" w:tplc="84F2A33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0EB4BEF"/>
    <w:multiLevelType w:val="hybridMultilevel"/>
    <w:tmpl w:val="C79892F2"/>
    <w:lvl w:ilvl="0" w:tplc="89002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D6B10"/>
    <w:multiLevelType w:val="multilevel"/>
    <w:tmpl w:val="080ADD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6455471"/>
    <w:multiLevelType w:val="multilevel"/>
    <w:tmpl w:val="89EC9B2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377F8"/>
    <w:multiLevelType w:val="hybridMultilevel"/>
    <w:tmpl w:val="7488F3B0"/>
    <w:lvl w:ilvl="0" w:tplc="84F2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77FEE"/>
    <w:multiLevelType w:val="hybridMultilevel"/>
    <w:tmpl w:val="CEE0F63E"/>
    <w:lvl w:ilvl="0" w:tplc="E83499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F4BD9"/>
    <w:multiLevelType w:val="hybridMultilevel"/>
    <w:tmpl w:val="04F6D2D2"/>
    <w:lvl w:ilvl="0" w:tplc="C64E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E2751"/>
    <w:multiLevelType w:val="multilevel"/>
    <w:tmpl w:val="D180C1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564141"/>
    <w:multiLevelType w:val="multilevel"/>
    <w:tmpl w:val="19E601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19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14"/>
  </w:num>
  <w:num w:numId="18">
    <w:abstractNumId w:val="18"/>
  </w:num>
  <w:num w:numId="19">
    <w:abstractNumId w:val="15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F6"/>
    <w:rsid w:val="00001EF8"/>
    <w:rsid w:val="00010AB5"/>
    <w:rsid w:val="00015104"/>
    <w:rsid w:val="00023178"/>
    <w:rsid w:val="00040E1B"/>
    <w:rsid w:val="000413B7"/>
    <w:rsid w:val="0004375C"/>
    <w:rsid w:val="000558C8"/>
    <w:rsid w:val="00055F44"/>
    <w:rsid w:val="00056CEC"/>
    <w:rsid w:val="00060FF4"/>
    <w:rsid w:val="00063F83"/>
    <w:rsid w:val="00066E60"/>
    <w:rsid w:val="000676BA"/>
    <w:rsid w:val="00075654"/>
    <w:rsid w:val="000778A9"/>
    <w:rsid w:val="00086885"/>
    <w:rsid w:val="00086AD6"/>
    <w:rsid w:val="000877C5"/>
    <w:rsid w:val="00087AE3"/>
    <w:rsid w:val="000B336D"/>
    <w:rsid w:val="000C174D"/>
    <w:rsid w:val="000D2A5F"/>
    <w:rsid w:val="000D33F4"/>
    <w:rsid w:val="000E24B9"/>
    <w:rsid w:val="000E25F1"/>
    <w:rsid w:val="000E365A"/>
    <w:rsid w:val="0010157B"/>
    <w:rsid w:val="0010169D"/>
    <w:rsid w:val="00102F0F"/>
    <w:rsid w:val="00110610"/>
    <w:rsid w:val="001142BD"/>
    <w:rsid w:val="00114B60"/>
    <w:rsid w:val="0011615B"/>
    <w:rsid w:val="001163B7"/>
    <w:rsid w:val="0014263F"/>
    <w:rsid w:val="00143F9A"/>
    <w:rsid w:val="00144B0C"/>
    <w:rsid w:val="0014592A"/>
    <w:rsid w:val="00150712"/>
    <w:rsid w:val="00156C4C"/>
    <w:rsid w:val="00156DC3"/>
    <w:rsid w:val="0016472E"/>
    <w:rsid w:val="00171B0A"/>
    <w:rsid w:val="00180517"/>
    <w:rsid w:val="00184336"/>
    <w:rsid w:val="00184D1D"/>
    <w:rsid w:val="001902BA"/>
    <w:rsid w:val="0019287E"/>
    <w:rsid w:val="001929A2"/>
    <w:rsid w:val="00194F92"/>
    <w:rsid w:val="0019609B"/>
    <w:rsid w:val="001A5FFF"/>
    <w:rsid w:val="001B3A79"/>
    <w:rsid w:val="001C289C"/>
    <w:rsid w:val="001C7711"/>
    <w:rsid w:val="001E3120"/>
    <w:rsid w:val="001F49CD"/>
    <w:rsid w:val="00207A3D"/>
    <w:rsid w:val="002129EC"/>
    <w:rsid w:val="00217ACB"/>
    <w:rsid w:val="00220852"/>
    <w:rsid w:val="00224B51"/>
    <w:rsid w:val="00230796"/>
    <w:rsid w:val="00234201"/>
    <w:rsid w:val="002355AB"/>
    <w:rsid w:val="0023653C"/>
    <w:rsid w:val="002407C6"/>
    <w:rsid w:val="00246467"/>
    <w:rsid w:val="0024746D"/>
    <w:rsid w:val="00250093"/>
    <w:rsid w:val="00250AD3"/>
    <w:rsid w:val="002524B2"/>
    <w:rsid w:val="00263F28"/>
    <w:rsid w:val="002718AB"/>
    <w:rsid w:val="00274075"/>
    <w:rsid w:val="002759FF"/>
    <w:rsid w:val="002775D1"/>
    <w:rsid w:val="0027774E"/>
    <w:rsid w:val="0028073B"/>
    <w:rsid w:val="002818C6"/>
    <w:rsid w:val="00281931"/>
    <w:rsid w:val="00286447"/>
    <w:rsid w:val="002939B8"/>
    <w:rsid w:val="00293A18"/>
    <w:rsid w:val="00294031"/>
    <w:rsid w:val="00294B76"/>
    <w:rsid w:val="00295823"/>
    <w:rsid w:val="002A364B"/>
    <w:rsid w:val="002A5C33"/>
    <w:rsid w:val="002B098D"/>
    <w:rsid w:val="002B0A37"/>
    <w:rsid w:val="002B2A9F"/>
    <w:rsid w:val="002B388D"/>
    <w:rsid w:val="002B6B7A"/>
    <w:rsid w:val="002E522F"/>
    <w:rsid w:val="002F2C40"/>
    <w:rsid w:val="003112CF"/>
    <w:rsid w:val="003210EF"/>
    <w:rsid w:val="00322BCE"/>
    <w:rsid w:val="0032572D"/>
    <w:rsid w:val="00330B99"/>
    <w:rsid w:val="003316B2"/>
    <w:rsid w:val="003320E4"/>
    <w:rsid w:val="0033633A"/>
    <w:rsid w:val="003368CD"/>
    <w:rsid w:val="00344062"/>
    <w:rsid w:val="003622AB"/>
    <w:rsid w:val="003624B8"/>
    <w:rsid w:val="00366002"/>
    <w:rsid w:val="00371784"/>
    <w:rsid w:val="00381296"/>
    <w:rsid w:val="0039260D"/>
    <w:rsid w:val="00394C1D"/>
    <w:rsid w:val="00395D6A"/>
    <w:rsid w:val="003A3D18"/>
    <w:rsid w:val="003A4F55"/>
    <w:rsid w:val="003A58A0"/>
    <w:rsid w:val="003A62A6"/>
    <w:rsid w:val="003B035C"/>
    <w:rsid w:val="003B0FFE"/>
    <w:rsid w:val="003C4315"/>
    <w:rsid w:val="003C49AE"/>
    <w:rsid w:val="003C6EDF"/>
    <w:rsid w:val="003D130E"/>
    <w:rsid w:val="003D208A"/>
    <w:rsid w:val="003D7B48"/>
    <w:rsid w:val="003E328C"/>
    <w:rsid w:val="003E62FF"/>
    <w:rsid w:val="003F3231"/>
    <w:rsid w:val="003F32F4"/>
    <w:rsid w:val="00401D5C"/>
    <w:rsid w:val="00412542"/>
    <w:rsid w:val="0041798B"/>
    <w:rsid w:val="00425A0B"/>
    <w:rsid w:val="0042611D"/>
    <w:rsid w:val="004333C9"/>
    <w:rsid w:val="00433C30"/>
    <w:rsid w:val="0044043C"/>
    <w:rsid w:val="004459C8"/>
    <w:rsid w:val="004503E3"/>
    <w:rsid w:val="004533A6"/>
    <w:rsid w:val="004551EE"/>
    <w:rsid w:val="00462382"/>
    <w:rsid w:val="0046419B"/>
    <w:rsid w:val="00467557"/>
    <w:rsid w:val="00473E53"/>
    <w:rsid w:val="00476E35"/>
    <w:rsid w:val="00492D33"/>
    <w:rsid w:val="00495C99"/>
    <w:rsid w:val="00496C1F"/>
    <w:rsid w:val="00497D7F"/>
    <w:rsid w:val="004A4BD9"/>
    <w:rsid w:val="004B6761"/>
    <w:rsid w:val="004C3EE8"/>
    <w:rsid w:val="004D6FA7"/>
    <w:rsid w:val="004E0C8D"/>
    <w:rsid w:val="004F0F5D"/>
    <w:rsid w:val="004F39B0"/>
    <w:rsid w:val="004F6599"/>
    <w:rsid w:val="004F7808"/>
    <w:rsid w:val="0050278A"/>
    <w:rsid w:val="00502D2B"/>
    <w:rsid w:val="00513F9A"/>
    <w:rsid w:val="00515DD4"/>
    <w:rsid w:val="00516C4D"/>
    <w:rsid w:val="0052273C"/>
    <w:rsid w:val="0053257A"/>
    <w:rsid w:val="0053713B"/>
    <w:rsid w:val="00542DD4"/>
    <w:rsid w:val="00543BC8"/>
    <w:rsid w:val="00545476"/>
    <w:rsid w:val="00553780"/>
    <w:rsid w:val="005601DB"/>
    <w:rsid w:val="00560380"/>
    <w:rsid w:val="005745DC"/>
    <w:rsid w:val="0057484A"/>
    <w:rsid w:val="00575121"/>
    <w:rsid w:val="0057597C"/>
    <w:rsid w:val="00577408"/>
    <w:rsid w:val="00591F1F"/>
    <w:rsid w:val="005A476F"/>
    <w:rsid w:val="005D3150"/>
    <w:rsid w:val="005D323B"/>
    <w:rsid w:val="005D6A33"/>
    <w:rsid w:val="005E2DE4"/>
    <w:rsid w:val="005F2D64"/>
    <w:rsid w:val="005F5ADA"/>
    <w:rsid w:val="006007AD"/>
    <w:rsid w:val="006010DD"/>
    <w:rsid w:val="00604F90"/>
    <w:rsid w:val="00606D62"/>
    <w:rsid w:val="00607BBE"/>
    <w:rsid w:val="00614211"/>
    <w:rsid w:val="00615E1A"/>
    <w:rsid w:val="006173C2"/>
    <w:rsid w:val="00621526"/>
    <w:rsid w:val="006372B3"/>
    <w:rsid w:val="0064794E"/>
    <w:rsid w:val="00660054"/>
    <w:rsid w:val="00665E68"/>
    <w:rsid w:val="006667DA"/>
    <w:rsid w:val="00666C84"/>
    <w:rsid w:val="00672E9B"/>
    <w:rsid w:val="006762ED"/>
    <w:rsid w:val="00684D67"/>
    <w:rsid w:val="006941EA"/>
    <w:rsid w:val="0069553E"/>
    <w:rsid w:val="006A00E1"/>
    <w:rsid w:val="006B5C04"/>
    <w:rsid w:val="006B5FF2"/>
    <w:rsid w:val="006D376D"/>
    <w:rsid w:val="006E6843"/>
    <w:rsid w:val="006F2400"/>
    <w:rsid w:val="006F2AF8"/>
    <w:rsid w:val="006F32DC"/>
    <w:rsid w:val="006F61FE"/>
    <w:rsid w:val="006F6AC0"/>
    <w:rsid w:val="00702756"/>
    <w:rsid w:val="0070774B"/>
    <w:rsid w:val="00707CBC"/>
    <w:rsid w:val="00717184"/>
    <w:rsid w:val="00717595"/>
    <w:rsid w:val="00725394"/>
    <w:rsid w:val="00730F95"/>
    <w:rsid w:val="00733AE5"/>
    <w:rsid w:val="00744AFF"/>
    <w:rsid w:val="00755D9F"/>
    <w:rsid w:val="0076059D"/>
    <w:rsid w:val="00760CE5"/>
    <w:rsid w:val="00761ED1"/>
    <w:rsid w:val="00766FDB"/>
    <w:rsid w:val="00770FF8"/>
    <w:rsid w:val="00790715"/>
    <w:rsid w:val="007912CB"/>
    <w:rsid w:val="0079208A"/>
    <w:rsid w:val="0079313A"/>
    <w:rsid w:val="00796BE3"/>
    <w:rsid w:val="007A2AD0"/>
    <w:rsid w:val="007A74B7"/>
    <w:rsid w:val="007B31F9"/>
    <w:rsid w:val="007B56CE"/>
    <w:rsid w:val="007D3FD7"/>
    <w:rsid w:val="007E16CD"/>
    <w:rsid w:val="007E6F88"/>
    <w:rsid w:val="007F6D61"/>
    <w:rsid w:val="007F7A70"/>
    <w:rsid w:val="00804E15"/>
    <w:rsid w:val="008100AA"/>
    <w:rsid w:val="00810223"/>
    <w:rsid w:val="00813D8F"/>
    <w:rsid w:val="00820C23"/>
    <w:rsid w:val="00822A98"/>
    <w:rsid w:val="00823FF0"/>
    <w:rsid w:val="0082512F"/>
    <w:rsid w:val="00841081"/>
    <w:rsid w:val="0084498B"/>
    <w:rsid w:val="008458CC"/>
    <w:rsid w:val="00846835"/>
    <w:rsid w:val="00853F3E"/>
    <w:rsid w:val="008571BF"/>
    <w:rsid w:val="00861171"/>
    <w:rsid w:val="00862B3F"/>
    <w:rsid w:val="00881E8C"/>
    <w:rsid w:val="00884983"/>
    <w:rsid w:val="00885283"/>
    <w:rsid w:val="00885DF8"/>
    <w:rsid w:val="00896F49"/>
    <w:rsid w:val="008C0BF5"/>
    <w:rsid w:val="008C31F1"/>
    <w:rsid w:val="008C6232"/>
    <w:rsid w:val="008D2EE2"/>
    <w:rsid w:val="008D6D80"/>
    <w:rsid w:val="008D769B"/>
    <w:rsid w:val="008E48CB"/>
    <w:rsid w:val="00901F1B"/>
    <w:rsid w:val="00902CF6"/>
    <w:rsid w:val="00904B36"/>
    <w:rsid w:val="00907DA5"/>
    <w:rsid w:val="00907EA6"/>
    <w:rsid w:val="009230B7"/>
    <w:rsid w:val="00923541"/>
    <w:rsid w:val="0093179D"/>
    <w:rsid w:val="00931DD8"/>
    <w:rsid w:val="00944112"/>
    <w:rsid w:val="0094479C"/>
    <w:rsid w:val="009459EF"/>
    <w:rsid w:val="00953059"/>
    <w:rsid w:val="00956162"/>
    <w:rsid w:val="00961B60"/>
    <w:rsid w:val="00970E2A"/>
    <w:rsid w:val="009822B2"/>
    <w:rsid w:val="00983D83"/>
    <w:rsid w:val="00984544"/>
    <w:rsid w:val="009910EE"/>
    <w:rsid w:val="009A0255"/>
    <w:rsid w:val="009A333C"/>
    <w:rsid w:val="009A36C9"/>
    <w:rsid w:val="009A7C70"/>
    <w:rsid w:val="009B08C6"/>
    <w:rsid w:val="009C08EB"/>
    <w:rsid w:val="009C2541"/>
    <w:rsid w:val="009C2B49"/>
    <w:rsid w:val="009C3F2F"/>
    <w:rsid w:val="009D6DE0"/>
    <w:rsid w:val="009E14D2"/>
    <w:rsid w:val="009E48AF"/>
    <w:rsid w:val="009E63C8"/>
    <w:rsid w:val="009F45CC"/>
    <w:rsid w:val="009F520C"/>
    <w:rsid w:val="00A00815"/>
    <w:rsid w:val="00A11B70"/>
    <w:rsid w:val="00A128C9"/>
    <w:rsid w:val="00A25C73"/>
    <w:rsid w:val="00A309F7"/>
    <w:rsid w:val="00A43A3B"/>
    <w:rsid w:val="00A44543"/>
    <w:rsid w:val="00A46298"/>
    <w:rsid w:val="00A50551"/>
    <w:rsid w:val="00A541BD"/>
    <w:rsid w:val="00A55932"/>
    <w:rsid w:val="00A65D87"/>
    <w:rsid w:val="00A75AF4"/>
    <w:rsid w:val="00A760D3"/>
    <w:rsid w:val="00A7657D"/>
    <w:rsid w:val="00A967FA"/>
    <w:rsid w:val="00A974FF"/>
    <w:rsid w:val="00AA0EF0"/>
    <w:rsid w:val="00AA33E6"/>
    <w:rsid w:val="00AB3483"/>
    <w:rsid w:val="00AC422E"/>
    <w:rsid w:val="00AC4900"/>
    <w:rsid w:val="00AC4CEE"/>
    <w:rsid w:val="00AC7399"/>
    <w:rsid w:val="00AD736A"/>
    <w:rsid w:val="00AD7CE9"/>
    <w:rsid w:val="00AD7F08"/>
    <w:rsid w:val="00AE33C6"/>
    <w:rsid w:val="00AF2836"/>
    <w:rsid w:val="00AF4A3F"/>
    <w:rsid w:val="00B0123E"/>
    <w:rsid w:val="00B07F53"/>
    <w:rsid w:val="00B12086"/>
    <w:rsid w:val="00B204F6"/>
    <w:rsid w:val="00B250A1"/>
    <w:rsid w:val="00B348A8"/>
    <w:rsid w:val="00B37856"/>
    <w:rsid w:val="00B46739"/>
    <w:rsid w:val="00B577D0"/>
    <w:rsid w:val="00B6048C"/>
    <w:rsid w:val="00B622F3"/>
    <w:rsid w:val="00B62F48"/>
    <w:rsid w:val="00B736E3"/>
    <w:rsid w:val="00B738E2"/>
    <w:rsid w:val="00B77178"/>
    <w:rsid w:val="00B80BCF"/>
    <w:rsid w:val="00B860CF"/>
    <w:rsid w:val="00B93D5B"/>
    <w:rsid w:val="00B94D50"/>
    <w:rsid w:val="00B97E56"/>
    <w:rsid w:val="00BB3FAE"/>
    <w:rsid w:val="00BB7BD7"/>
    <w:rsid w:val="00BC04B4"/>
    <w:rsid w:val="00BC4E04"/>
    <w:rsid w:val="00BD4CA9"/>
    <w:rsid w:val="00BD5547"/>
    <w:rsid w:val="00BE2B42"/>
    <w:rsid w:val="00BE409C"/>
    <w:rsid w:val="00BF62A3"/>
    <w:rsid w:val="00BF7E2D"/>
    <w:rsid w:val="00C01C23"/>
    <w:rsid w:val="00C01FBA"/>
    <w:rsid w:val="00C03904"/>
    <w:rsid w:val="00C0772A"/>
    <w:rsid w:val="00C10912"/>
    <w:rsid w:val="00C14B0D"/>
    <w:rsid w:val="00C15308"/>
    <w:rsid w:val="00C25D5D"/>
    <w:rsid w:val="00C33DE5"/>
    <w:rsid w:val="00C42F6E"/>
    <w:rsid w:val="00C43FDF"/>
    <w:rsid w:val="00C51AA1"/>
    <w:rsid w:val="00C55B05"/>
    <w:rsid w:val="00C65492"/>
    <w:rsid w:val="00C65C63"/>
    <w:rsid w:val="00C67992"/>
    <w:rsid w:val="00C74EA5"/>
    <w:rsid w:val="00C84CF5"/>
    <w:rsid w:val="00C86144"/>
    <w:rsid w:val="00C94949"/>
    <w:rsid w:val="00CA3A03"/>
    <w:rsid w:val="00CA63A4"/>
    <w:rsid w:val="00CB7B41"/>
    <w:rsid w:val="00CB7DBE"/>
    <w:rsid w:val="00CC1F52"/>
    <w:rsid w:val="00CD26C5"/>
    <w:rsid w:val="00CD68D4"/>
    <w:rsid w:val="00CE760D"/>
    <w:rsid w:val="00CF035C"/>
    <w:rsid w:val="00CF2220"/>
    <w:rsid w:val="00CF3E39"/>
    <w:rsid w:val="00D00726"/>
    <w:rsid w:val="00D175BF"/>
    <w:rsid w:val="00D22903"/>
    <w:rsid w:val="00D30166"/>
    <w:rsid w:val="00D3177C"/>
    <w:rsid w:val="00D423B3"/>
    <w:rsid w:val="00D42FE5"/>
    <w:rsid w:val="00D444DD"/>
    <w:rsid w:val="00D44FF1"/>
    <w:rsid w:val="00D53EFE"/>
    <w:rsid w:val="00D63557"/>
    <w:rsid w:val="00D64869"/>
    <w:rsid w:val="00D75D91"/>
    <w:rsid w:val="00D81B58"/>
    <w:rsid w:val="00D81E0C"/>
    <w:rsid w:val="00D9189E"/>
    <w:rsid w:val="00D93ABD"/>
    <w:rsid w:val="00D93DF2"/>
    <w:rsid w:val="00D93FC5"/>
    <w:rsid w:val="00D966C8"/>
    <w:rsid w:val="00DA4A91"/>
    <w:rsid w:val="00DA53F1"/>
    <w:rsid w:val="00DC0252"/>
    <w:rsid w:val="00DD2064"/>
    <w:rsid w:val="00DD2C56"/>
    <w:rsid w:val="00DD3C94"/>
    <w:rsid w:val="00DD65D4"/>
    <w:rsid w:val="00DD7AE0"/>
    <w:rsid w:val="00DE2500"/>
    <w:rsid w:val="00DF1E86"/>
    <w:rsid w:val="00DF3480"/>
    <w:rsid w:val="00DF735B"/>
    <w:rsid w:val="00DF76EA"/>
    <w:rsid w:val="00E13210"/>
    <w:rsid w:val="00E24383"/>
    <w:rsid w:val="00E250CE"/>
    <w:rsid w:val="00E256FB"/>
    <w:rsid w:val="00E270D5"/>
    <w:rsid w:val="00E3422E"/>
    <w:rsid w:val="00E35EC4"/>
    <w:rsid w:val="00E43BD7"/>
    <w:rsid w:val="00E478B4"/>
    <w:rsid w:val="00E5098D"/>
    <w:rsid w:val="00E5531E"/>
    <w:rsid w:val="00E56066"/>
    <w:rsid w:val="00E56738"/>
    <w:rsid w:val="00E57B45"/>
    <w:rsid w:val="00E654E1"/>
    <w:rsid w:val="00E67CFD"/>
    <w:rsid w:val="00E74AD4"/>
    <w:rsid w:val="00E91C0F"/>
    <w:rsid w:val="00EB4E2A"/>
    <w:rsid w:val="00EB601B"/>
    <w:rsid w:val="00EB62EE"/>
    <w:rsid w:val="00EB7B73"/>
    <w:rsid w:val="00EC42BA"/>
    <w:rsid w:val="00EC7B49"/>
    <w:rsid w:val="00ED7129"/>
    <w:rsid w:val="00EE13DD"/>
    <w:rsid w:val="00EE14DC"/>
    <w:rsid w:val="00EE7E61"/>
    <w:rsid w:val="00EF1118"/>
    <w:rsid w:val="00EF1586"/>
    <w:rsid w:val="00EF38D0"/>
    <w:rsid w:val="00EF59A2"/>
    <w:rsid w:val="00EF5C69"/>
    <w:rsid w:val="00EF7604"/>
    <w:rsid w:val="00F10084"/>
    <w:rsid w:val="00F114DE"/>
    <w:rsid w:val="00F17C9C"/>
    <w:rsid w:val="00F240A6"/>
    <w:rsid w:val="00F30594"/>
    <w:rsid w:val="00F31BFA"/>
    <w:rsid w:val="00F35A4C"/>
    <w:rsid w:val="00F36400"/>
    <w:rsid w:val="00F372A3"/>
    <w:rsid w:val="00F41671"/>
    <w:rsid w:val="00F50579"/>
    <w:rsid w:val="00F52236"/>
    <w:rsid w:val="00F52B8A"/>
    <w:rsid w:val="00F56544"/>
    <w:rsid w:val="00F56953"/>
    <w:rsid w:val="00F60066"/>
    <w:rsid w:val="00F61F83"/>
    <w:rsid w:val="00F7025B"/>
    <w:rsid w:val="00F810A0"/>
    <w:rsid w:val="00F85ABE"/>
    <w:rsid w:val="00FA0EF6"/>
    <w:rsid w:val="00FA4C4D"/>
    <w:rsid w:val="00FB34D3"/>
    <w:rsid w:val="00FB3604"/>
    <w:rsid w:val="00FC15F8"/>
    <w:rsid w:val="00FC175F"/>
    <w:rsid w:val="00FD22C4"/>
    <w:rsid w:val="00FD2400"/>
    <w:rsid w:val="00FD46B2"/>
    <w:rsid w:val="00FE1DFF"/>
    <w:rsid w:val="00FF02C8"/>
    <w:rsid w:val="00FF6745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5D8A"/>
  <w15:docId w15:val="{232D68DC-2C50-4BD8-8D1B-25F81F4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73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96BE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1D"/>
    <w:pPr>
      <w:ind w:left="720"/>
      <w:contextualSpacing/>
    </w:pPr>
  </w:style>
  <w:style w:type="table" w:styleId="a4">
    <w:name w:val="Table Grid"/>
    <w:basedOn w:val="a1"/>
    <w:uiPriority w:val="59"/>
    <w:rsid w:val="001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4459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rmal (Web)"/>
    <w:basedOn w:val="a"/>
    <w:uiPriority w:val="99"/>
    <w:semiHidden/>
    <w:unhideWhenUsed/>
    <w:rsid w:val="00A11B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1B70"/>
    <w:rPr>
      <w:color w:val="0000FF"/>
      <w:u w:val="single"/>
    </w:rPr>
  </w:style>
  <w:style w:type="paragraph" w:customStyle="1" w:styleId="ConsPlusNonformat">
    <w:name w:val="ConsPlusNonformat"/>
    <w:uiPriority w:val="99"/>
    <w:rsid w:val="00907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olymp-text">
    <w:name w:val="olymp-text"/>
    <w:basedOn w:val="a"/>
    <w:rsid w:val="00C33D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4E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796B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1"/>
    <w:rsid w:val="00796BE3"/>
    <w:rPr>
      <w:rFonts w:ascii="Algerian" w:eastAsia="Algerian" w:hAnsi="Algerian"/>
      <w:sz w:val="24"/>
      <w:szCs w:val="24"/>
      <w:lang w:val="en-US"/>
    </w:rPr>
  </w:style>
  <w:style w:type="paragraph" w:styleId="aa">
    <w:name w:val="Body Text"/>
    <w:basedOn w:val="a"/>
    <w:link w:val="a9"/>
    <w:uiPriority w:val="1"/>
    <w:qFormat/>
    <w:rsid w:val="00796BE3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C458-93F0-430F-8C2A-CD7E3803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</dc:creator>
  <cp:keywords/>
  <dc:description/>
  <cp:lastModifiedBy>zavuch</cp:lastModifiedBy>
  <cp:revision>2</cp:revision>
  <cp:lastPrinted>2025-09-15T13:24:00Z</cp:lastPrinted>
  <dcterms:created xsi:type="dcterms:W3CDTF">2025-09-15T13:28:00Z</dcterms:created>
  <dcterms:modified xsi:type="dcterms:W3CDTF">2025-09-15T13:28:00Z</dcterms:modified>
</cp:coreProperties>
</file>